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0B250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4AA95C1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59CCBF18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679C129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67E972FB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</w:p>
    <w:p w14:paraId="67637CAE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367AE542">
      <w:pPr>
        <w:ind w:left="0" w:leftChars="0" w:firstLine="0" w:firstLineChars="0"/>
        <w:rPr>
          <w:rFonts w:hint="default" w:ascii="Arial" w:hAnsi="Arial" w:cs="Arial"/>
          <w:sz w:val="8"/>
          <w:szCs w:val="8"/>
        </w:rPr>
      </w:pPr>
    </w:p>
    <w:p w14:paraId="527CC083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Nomor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       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/</w:t>
      </w:r>
      <w:r>
        <w:rPr>
          <w:rFonts w:hint="default" w:cs="Times New Roman"/>
          <w:color w:val="auto"/>
          <w:sz w:val="24"/>
          <w:szCs w:val="24"/>
          <w:lang w:val="en-US"/>
        </w:rPr>
        <w:t>WK</w:t>
      </w:r>
      <w:r>
        <w:rPr>
          <w:sz w:val="24"/>
          <w:szCs w:val="24"/>
        </w:rPr>
        <w:t>PTA.W3-A/</w:t>
      </w:r>
      <w:r>
        <w:rPr>
          <w:rFonts w:hint="default"/>
          <w:sz w:val="24"/>
          <w:szCs w:val="24"/>
          <w:lang w:val="en-US"/>
        </w:rPr>
        <w:t>HM2.1</w:t>
      </w:r>
      <w:r>
        <w:rPr>
          <w:sz w:val="24"/>
          <w:szCs w:val="24"/>
        </w:rPr>
        <w:t>/</w:t>
      </w:r>
      <w:r>
        <w:rPr>
          <w:rFonts w:hint="default"/>
          <w:sz w:val="24"/>
          <w:szCs w:val="24"/>
          <w:lang w:val="en-US"/>
        </w:rPr>
        <w:t>IV</w:t>
      </w:r>
      <w:r>
        <w:rPr>
          <w:sz w:val="24"/>
          <w:szCs w:val="24"/>
        </w:rPr>
        <w:t>/202</w:t>
      </w:r>
      <w:r>
        <w:rPr>
          <w:rFonts w:hint="default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hint="default" w:cs="Times New Roman"/>
          <w:sz w:val="24"/>
          <w:szCs w:val="24"/>
          <w:lang w:val="en-US"/>
        </w:rPr>
        <w:t xml:space="preserve">        </w:t>
      </w:r>
      <w:r>
        <w:rPr>
          <w:rFonts w:hint="default" w:ascii="Times New Roman" w:hAnsi="Times New Roman" w:cs="Times New Roman"/>
          <w:sz w:val="24"/>
          <w:szCs w:val="24"/>
        </w:rPr>
        <w:t>Padang,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29 April</w:t>
      </w:r>
      <w:r>
        <w:rPr>
          <w:rFonts w:hint="default"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cs="Times New Roman"/>
          <w:sz w:val="24"/>
          <w:szCs w:val="24"/>
          <w:lang w:val="en-US"/>
        </w:rPr>
        <w:t>5</w:t>
      </w:r>
    </w:p>
    <w:p w14:paraId="1C652351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Lampiran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cs="Times New Roman"/>
          <w:sz w:val="24"/>
          <w:szCs w:val="24"/>
          <w:lang w:val="en-US"/>
        </w:rPr>
        <w:t>1 berkas</w:t>
      </w:r>
    </w:p>
    <w:p w14:paraId="01C99718">
      <w:pPr>
        <w:tabs>
          <w:tab w:val="left" w:pos="1200"/>
        </w:tabs>
        <w:ind w:left="0" w:leftChars="0" w:firstLine="0" w:firstLineChars="0"/>
        <w:rPr>
          <w:rFonts w:hint="default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Hal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cs="Times New Roman"/>
          <w:sz w:val="24"/>
          <w:szCs w:val="24"/>
          <w:lang w:val="en-US"/>
        </w:rPr>
        <w:t>Surat Izin Penelitian</w:t>
      </w:r>
      <w:bookmarkStart w:id="0" w:name="_GoBack"/>
      <w:bookmarkEnd w:id="0"/>
    </w:p>
    <w:p w14:paraId="6421C917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06E8A7E9">
      <w:pPr>
        <w:ind w:left="0" w:leftChars="0" w:firstLine="0" w:firstLineChars="0"/>
        <w:rPr>
          <w:rFonts w:hint="default" w:ascii="Times New Roman" w:hAnsi="Times New Roman" w:cs="Times New Roman"/>
          <w:sz w:val="16"/>
          <w:szCs w:val="16"/>
        </w:rPr>
      </w:pPr>
    </w:p>
    <w:p w14:paraId="1F395096">
      <w:pPr>
        <w:tabs>
          <w:tab w:val="left" w:pos="1904"/>
        </w:tabs>
        <w:spacing w:line="312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</w:rPr>
        <w:t>Kepada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Yth.</w:t>
      </w:r>
    </w:p>
    <w:p w14:paraId="77F47690">
      <w:pPr>
        <w:tabs>
          <w:tab w:val="left" w:pos="1904"/>
        </w:tabs>
        <w:spacing w:line="312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Wakil Dekan Bidang Akademik dan Kelembagaan</w:t>
      </w:r>
    </w:p>
    <w:p w14:paraId="78756925">
      <w:pPr>
        <w:tabs>
          <w:tab w:val="left" w:pos="1904"/>
        </w:tabs>
        <w:spacing w:line="312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Universitas Islam Negeri (UIN) Imam Bonjol Padang</w:t>
      </w:r>
    </w:p>
    <w:p w14:paraId="4B4FB3F1">
      <w:p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</w:p>
    <w:p w14:paraId="4508227C">
      <w:pPr>
        <w:spacing w:line="288" w:lineRule="auto"/>
        <w:ind w:left="0" w:leftChars="0" w:firstLine="0" w:firstLineChars="0"/>
        <w:jc w:val="both"/>
        <w:rPr>
          <w:rFonts w:hint="default" w:ascii="Times New Roman" w:hAnsi="Times New Roman" w:cs="Times New Roman"/>
          <w:spacing w:val="-2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  <w:lang w:val="id-ID"/>
        </w:rPr>
        <w:t>Assalamu’alaikum, Wr. Wb.</w:t>
      </w:r>
    </w:p>
    <w:p w14:paraId="32873C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720" w:firstLineChars="0"/>
        <w:jc w:val="both"/>
        <w:textAlignment w:val="auto"/>
        <w:rPr>
          <w:rFonts w:hint="default" w:ascii="Times New Roman" w:hAnsi="Times New Roman" w:cs="Times New Roman"/>
          <w:spacing w:val="-2"/>
          <w:sz w:val="24"/>
          <w:szCs w:val="24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Sehubungan dengan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Surat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Wakil Dekan Bidang Akademik dan Kelembagaan Universitas Islam Negeri Imam Bonjol Padang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Nomor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B.1041/Un.13/FS/PP.00.9/4/2025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zh-CN"/>
        </w:rPr>
        <w:t xml:space="preserve"> tanggal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23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April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zh-CN"/>
        </w:rPr>
        <w:t xml:space="preserve"> 202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zh-CN"/>
        </w:rPr>
        <w:t xml:space="preserve"> perihal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Mohon Izin Penelitian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, dengan ini kami sampaikan bahwa mahasiswa tersebut di bawah ini :</w:t>
      </w:r>
    </w:p>
    <w:p w14:paraId="09360104">
      <w:pPr>
        <w:keepNext w:val="0"/>
        <w:keepLines w:val="0"/>
        <w:pageBreakBefore w:val="0"/>
        <w:widowControl/>
        <w:tabs>
          <w:tab w:val="left" w:pos="2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both"/>
        <w:textAlignment w:val="auto"/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</w:rPr>
        <w:t>Nama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AKBAR HASAN</w:t>
      </w:r>
    </w:p>
    <w:p w14:paraId="77D1A20F">
      <w:pPr>
        <w:keepNext w:val="0"/>
        <w:keepLines w:val="0"/>
        <w:pageBreakBefore w:val="0"/>
        <w:widowControl/>
        <w:tabs>
          <w:tab w:val="left" w:pos="2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both"/>
        <w:textAlignment w:val="auto"/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</w:rPr>
        <w:t>NIM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2113010138</w:t>
      </w:r>
    </w:p>
    <w:p w14:paraId="23DC7E7D">
      <w:pPr>
        <w:keepNext w:val="0"/>
        <w:keepLines w:val="0"/>
        <w:pageBreakBefore w:val="0"/>
        <w:widowControl/>
        <w:tabs>
          <w:tab w:val="left" w:pos="2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both"/>
        <w:textAlignment w:val="auto"/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Smt/Jurusan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VIII/HUKUM KELUARGA</w:t>
      </w:r>
    </w:p>
    <w:p w14:paraId="6798404B">
      <w:pPr>
        <w:keepNext w:val="0"/>
        <w:keepLines w:val="0"/>
        <w:pageBreakBefore w:val="0"/>
        <w:widowControl/>
        <w:tabs>
          <w:tab w:val="left" w:pos="2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both"/>
        <w:textAlignment w:val="auto"/>
        <w:rPr>
          <w:rFonts w:hint="default" w:ascii="Times New Roman" w:hAnsi="Times New Roman" w:cs="Times New Roman"/>
          <w:spacing w:val="-2"/>
          <w:sz w:val="24"/>
          <w:szCs w:val="24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  <w:lang w:val="zh-CN"/>
        </w:rPr>
        <w:t>Dengan Judul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zh-CN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  <w:lang w:val="zh-CN"/>
        </w:rPr>
        <w:t>: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zh-CN"/>
        </w:rPr>
        <w:t>“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 xml:space="preserve">Dinamika Sertifikasi Hakim Anak dalam Perkara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 xml:space="preserve"> 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ab/>
        <w:t xml:space="preserve"> 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ab/>
        <w:t xml:space="preserve">  Dispensasi Kawin di Wilayah Hukum PTA Padang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id-ID"/>
        </w:rPr>
        <w:t>”.</w:t>
      </w:r>
    </w:p>
    <w:p w14:paraId="40F618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720" w:firstLineChars="0"/>
        <w:jc w:val="both"/>
        <w:textAlignment w:val="auto"/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 xml:space="preserve">Untuk melaksanakan penelitian lapangan untuk kepentingan penulisan skripsi pada lokasi : </w:t>
      </w:r>
    </w:p>
    <w:p w14:paraId="08ECE0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798" w:leftChars="399" w:firstLine="0" w:firstLineChars="0"/>
        <w:jc w:val="both"/>
        <w:textAlignment w:val="auto"/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1. Pengadilan Agama Kota Padang Kelas I A;</w:t>
      </w:r>
    </w:p>
    <w:p w14:paraId="7DEAC4A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00" w:leftChars="400" w:firstLine="0" w:firstLineChars="0"/>
        <w:jc w:val="both"/>
        <w:textAlignment w:val="auto"/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Pengadilan Agama Koto Baru;</w:t>
      </w:r>
    </w:p>
    <w:p w14:paraId="28A6048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00" w:leftChars="400" w:firstLine="0" w:firstLineChars="0"/>
        <w:jc w:val="both"/>
        <w:textAlignment w:val="auto"/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Pengadilan Agama Solok;</w:t>
      </w:r>
    </w:p>
    <w:p w14:paraId="56BCB99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00" w:leftChars="400" w:firstLine="0" w:firstLineChars="0"/>
        <w:jc w:val="both"/>
        <w:textAlignment w:val="auto"/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Pengadilan Agama Padang Panjang;</w:t>
      </w:r>
    </w:p>
    <w:p w14:paraId="29C89B8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00" w:leftChars="400" w:firstLine="0" w:firstLineChars="0"/>
        <w:jc w:val="both"/>
        <w:textAlignment w:val="auto"/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Pengadilan Agama Maninjau;</w:t>
      </w:r>
    </w:p>
    <w:p w14:paraId="657D377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00" w:leftChars="400" w:firstLine="0" w:firstLineChars="0"/>
        <w:jc w:val="both"/>
        <w:textAlignment w:val="auto"/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Pengadilan Agama Sawahlunto;</w:t>
      </w:r>
    </w:p>
    <w:p w14:paraId="649CC43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00" w:leftChars="400" w:firstLine="0" w:firstLineChars="0"/>
        <w:jc w:val="both"/>
        <w:textAlignment w:val="auto"/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Pengadilan Agama Pariaman.</w:t>
      </w:r>
    </w:p>
    <w:p w14:paraId="146BC1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720" w:firstLineChars="0"/>
        <w:jc w:val="both"/>
        <w:textAlignment w:val="auto"/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Sehubungan dengan maksud diatas, maka kami memberikan izin penelitian dan memperoleh data penelitian pada pengadilan agama yang dimaksud.</w:t>
      </w:r>
    </w:p>
    <w:p w14:paraId="7C369696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disampaikan atas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perhatian dan</w:t>
      </w:r>
      <w:r>
        <w:rPr>
          <w:rFonts w:hint="default" w:ascii="Times New Roman" w:hAnsi="Times New Roman" w:cs="Times New Roman"/>
          <w:sz w:val="24"/>
          <w:szCs w:val="24"/>
        </w:rPr>
        <w:t xml:space="preserve"> kerjasamanya diucapkan terima kasih.</w:t>
      </w:r>
    </w:p>
    <w:p w14:paraId="6702A639">
      <w:pPr>
        <w:spacing w:before="6" w:line="360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Wassalam,</w:t>
      </w:r>
    </w:p>
    <w:p w14:paraId="04455601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>Wakil Ketua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14BAA9E3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1A0F084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1499229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C4CFDC5">
      <w:pPr>
        <w:tabs>
          <w:tab w:val="left" w:pos="7140"/>
        </w:tabs>
        <w:spacing w:before="6" w:line="240" w:lineRule="auto"/>
        <w:ind w:left="6200" w:leftChars="3100" w:firstLine="0" w:firstLineChars="0"/>
        <w:jc w:val="both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>Alaidin</w:t>
      </w:r>
    </w:p>
    <w:p w14:paraId="3343CD4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pacing w:val="-2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pacing w:val="-2"/>
          <w:sz w:val="20"/>
          <w:szCs w:val="20"/>
          <w:lang w:val="en-US"/>
        </w:rPr>
        <w:t>Tembusan :</w:t>
      </w:r>
    </w:p>
    <w:p w14:paraId="40BCCF5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pacing w:val="-2"/>
          <w:sz w:val="20"/>
          <w:szCs w:val="20"/>
          <w:lang w:val="id-ID"/>
        </w:rPr>
      </w:pPr>
      <w:r>
        <w:rPr>
          <w:rFonts w:hint="default" w:ascii="Times New Roman" w:hAnsi="Times New Roman" w:cs="Times New Roman"/>
          <w:spacing w:val="-2"/>
          <w:sz w:val="20"/>
          <w:szCs w:val="20"/>
          <w:lang w:val="en-US"/>
        </w:rPr>
        <w:t>Ketua Pengadilan Tinggi Agama Padang (sebagai laporan)</w:t>
      </w:r>
      <w:r>
        <w:rPr>
          <w:rFonts w:hint="default" w:cs="Times New Roman"/>
          <w:spacing w:val="-2"/>
          <w:sz w:val="20"/>
          <w:szCs w:val="20"/>
          <w:lang w:val="en-US"/>
        </w:rPr>
        <w:t>;</w:t>
      </w:r>
    </w:p>
    <w:p w14:paraId="21CEFB7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both"/>
        <w:textAlignment w:val="auto"/>
        <w:rPr>
          <w:rFonts w:hint="default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pacing w:val="-2"/>
          <w:sz w:val="20"/>
          <w:szCs w:val="20"/>
          <w:lang w:val="en-US"/>
        </w:rPr>
        <w:t>Pejabat Pengelola Informasi dan Dokumentasi pada Pengadilan Tinggi Agama Padang</w:t>
      </w:r>
      <w:r>
        <w:rPr>
          <w:rFonts w:hint="default" w:ascii="Times New Roman" w:hAnsi="Times New Roman" w:cs="Times New Roman"/>
          <w:spacing w:val="-2"/>
          <w:sz w:val="20"/>
          <w:szCs w:val="20"/>
          <w:lang w:val="id-ID"/>
        </w:rPr>
        <w:t>.</w:t>
      </w:r>
    </w:p>
    <w:sectPr>
      <w:pgSz w:w="11906" w:h="16838"/>
      <w:pgMar w:top="1040" w:right="1140" w:bottom="998" w:left="1909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675BC4"/>
    <w:multiLevelType w:val="singleLevel"/>
    <w:tmpl w:val="2E675BC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CBFDE5E"/>
    <w:multiLevelType w:val="singleLevel"/>
    <w:tmpl w:val="6CBFDE5E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7E5B"/>
    <w:rsid w:val="009821D0"/>
    <w:rsid w:val="02B65AB7"/>
    <w:rsid w:val="052E5976"/>
    <w:rsid w:val="061E474A"/>
    <w:rsid w:val="0620091D"/>
    <w:rsid w:val="08C57272"/>
    <w:rsid w:val="0C0B0D3E"/>
    <w:rsid w:val="10B82CC3"/>
    <w:rsid w:val="1530558A"/>
    <w:rsid w:val="157D7E5B"/>
    <w:rsid w:val="158D266D"/>
    <w:rsid w:val="15914D75"/>
    <w:rsid w:val="19FB3B33"/>
    <w:rsid w:val="1A344574"/>
    <w:rsid w:val="1BF860FB"/>
    <w:rsid w:val="1DFB6F31"/>
    <w:rsid w:val="2349624E"/>
    <w:rsid w:val="23780CBF"/>
    <w:rsid w:val="24653F67"/>
    <w:rsid w:val="251E25B2"/>
    <w:rsid w:val="2AE17FEB"/>
    <w:rsid w:val="2B185222"/>
    <w:rsid w:val="30413C14"/>
    <w:rsid w:val="309E595A"/>
    <w:rsid w:val="32A82C82"/>
    <w:rsid w:val="380E35FE"/>
    <w:rsid w:val="38AD4E80"/>
    <w:rsid w:val="3ABC14DA"/>
    <w:rsid w:val="3B4D4A30"/>
    <w:rsid w:val="3BD47208"/>
    <w:rsid w:val="3D301796"/>
    <w:rsid w:val="3F995AB3"/>
    <w:rsid w:val="40A92DAC"/>
    <w:rsid w:val="4E7F697A"/>
    <w:rsid w:val="57FC2D41"/>
    <w:rsid w:val="597A7353"/>
    <w:rsid w:val="63122B97"/>
    <w:rsid w:val="67215961"/>
    <w:rsid w:val="6AB300C5"/>
    <w:rsid w:val="73C572FE"/>
    <w:rsid w:val="75F20CA2"/>
    <w:rsid w:val="76742AFE"/>
    <w:rsid w:val="7AD92743"/>
    <w:rsid w:val="7C3E144A"/>
    <w:rsid w:val="7D0A385B"/>
    <w:rsid w:val="7D9A7B05"/>
    <w:rsid w:val="7E2767B0"/>
    <w:rsid w:val="7F6C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2024-10-14T01:33:00Z</dcterms:created>
  <dc:creator>Fitria Irma Ramadhani</dc:creator>
  <cp:lastModifiedBy>Fitria Irma Ramadhani</cp:lastModifiedBy>
  <cp:lastPrinted>2025-04-29T08:13:03Z</cp:lastPrinted>
  <dcterms:modified xsi:type="dcterms:W3CDTF">2025-04-29T08:24:05Z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F0D20065E0EE41B7BA81DE682F9A73B3_13</vt:lpwstr>
  </property>
</Properties>
</file>