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26681947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3 November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29E73C4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F27DD7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3170F030" w:rsidR="00A31391" w:rsidRPr="001915BC" w:rsidRDefault="00017FC3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H.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Damris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3E9A6F51" w:rsidR="00A31391" w:rsidRPr="001915BC" w:rsidRDefault="00017FC3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196410141994031003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13FDB009" w:rsidR="00A31391" w:rsidRPr="001915BC" w:rsidRDefault="00B869B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017FC3">
              <w:rPr>
                <w:rFonts w:ascii="Segoe UI" w:hAnsi="Segoe UI" w:cs="Segoe UI"/>
                <w:sz w:val="20"/>
                <w:szCs w:val="20"/>
                <w:lang w:val="en-US"/>
              </w:rPr>
              <w:t>Muda Banding</w:t>
            </w:r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23B1DB88" w:rsidR="00A31391" w:rsidRPr="001915BC" w:rsidRDefault="00017FC3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67545F"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>Tahun</w:t>
            </w:r>
            <w:proofErr w:type="spellEnd"/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19654825" w:rsidR="00A31391" w:rsidRPr="00F011CB" w:rsidRDefault="00F27DD7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77A1E89A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4E56A47C" w:rsidR="00E057BD" w:rsidRPr="00F011CB" w:rsidRDefault="00017FC3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Kondisi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Sakit</w:t>
            </w:r>
            <w:proofErr w:type="spellEnd"/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00B0F9A2" w:rsidR="00A31391" w:rsidRPr="00F011CB" w:rsidRDefault="0067545F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6E195EF0" w:rsidR="00A31391" w:rsidRPr="00F011CB" w:rsidRDefault="00F27DD7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67545F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5607DAF7" w:rsidR="00A31391" w:rsidRPr="00F011CB" w:rsidRDefault="00F27DD7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017FC3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79AFB423" w:rsidR="00132AFE" w:rsidRPr="00F011CB" w:rsidRDefault="001A3B7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3DC74459" w:rsidR="00132AFE" w:rsidRPr="00F011CB" w:rsidRDefault="00017FC3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091448BB" w:rsidR="00DE4184" w:rsidRPr="00F25194" w:rsidRDefault="001A3B7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0A0AF36B" w:rsidR="00DE4184" w:rsidRPr="00B869B9" w:rsidRDefault="0067545F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08116621069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AA33C3" w14:textId="77777777" w:rsidR="00017FC3" w:rsidRDefault="00017FC3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H.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Damris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  <w:p w14:paraId="1006DE52" w14:textId="6EEB9948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017FC3">
              <w:rPr>
                <w:rFonts w:ascii="Segoe UI" w:hAnsi="Segoe UI" w:cs="Segoe UI"/>
                <w:sz w:val="20"/>
                <w:szCs w:val="20"/>
                <w:lang w:val="en-US"/>
              </w:rPr>
              <w:t>196410141994031003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CA983" w14:textId="3284706F" w:rsidR="00C96F56" w:rsidRPr="001915BC" w:rsidRDefault="00B869B9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Drs. Abd.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Khalik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S.H., M.H.</w:t>
            </w:r>
          </w:p>
          <w:p w14:paraId="1E1B1ADE" w14:textId="6CE9BCAD" w:rsidR="00790C18" w:rsidRPr="00D43D56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B869B9">
              <w:rPr>
                <w:rFonts w:ascii="Segoe UI" w:hAnsi="Segoe UI" w:cs="Segoe UI"/>
                <w:sz w:val="20"/>
                <w:szCs w:val="20"/>
                <w:lang w:val="en-US"/>
              </w:rPr>
              <w:t>196802071996031001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17FC3"/>
    <w:rsid w:val="00076211"/>
    <w:rsid w:val="000C0756"/>
    <w:rsid w:val="001274A4"/>
    <w:rsid w:val="00132AFE"/>
    <w:rsid w:val="00157048"/>
    <w:rsid w:val="001915BC"/>
    <w:rsid w:val="001A3B76"/>
    <w:rsid w:val="001B7963"/>
    <w:rsid w:val="002F4774"/>
    <w:rsid w:val="00304C8E"/>
    <w:rsid w:val="00321F60"/>
    <w:rsid w:val="00327BC4"/>
    <w:rsid w:val="003B508A"/>
    <w:rsid w:val="003C5914"/>
    <w:rsid w:val="004A290F"/>
    <w:rsid w:val="00500961"/>
    <w:rsid w:val="00523537"/>
    <w:rsid w:val="00554CA7"/>
    <w:rsid w:val="00585669"/>
    <w:rsid w:val="005D59E1"/>
    <w:rsid w:val="00632ED1"/>
    <w:rsid w:val="0067545F"/>
    <w:rsid w:val="006A4C51"/>
    <w:rsid w:val="006C1423"/>
    <w:rsid w:val="00753378"/>
    <w:rsid w:val="00790C18"/>
    <w:rsid w:val="007D65CE"/>
    <w:rsid w:val="00A31391"/>
    <w:rsid w:val="00AA74AB"/>
    <w:rsid w:val="00B5062D"/>
    <w:rsid w:val="00B82799"/>
    <w:rsid w:val="00B869B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  <w:rsid w:val="00F27DD7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10</cp:revision>
  <cp:lastPrinted>2021-11-02T05:06:00Z</cp:lastPrinted>
  <dcterms:created xsi:type="dcterms:W3CDTF">2021-11-02T05:33:00Z</dcterms:created>
  <dcterms:modified xsi:type="dcterms:W3CDTF">2021-11-03T01:46:00Z</dcterms:modified>
</cp:coreProperties>
</file>