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87D3A" w14:textId="77777777" w:rsidR="00F6332A" w:rsidRPr="008620AB" w:rsidRDefault="00F6332A" w:rsidP="00F6332A">
      <w:pPr>
        <w:spacing w:after="0"/>
        <w:jc w:val="center"/>
        <w:rPr>
          <w:b/>
          <w:sz w:val="20"/>
          <w:szCs w:val="20"/>
          <w:u w:val="single"/>
        </w:rPr>
      </w:pPr>
      <w:r w:rsidRPr="008620AB">
        <w:rPr>
          <w:rFonts w:ascii="Bookman Old Style" w:hAnsi="Bookman Old Style" w:cs="Arial"/>
          <w:noProof/>
          <w:sz w:val="20"/>
          <w:szCs w:val="20"/>
          <w:lang w:val="id-ID" w:eastAsia="id-ID"/>
        </w:rPr>
        <w:drawing>
          <wp:anchor distT="0" distB="0" distL="114300" distR="114300" simplePos="0" relativeHeight="251660288" behindDoc="0" locked="0" layoutInCell="1" allowOverlap="1" wp14:anchorId="7EEA95F1" wp14:editId="08872ECC">
            <wp:simplePos x="0" y="0"/>
            <wp:positionH relativeFrom="margin">
              <wp:posOffset>2809681</wp:posOffset>
            </wp:positionH>
            <wp:positionV relativeFrom="paragraph">
              <wp:posOffset>-190500</wp:posOffset>
            </wp:positionV>
            <wp:extent cx="667138" cy="838200"/>
            <wp:effectExtent l="0" t="0" r="0" b="0"/>
            <wp:wrapNone/>
            <wp:docPr id="5" name="Picture 5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95" cy="83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C8CDFF" w14:textId="77777777" w:rsidR="00F6332A" w:rsidRPr="008620AB" w:rsidRDefault="00F6332A" w:rsidP="00F6332A">
      <w:pPr>
        <w:spacing w:after="0"/>
        <w:jc w:val="center"/>
        <w:rPr>
          <w:b/>
          <w:sz w:val="20"/>
          <w:szCs w:val="20"/>
          <w:u w:val="single"/>
        </w:rPr>
      </w:pPr>
    </w:p>
    <w:p w14:paraId="689384C1" w14:textId="77777777" w:rsidR="00F6332A" w:rsidRPr="008620AB" w:rsidRDefault="00F6332A" w:rsidP="00F6332A">
      <w:pPr>
        <w:spacing w:after="0"/>
        <w:jc w:val="center"/>
        <w:rPr>
          <w:b/>
          <w:sz w:val="20"/>
          <w:szCs w:val="20"/>
          <w:u w:val="single"/>
        </w:rPr>
      </w:pPr>
    </w:p>
    <w:p w14:paraId="7E58C723" w14:textId="77777777" w:rsidR="00F6332A" w:rsidRPr="008620AB" w:rsidRDefault="00F6332A" w:rsidP="00F6332A">
      <w:pPr>
        <w:spacing w:after="0"/>
        <w:jc w:val="center"/>
        <w:rPr>
          <w:b/>
          <w:sz w:val="20"/>
          <w:szCs w:val="20"/>
          <w:u w:val="single"/>
        </w:rPr>
      </w:pPr>
    </w:p>
    <w:p w14:paraId="2EDC808D" w14:textId="7235354A" w:rsidR="00F6332A" w:rsidRPr="008620AB" w:rsidRDefault="00F6332A" w:rsidP="00992BF4">
      <w:pPr>
        <w:spacing w:after="0" w:line="240" w:lineRule="auto"/>
        <w:jc w:val="center"/>
        <w:rPr>
          <w:b/>
          <w:sz w:val="24"/>
          <w:szCs w:val="24"/>
          <w:lang w:val="en-ID"/>
        </w:rPr>
      </w:pPr>
      <w:r w:rsidRPr="008620AB">
        <w:rPr>
          <w:b/>
          <w:sz w:val="24"/>
          <w:szCs w:val="24"/>
        </w:rPr>
        <w:t xml:space="preserve">KEPUTUSAN </w:t>
      </w:r>
      <w:r w:rsidR="008620AB">
        <w:rPr>
          <w:b/>
          <w:sz w:val="24"/>
          <w:szCs w:val="24"/>
          <w:lang w:val="en-ID"/>
        </w:rPr>
        <w:t>KETUA</w:t>
      </w:r>
      <w:r w:rsidRPr="008620AB">
        <w:rPr>
          <w:b/>
          <w:sz w:val="24"/>
          <w:szCs w:val="24"/>
        </w:rPr>
        <w:t xml:space="preserve"> PENGADILAN TINGGI AGAMA PADANG</w:t>
      </w:r>
    </w:p>
    <w:p w14:paraId="5C3C7E5B" w14:textId="59390A07" w:rsidR="00F6332A" w:rsidRPr="008620AB" w:rsidRDefault="00F6332A" w:rsidP="00992BF4">
      <w:pPr>
        <w:spacing w:after="0" w:line="240" w:lineRule="auto"/>
        <w:jc w:val="center"/>
        <w:rPr>
          <w:sz w:val="20"/>
          <w:szCs w:val="20"/>
          <w:lang w:val="en-ID"/>
        </w:rPr>
      </w:pPr>
      <w:r w:rsidRPr="008620AB">
        <w:rPr>
          <w:sz w:val="20"/>
          <w:szCs w:val="20"/>
        </w:rPr>
        <w:t xml:space="preserve">NOMOR: </w:t>
      </w:r>
      <w:r w:rsidRPr="008620AB">
        <w:rPr>
          <w:sz w:val="20"/>
          <w:szCs w:val="20"/>
          <w:lang w:val="id-ID"/>
        </w:rPr>
        <w:t>W3-A/</w:t>
      </w:r>
      <w:r w:rsidR="000F7334" w:rsidRPr="008620AB">
        <w:rPr>
          <w:sz w:val="20"/>
          <w:szCs w:val="20"/>
          <w:lang w:val="en-ID"/>
        </w:rPr>
        <w:t xml:space="preserve">               </w:t>
      </w:r>
      <w:r w:rsidRPr="008620AB">
        <w:rPr>
          <w:sz w:val="20"/>
          <w:szCs w:val="20"/>
          <w:lang w:val="id-ID"/>
        </w:rPr>
        <w:t>/PL.06/</w:t>
      </w:r>
      <w:r w:rsidR="003A56CF" w:rsidRPr="008620AB">
        <w:rPr>
          <w:sz w:val="20"/>
          <w:szCs w:val="20"/>
          <w:lang w:val="en-ID"/>
        </w:rPr>
        <w:t>I</w:t>
      </w:r>
      <w:r w:rsidR="009340E1" w:rsidRPr="008620AB">
        <w:rPr>
          <w:sz w:val="20"/>
          <w:szCs w:val="20"/>
          <w:lang w:val="id-ID"/>
        </w:rPr>
        <w:t>/</w:t>
      </w:r>
      <w:r w:rsidR="003A56CF" w:rsidRPr="008620AB">
        <w:rPr>
          <w:sz w:val="20"/>
          <w:szCs w:val="20"/>
          <w:lang w:val="en-ID"/>
        </w:rPr>
        <w:t>2021</w:t>
      </w:r>
    </w:p>
    <w:p w14:paraId="17C860CC" w14:textId="77777777" w:rsidR="00F6332A" w:rsidRPr="008620AB" w:rsidRDefault="00F6332A" w:rsidP="00992BF4">
      <w:pPr>
        <w:spacing w:after="0" w:line="240" w:lineRule="auto"/>
        <w:jc w:val="center"/>
        <w:rPr>
          <w:b/>
          <w:sz w:val="20"/>
          <w:szCs w:val="20"/>
          <w:lang w:val="id-ID"/>
        </w:rPr>
      </w:pPr>
      <w:r w:rsidRPr="008620AB">
        <w:rPr>
          <w:b/>
          <w:sz w:val="20"/>
          <w:szCs w:val="20"/>
          <w:lang w:val="id-ID"/>
        </w:rPr>
        <w:t>TENTANG</w:t>
      </w:r>
    </w:p>
    <w:p w14:paraId="7D362F9F" w14:textId="77777777" w:rsidR="00F6332A" w:rsidRPr="008620AB" w:rsidRDefault="009340E1" w:rsidP="00992BF4">
      <w:pPr>
        <w:spacing w:after="0" w:line="240" w:lineRule="auto"/>
        <w:jc w:val="center"/>
        <w:rPr>
          <w:b/>
          <w:sz w:val="20"/>
          <w:szCs w:val="20"/>
          <w:lang w:val="en-ID"/>
        </w:rPr>
      </w:pPr>
      <w:r w:rsidRPr="008620AB">
        <w:rPr>
          <w:b/>
          <w:sz w:val="20"/>
          <w:szCs w:val="20"/>
          <w:lang w:val="en-ID"/>
        </w:rPr>
        <w:t>PERUNTUKAN</w:t>
      </w:r>
      <w:r w:rsidR="00F6332A" w:rsidRPr="008620AB">
        <w:rPr>
          <w:b/>
          <w:sz w:val="20"/>
          <w:szCs w:val="20"/>
          <w:lang w:val="id-ID"/>
        </w:rPr>
        <w:t xml:space="preserve"> </w:t>
      </w:r>
      <w:r w:rsidRPr="008620AB">
        <w:rPr>
          <w:b/>
          <w:sz w:val="20"/>
          <w:szCs w:val="20"/>
          <w:lang w:val="en-ID"/>
        </w:rPr>
        <w:t xml:space="preserve">DAN </w:t>
      </w:r>
      <w:r w:rsidR="003F54ED" w:rsidRPr="008620AB">
        <w:rPr>
          <w:b/>
          <w:sz w:val="20"/>
          <w:szCs w:val="20"/>
          <w:lang w:val="id-ID"/>
        </w:rPr>
        <w:t xml:space="preserve">PENANGGUNG JAWAB </w:t>
      </w:r>
      <w:r w:rsidRPr="008620AB">
        <w:rPr>
          <w:b/>
          <w:sz w:val="20"/>
          <w:szCs w:val="20"/>
          <w:lang w:val="en-ID"/>
        </w:rPr>
        <w:t>RUANGAN KANTOR</w:t>
      </w:r>
    </w:p>
    <w:p w14:paraId="22CDEBD6" w14:textId="77777777" w:rsidR="00F6332A" w:rsidRPr="008620AB" w:rsidRDefault="00F6332A" w:rsidP="00992BF4">
      <w:pPr>
        <w:spacing w:after="0" w:line="240" w:lineRule="auto"/>
        <w:jc w:val="center"/>
        <w:rPr>
          <w:b/>
          <w:sz w:val="20"/>
          <w:szCs w:val="20"/>
        </w:rPr>
      </w:pPr>
      <w:r w:rsidRPr="008620AB">
        <w:rPr>
          <w:b/>
          <w:sz w:val="20"/>
          <w:szCs w:val="20"/>
        </w:rPr>
        <w:t>PENGADILAN TINGGI AGAMA PADANG</w:t>
      </w:r>
    </w:p>
    <w:p w14:paraId="50DD3AFF" w14:textId="77777777" w:rsidR="00F6332A" w:rsidRPr="008620AB" w:rsidRDefault="00F6332A" w:rsidP="00992BF4">
      <w:pPr>
        <w:spacing w:after="0" w:line="240" w:lineRule="auto"/>
        <w:jc w:val="center"/>
        <w:rPr>
          <w:b/>
          <w:sz w:val="20"/>
          <w:szCs w:val="20"/>
        </w:rPr>
      </w:pPr>
    </w:p>
    <w:p w14:paraId="522D22B3" w14:textId="539A41D6" w:rsidR="00F6332A" w:rsidRPr="008620AB" w:rsidRDefault="00570920" w:rsidP="00992BF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ID"/>
        </w:rPr>
        <w:t>KETUA</w:t>
      </w:r>
      <w:r w:rsidR="00F6332A" w:rsidRPr="008620AB">
        <w:rPr>
          <w:b/>
          <w:sz w:val="20"/>
          <w:szCs w:val="20"/>
          <w:lang w:val="id-ID"/>
        </w:rPr>
        <w:t xml:space="preserve"> BARANG</w:t>
      </w:r>
      <w:r w:rsidR="00F6332A" w:rsidRPr="008620AB">
        <w:rPr>
          <w:b/>
          <w:sz w:val="20"/>
          <w:szCs w:val="20"/>
        </w:rPr>
        <w:t xml:space="preserve"> PENGADILAN TINGGI AGAMA PADANG</w:t>
      </w:r>
    </w:p>
    <w:p w14:paraId="2899139B" w14:textId="77777777" w:rsidR="00F6332A" w:rsidRPr="008620AB" w:rsidRDefault="00F6332A" w:rsidP="00F6332A">
      <w:pPr>
        <w:spacing w:after="0"/>
        <w:rPr>
          <w:sz w:val="20"/>
          <w:szCs w:val="20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83"/>
        <w:gridCol w:w="8080"/>
      </w:tblGrid>
      <w:tr w:rsidR="00F6332A" w:rsidRPr="008620AB" w14:paraId="2D798E0E" w14:textId="77777777" w:rsidTr="008620AB">
        <w:tc>
          <w:tcPr>
            <w:tcW w:w="1526" w:type="dxa"/>
          </w:tcPr>
          <w:p w14:paraId="1391EE57" w14:textId="77777777" w:rsidR="00F6332A" w:rsidRPr="008620AB" w:rsidRDefault="00F6332A" w:rsidP="00B14772">
            <w:pPr>
              <w:jc w:val="both"/>
              <w:rPr>
                <w:b/>
                <w:bCs/>
                <w:sz w:val="20"/>
                <w:szCs w:val="20"/>
              </w:rPr>
            </w:pPr>
            <w:r w:rsidRPr="008620AB">
              <w:rPr>
                <w:b/>
                <w:bCs/>
                <w:sz w:val="20"/>
                <w:szCs w:val="20"/>
              </w:rPr>
              <w:t>Menimbang</w:t>
            </w:r>
          </w:p>
        </w:tc>
        <w:tc>
          <w:tcPr>
            <w:tcW w:w="283" w:type="dxa"/>
          </w:tcPr>
          <w:p w14:paraId="60712897" w14:textId="77777777" w:rsidR="00F6332A" w:rsidRPr="008620AB" w:rsidRDefault="00F6332A" w:rsidP="00B14772">
            <w:pPr>
              <w:jc w:val="both"/>
              <w:rPr>
                <w:sz w:val="20"/>
                <w:szCs w:val="20"/>
              </w:rPr>
            </w:pPr>
            <w:r w:rsidRPr="008620AB">
              <w:rPr>
                <w:sz w:val="20"/>
                <w:szCs w:val="20"/>
              </w:rPr>
              <w:t>:</w:t>
            </w:r>
          </w:p>
        </w:tc>
        <w:tc>
          <w:tcPr>
            <w:tcW w:w="8114" w:type="dxa"/>
          </w:tcPr>
          <w:p w14:paraId="702F1067" w14:textId="77777777" w:rsidR="00F6332A" w:rsidRPr="008620AB" w:rsidRDefault="00F6332A" w:rsidP="00F633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620AB">
              <w:rPr>
                <w:sz w:val="20"/>
                <w:szCs w:val="20"/>
              </w:rPr>
              <w:t xml:space="preserve">Bahwa untuk kelancaran pelaksanaan tugas kedinasan dan tanggung jawab penggunaan serta pemeliharaan </w:t>
            </w:r>
            <w:r w:rsidR="009E5F6C" w:rsidRPr="008620AB">
              <w:rPr>
                <w:sz w:val="20"/>
                <w:szCs w:val="20"/>
              </w:rPr>
              <w:t xml:space="preserve">ruangan kantor </w:t>
            </w:r>
            <w:r w:rsidRPr="008620AB">
              <w:rPr>
                <w:sz w:val="20"/>
                <w:szCs w:val="20"/>
              </w:rPr>
              <w:t>Pengadilan Tinggi Agama Padang;</w:t>
            </w:r>
          </w:p>
          <w:p w14:paraId="589540AB" w14:textId="77777777" w:rsidR="00F6332A" w:rsidRPr="008620AB" w:rsidRDefault="00F6332A" w:rsidP="00F633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620AB">
              <w:rPr>
                <w:sz w:val="20"/>
                <w:szCs w:val="20"/>
              </w:rPr>
              <w:t xml:space="preserve">Bahwa </w:t>
            </w:r>
            <w:r w:rsidR="009E5F6C" w:rsidRPr="008620AB">
              <w:rPr>
                <w:sz w:val="20"/>
                <w:szCs w:val="20"/>
              </w:rPr>
              <w:t>jabatan</w:t>
            </w:r>
            <w:r w:rsidRPr="008620AB">
              <w:rPr>
                <w:sz w:val="20"/>
                <w:szCs w:val="20"/>
              </w:rPr>
              <w:t xml:space="preserve"> yang </w:t>
            </w:r>
            <w:r w:rsidR="009E5F6C" w:rsidRPr="008620AB">
              <w:rPr>
                <w:sz w:val="20"/>
                <w:szCs w:val="20"/>
              </w:rPr>
              <w:t>tersebut</w:t>
            </w:r>
            <w:r w:rsidRPr="008620AB">
              <w:rPr>
                <w:sz w:val="20"/>
                <w:szCs w:val="20"/>
              </w:rPr>
              <w:t xml:space="preserve"> dalam Surat Keputusan ini dipandang patut dan layak ditetapkan sebagai </w:t>
            </w:r>
            <w:r w:rsidR="009E5F6C" w:rsidRPr="008620AB">
              <w:rPr>
                <w:sz w:val="20"/>
                <w:szCs w:val="20"/>
              </w:rPr>
              <w:t>peruntukan dan penanggung jawab</w:t>
            </w:r>
            <w:r w:rsidRPr="008620AB">
              <w:rPr>
                <w:sz w:val="20"/>
                <w:szCs w:val="20"/>
              </w:rPr>
              <w:t xml:space="preserve"> </w:t>
            </w:r>
            <w:r w:rsidR="007B4D7D" w:rsidRPr="008620AB">
              <w:rPr>
                <w:sz w:val="20"/>
                <w:szCs w:val="20"/>
              </w:rPr>
              <w:t xml:space="preserve">Ruangan Kantor </w:t>
            </w:r>
            <w:r w:rsidRPr="008620AB">
              <w:rPr>
                <w:sz w:val="20"/>
                <w:szCs w:val="20"/>
              </w:rPr>
              <w:t>Pengadilan Tinggi Agama Padang;</w:t>
            </w:r>
          </w:p>
          <w:p w14:paraId="70DEC6B2" w14:textId="77777777" w:rsidR="00F6332A" w:rsidRPr="008620AB" w:rsidRDefault="00F6332A" w:rsidP="00F6332A">
            <w:pPr>
              <w:pStyle w:val="ListParagraph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6332A" w:rsidRPr="008620AB" w14:paraId="1550FA9E" w14:textId="77777777" w:rsidTr="008620AB">
        <w:tc>
          <w:tcPr>
            <w:tcW w:w="1526" w:type="dxa"/>
          </w:tcPr>
          <w:p w14:paraId="2B4B7E70" w14:textId="77777777" w:rsidR="00F6332A" w:rsidRPr="008620AB" w:rsidRDefault="00F6332A" w:rsidP="00B14772">
            <w:pPr>
              <w:jc w:val="both"/>
              <w:rPr>
                <w:b/>
                <w:bCs/>
                <w:sz w:val="20"/>
                <w:szCs w:val="20"/>
              </w:rPr>
            </w:pPr>
            <w:r w:rsidRPr="008620AB">
              <w:rPr>
                <w:b/>
                <w:bCs/>
                <w:sz w:val="20"/>
                <w:szCs w:val="20"/>
              </w:rPr>
              <w:t>Mengingat</w:t>
            </w:r>
          </w:p>
        </w:tc>
        <w:tc>
          <w:tcPr>
            <w:tcW w:w="283" w:type="dxa"/>
          </w:tcPr>
          <w:p w14:paraId="0A3E4FE1" w14:textId="77777777" w:rsidR="00F6332A" w:rsidRPr="008620AB" w:rsidRDefault="00F6332A" w:rsidP="00B14772">
            <w:pPr>
              <w:jc w:val="both"/>
              <w:rPr>
                <w:sz w:val="20"/>
                <w:szCs w:val="20"/>
              </w:rPr>
            </w:pPr>
            <w:r w:rsidRPr="008620AB">
              <w:rPr>
                <w:sz w:val="20"/>
                <w:szCs w:val="20"/>
              </w:rPr>
              <w:t>:</w:t>
            </w:r>
          </w:p>
        </w:tc>
        <w:tc>
          <w:tcPr>
            <w:tcW w:w="8114" w:type="dxa"/>
          </w:tcPr>
          <w:p w14:paraId="138B1F44" w14:textId="77777777" w:rsidR="00B535E2" w:rsidRPr="008620AB" w:rsidRDefault="00B535E2" w:rsidP="00F633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620AB">
              <w:rPr>
                <w:sz w:val="20"/>
                <w:szCs w:val="20"/>
              </w:rPr>
              <w:t>Undang-Undang nomor 48 tahun 2009 tentang Kekuasaan Kehakiman;</w:t>
            </w:r>
          </w:p>
          <w:p w14:paraId="5B3B33D7" w14:textId="77777777" w:rsidR="00F6332A" w:rsidRPr="008620AB" w:rsidRDefault="00F6332A" w:rsidP="00F633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620AB">
              <w:rPr>
                <w:sz w:val="20"/>
                <w:szCs w:val="20"/>
              </w:rPr>
              <w:t>Undang-Undang nomor 3 tahun 2009 tentang Perubahan Kedua Undang-Undang nomor 14 tahun 1985 tentang Mahkamah Agung;</w:t>
            </w:r>
          </w:p>
          <w:p w14:paraId="0940AB88" w14:textId="77777777" w:rsidR="00F6332A" w:rsidRPr="008620AB" w:rsidRDefault="00F6332A" w:rsidP="00F633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620AB">
              <w:rPr>
                <w:sz w:val="20"/>
                <w:szCs w:val="20"/>
              </w:rPr>
              <w:t>Undang-Undang nomor 50 tahun 2009 tentang Perubahan Kedua Undang-Undang nomor 7 tahun 1989 tentang Peradilan Agama;</w:t>
            </w:r>
          </w:p>
          <w:p w14:paraId="11012D84" w14:textId="77777777" w:rsidR="00745138" w:rsidRPr="008620AB" w:rsidRDefault="00745138" w:rsidP="007451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620AB">
              <w:rPr>
                <w:sz w:val="20"/>
                <w:szCs w:val="20"/>
              </w:rPr>
              <w:t>Peraturan Pemerintah Republik Indonesia nomor 27 Tahun 2014 tentang Pengelolaan Barang Milik Negara/Daerah;</w:t>
            </w:r>
          </w:p>
          <w:p w14:paraId="460BE80E" w14:textId="77777777" w:rsidR="00160D96" w:rsidRDefault="00F6332A" w:rsidP="007451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620AB">
              <w:rPr>
                <w:sz w:val="20"/>
                <w:szCs w:val="20"/>
              </w:rPr>
              <w:t>Peraturan Menteri Keuangan nomor 96/PMK-06/2007 tentang Tata Cara Pelaksanaan, Penggunaan, Pemanfaatan, Penghapusan dan Pemind</w:t>
            </w:r>
            <w:r w:rsidR="00745138" w:rsidRPr="008620AB">
              <w:rPr>
                <w:sz w:val="20"/>
                <w:szCs w:val="20"/>
              </w:rPr>
              <w:t>ah-tanganan Barang Milik Negara;</w:t>
            </w:r>
          </w:p>
          <w:p w14:paraId="753BE1C3" w14:textId="5F366D4C" w:rsidR="00570920" w:rsidRPr="00570920" w:rsidRDefault="00570920" w:rsidP="0057092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70920" w:rsidRPr="008620AB" w14:paraId="01BC96A0" w14:textId="77777777" w:rsidTr="008620AB">
        <w:tc>
          <w:tcPr>
            <w:tcW w:w="1526" w:type="dxa"/>
          </w:tcPr>
          <w:p w14:paraId="4DC239A3" w14:textId="0AFC8DD4" w:rsidR="00570920" w:rsidRPr="008620AB" w:rsidRDefault="00570920" w:rsidP="00B1477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Memperhatikan</w:t>
            </w:r>
          </w:p>
        </w:tc>
        <w:tc>
          <w:tcPr>
            <w:tcW w:w="283" w:type="dxa"/>
          </w:tcPr>
          <w:p w14:paraId="2F2A093E" w14:textId="15D9C068" w:rsidR="00570920" w:rsidRPr="008620AB" w:rsidRDefault="00570920" w:rsidP="00B147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8114" w:type="dxa"/>
          </w:tcPr>
          <w:p w14:paraId="7AB15FFE" w14:textId="262F58E1" w:rsidR="00570920" w:rsidRPr="008620AB" w:rsidRDefault="00570920" w:rsidP="00570920">
            <w:pPr>
              <w:pStyle w:val="ListParagraph"/>
              <w:spacing w:after="0" w:line="240" w:lineRule="auto"/>
              <w:ind w:hanging="3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Hasil Rapat Pimpinan dan Hakim Tinggi Pengadilan Tinggi Agama Padang tanggal 7 Januari 2021 </w:t>
            </w:r>
          </w:p>
        </w:tc>
      </w:tr>
    </w:tbl>
    <w:p w14:paraId="5EAB2DC7" w14:textId="77777777" w:rsidR="00F6332A" w:rsidRPr="008620AB" w:rsidRDefault="00F6332A" w:rsidP="00F6332A">
      <w:pPr>
        <w:spacing w:after="0"/>
        <w:rPr>
          <w:sz w:val="20"/>
          <w:szCs w:val="20"/>
        </w:rPr>
      </w:pPr>
    </w:p>
    <w:p w14:paraId="680815D7" w14:textId="77777777" w:rsidR="00F6332A" w:rsidRPr="008620AB" w:rsidRDefault="00F6332A" w:rsidP="00F6332A">
      <w:pPr>
        <w:spacing w:after="0"/>
        <w:jc w:val="center"/>
        <w:rPr>
          <w:b/>
          <w:bCs/>
          <w:sz w:val="20"/>
          <w:szCs w:val="20"/>
        </w:rPr>
      </w:pPr>
      <w:r w:rsidRPr="008620AB">
        <w:rPr>
          <w:b/>
          <w:bCs/>
          <w:sz w:val="20"/>
          <w:szCs w:val="20"/>
        </w:rPr>
        <w:t>MEMUTUSKAN</w:t>
      </w:r>
    </w:p>
    <w:p w14:paraId="193ABE30" w14:textId="77777777" w:rsidR="00F6332A" w:rsidRPr="008620AB" w:rsidRDefault="00F6332A" w:rsidP="00F6332A">
      <w:pPr>
        <w:spacing w:after="0"/>
        <w:rPr>
          <w:sz w:val="20"/>
          <w:szCs w:val="20"/>
        </w:rPr>
      </w:pPr>
    </w:p>
    <w:p w14:paraId="7D9EEC2F" w14:textId="498C6534" w:rsidR="00F6332A" w:rsidRPr="008620AB" w:rsidRDefault="00F6332A" w:rsidP="0041676A">
      <w:pPr>
        <w:tabs>
          <w:tab w:val="left" w:pos="1701"/>
          <w:tab w:val="left" w:pos="2127"/>
        </w:tabs>
        <w:spacing w:after="0"/>
        <w:ind w:left="2127" w:hanging="2127"/>
        <w:jc w:val="both"/>
        <w:rPr>
          <w:b/>
          <w:bCs/>
          <w:sz w:val="20"/>
          <w:szCs w:val="20"/>
        </w:rPr>
      </w:pPr>
      <w:r w:rsidRPr="008620AB">
        <w:rPr>
          <w:b/>
          <w:bCs/>
          <w:sz w:val="20"/>
          <w:szCs w:val="20"/>
        </w:rPr>
        <w:t xml:space="preserve">MENETAPKAN </w:t>
      </w:r>
      <w:r w:rsidRPr="008620AB">
        <w:rPr>
          <w:b/>
          <w:bCs/>
          <w:sz w:val="20"/>
          <w:szCs w:val="20"/>
        </w:rPr>
        <w:tab/>
        <w:t xml:space="preserve">: </w:t>
      </w:r>
      <w:r w:rsidRPr="008620AB">
        <w:rPr>
          <w:b/>
          <w:bCs/>
          <w:sz w:val="20"/>
          <w:szCs w:val="20"/>
        </w:rPr>
        <w:tab/>
        <w:t xml:space="preserve">KEPUTUSAN </w:t>
      </w:r>
      <w:r w:rsidR="00570920">
        <w:rPr>
          <w:b/>
          <w:bCs/>
          <w:sz w:val="20"/>
          <w:szCs w:val="20"/>
          <w:lang w:val="en-ID"/>
        </w:rPr>
        <w:t>KETUA</w:t>
      </w:r>
      <w:r w:rsidRPr="008620AB">
        <w:rPr>
          <w:b/>
          <w:bCs/>
          <w:sz w:val="20"/>
          <w:szCs w:val="20"/>
        </w:rPr>
        <w:t xml:space="preserve"> PENGADILAN TINGGI AGAMA PADANG TENTANG </w:t>
      </w:r>
      <w:r w:rsidR="0041676A" w:rsidRPr="008620AB">
        <w:rPr>
          <w:b/>
          <w:bCs/>
          <w:sz w:val="20"/>
          <w:szCs w:val="20"/>
        </w:rPr>
        <w:t>PERUNTUKAN DAN PENANGGUNG JAWAB RUANGAN KANTOR</w:t>
      </w:r>
      <w:r w:rsidR="00710B97" w:rsidRPr="008620AB">
        <w:rPr>
          <w:b/>
          <w:bCs/>
          <w:sz w:val="20"/>
          <w:szCs w:val="20"/>
        </w:rPr>
        <w:t xml:space="preserve"> </w:t>
      </w:r>
      <w:r w:rsidR="0041676A" w:rsidRPr="008620AB">
        <w:rPr>
          <w:b/>
          <w:bCs/>
          <w:sz w:val="20"/>
          <w:szCs w:val="20"/>
        </w:rPr>
        <w:t>PENGADILAN TINGGI AGAMA PADANG</w:t>
      </w:r>
    </w:p>
    <w:p w14:paraId="54D7C27B" w14:textId="77777777" w:rsidR="00F6332A" w:rsidRPr="008620AB" w:rsidRDefault="00F6332A" w:rsidP="00F6332A">
      <w:pPr>
        <w:tabs>
          <w:tab w:val="left" w:pos="1701"/>
          <w:tab w:val="left" w:pos="2127"/>
        </w:tabs>
        <w:spacing w:after="0"/>
        <w:ind w:left="2127" w:hanging="2127"/>
        <w:jc w:val="both"/>
        <w:rPr>
          <w:sz w:val="20"/>
          <w:szCs w:val="20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1"/>
        <w:gridCol w:w="283"/>
        <w:gridCol w:w="7959"/>
      </w:tblGrid>
      <w:tr w:rsidR="00F35BBD" w:rsidRPr="008620AB" w14:paraId="4527C8FE" w14:textId="77777777" w:rsidTr="008620AB">
        <w:tc>
          <w:tcPr>
            <w:tcW w:w="1681" w:type="dxa"/>
          </w:tcPr>
          <w:p w14:paraId="744CC8D0" w14:textId="77777777" w:rsidR="00F35BBD" w:rsidRPr="008620AB" w:rsidRDefault="009E5F6C" w:rsidP="00C7562F">
            <w:pPr>
              <w:spacing w:after="0"/>
              <w:rPr>
                <w:b/>
                <w:bCs/>
                <w:sz w:val="20"/>
                <w:szCs w:val="20"/>
              </w:rPr>
            </w:pPr>
            <w:r w:rsidRPr="008620AB">
              <w:rPr>
                <w:b/>
                <w:bCs/>
                <w:sz w:val="20"/>
                <w:szCs w:val="20"/>
              </w:rPr>
              <w:t>PERTAMA</w:t>
            </w:r>
          </w:p>
        </w:tc>
        <w:tc>
          <w:tcPr>
            <w:tcW w:w="283" w:type="dxa"/>
          </w:tcPr>
          <w:p w14:paraId="40C0D57D" w14:textId="77777777" w:rsidR="00F35BBD" w:rsidRPr="008620AB" w:rsidRDefault="00B117B4" w:rsidP="00C7562F">
            <w:pPr>
              <w:spacing w:after="0"/>
              <w:rPr>
                <w:sz w:val="20"/>
                <w:szCs w:val="20"/>
              </w:rPr>
            </w:pPr>
            <w:r w:rsidRPr="008620AB">
              <w:rPr>
                <w:sz w:val="20"/>
                <w:szCs w:val="20"/>
              </w:rPr>
              <w:t>:</w:t>
            </w:r>
          </w:p>
        </w:tc>
        <w:tc>
          <w:tcPr>
            <w:tcW w:w="7959" w:type="dxa"/>
          </w:tcPr>
          <w:p w14:paraId="40CAF50D" w14:textId="77777777" w:rsidR="00F35BBD" w:rsidRPr="008620AB" w:rsidRDefault="00AB57A1" w:rsidP="00C7562F">
            <w:pPr>
              <w:spacing w:after="0"/>
              <w:jc w:val="both"/>
              <w:rPr>
                <w:sz w:val="20"/>
                <w:szCs w:val="20"/>
              </w:rPr>
            </w:pPr>
            <w:r w:rsidRPr="008620AB">
              <w:rPr>
                <w:sz w:val="20"/>
                <w:szCs w:val="20"/>
              </w:rPr>
              <w:t xml:space="preserve">Menetapkan </w:t>
            </w:r>
            <w:r w:rsidR="007E21B8" w:rsidRPr="008620AB">
              <w:rPr>
                <w:sz w:val="20"/>
                <w:szCs w:val="20"/>
              </w:rPr>
              <w:t>pejabat</w:t>
            </w:r>
            <w:r w:rsidR="00F35BBD" w:rsidRPr="008620AB">
              <w:rPr>
                <w:sz w:val="20"/>
                <w:szCs w:val="20"/>
              </w:rPr>
              <w:t xml:space="preserve"> </w:t>
            </w:r>
            <w:r w:rsidR="009E5F6C" w:rsidRPr="008620AB">
              <w:rPr>
                <w:b/>
                <w:sz w:val="20"/>
                <w:szCs w:val="20"/>
              </w:rPr>
              <w:t>terlampir</w:t>
            </w:r>
            <w:r w:rsidR="009E5F6C" w:rsidRPr="008620AB">
              <w:rPr>
                <w:sz w:val="20"/>
                <w:szCs w:val="20"/>
              </w:rPr>
              <w:t xml:space="preserve"> sebagai </w:t>
            </w:r>
            <w:r w:rsidR="00F35BBD" w:rsidRPr="008620AB">
              <w:rPr>
                <w:sz w:val="20"/>
                <w:szCs w:val="20"/>
              </w:rPr>
              <w:t xml:space="preserve">penanggung jawab </w:t>
            </w:r>
            <w:r w:rsidR="009E5F6C" w:rsidRPr="008620AB">
              <w:rPr>
                <w:sz w:val="20"/>
                <w:szCs w:val="20"/>
              </w:rPr>
              <w:t>Ruangan pada kantor Pengadilan Tinggi Agama Padang</w:t>
            </w:r>
            <w:r w:rsidR="00F35BBD" w:rsidRPr="008620AB">
              <w:rPr>
                <w:sz w:val="20"/>
                <w:szCs w:val="20"/>
              </w:rPr>
              <w:t>;</w:t>
            </w:r>
          </w:p>
        </w:tc>
      </w:tr>
      <w:tr w:rsidR="00F6332A" w:rsidRPr="008620AB" w14:paraId="7F34BFD3" w14:textId="77777777" w:rsidTr="008620AB">
        <w:tc>
          <w:tcPr>
            <w:tcW w:w="1681" w:type="dxa"/>
          </w:tcPr>
          <w:p w14:paraId="225686E0" w14:textId="77777777" w:rsidR="00F6332A" w:rsidRPr="008620AB" w:rsidRDefault="009E5F6C" w:rsidP="00C7562F">
            <w:pPr>
              <w:spacing w:after="0"/>
              <w:rPr>
                <w:b/>
                <w:bCs/>
                <w:sz w:val="20"/>
                <w:szCs w:val="20"/>
              </w:rPr>
            </w:pPr>
            <w:r w:rsidRPr="008620AB">
              <w:rPr>
                <w:b/>
                <w:bCs/>
                <w:sz w:val="20"/>
                <w:szCs w:val="20"/>
              </w:rPr>
              <w:t>KEDUA</w:t>
            </w:r>
          </w:p>
        </w:tc>
        <w:tc>
          <w:tcPr>
            <w:tcW w:w="283" w:type="dxa"/>
          </w:tcPr>
          <w:p w14:paraId="6C81079A" w14:textId="77777777" w:rsidR="00F6332A" w:rsidRPr="008620AB" w:rsidRDefault="00F6332A" w:rsidP="00C7562F">
            <w:pPr>
              <w:spacing w:after="0"/>
              <w:rPr>
                <w:sz w:val="20"/>
                <w:szCs w:val="20"/>
              </w:rPr>
            </w:pPr>
            <w:r w:rsidRPr="008620AB">
              <w:rPr>
                <w:sz w:val="20"/>
                <w:szCs w:val="20"/>
              </w:rPr>
              <w:t>:</w:t>
            </w:r>
          </w:p>
        </w:tc>
        <w:tc>
          <w:tcPr>
            <w:tcW w:w="7959" w:type="dxa"/>
          </w:tcPr>
          <w:p w14:paraId="2D0DA30C" w14:textId="355A3C91" w:rsidR="00F6332A" w:rsidRPr="008620AB" w:rsidRDefault="00C7562F" w:rsidP="00C7562F">
            <w:pPr>
              <w:spacing w:after="0"/>
              <w:jc w:val="both"/>
              <w:rPr>
                <w:sz w:val="20"/>
                <w:szCs w:val="20"/>
              </w:rPr>
            </w:pPr>
            <w:r w:rsidRPr="008620AB">
              <w:rPr>
                <w:sz w:val="20"/>
                <w:szCs w:val="20"/>
              </w:rPr>
              <w:t xml:space="preserve">Menetapkan Peruntukan </w:t>
            </w:r>
            <w:r w:rsidR="009E5F6C" w:rsidRPr="008620AB">
              <w:rPr>
                <w:sz w:val="20"/>
                <w:szCs w:val="20"/>
              </w:rPr>
              <w:t xml:space="preserve">Ruangan kantor </w:t>
            </w:r>
            <w:r w:rsidR="00933DF5" w:rsidRPr="008620AB">
              <w:rPr>
                <w:sz w:val="20"/>
                <w:szCs w:val="20"/>
              </w:rPr>
              <w:t xml:space="preserve">dipergunakan </w:t>
            </w:r>
            <w:r w:rsidR="007E21B8" w:rsidRPr="008620AB">
              <w:rPr>
                <w:sz w:val="20"/>
                <w:szCs w:val="20"/>
              </w:rPr>
              <w:t xml:space="preserve">untuk bekerja </w:t>
            </w:r>
            <w:r w:rsidR="00F6332A" w:rsidRPr="008620AB">
              <w:rPr>
                <w:sz w:val="20"/>
                <w:szCs w:val="20"/>
              </w:rPr>
              <w:t>sesuai dengan ketentuan yang berlaku</w:t>
            </w:r>
            <w:r w:rsidR="009F3B3F" w:rsidRPr="008620AB">
              <w:rPr>
                <w:sz w:val="20"/>
                <w:szCs w:val="20"/>
              </w:rPr>
              <w:t xml:space="preserve"> sesuai dengan denah </w:t>
            </w:r>
            <w:r w:rsidR="009F3B3F" w:rsidRPr="008620AB">
              <w:rPr>
                <w:b/>
                <w:bCs/>
                <w:sz w:val="20"/>
                <w:szCs w:val="20"/>
              </w:rPr>
              <w:t>terlampir</w:t>
            </w:r>
            <w:r w:rsidR="00F6332A" w:rsidRPr="008620AB">
              <w:rPr>
                <w:sz w:val="20"/>
                <w:szCs w:val="20"/>
              </w:rPr>
              <w:t>;</w:t>
            </w:r>
          </w:p>
        </w:tc>
      </w:tr>
      <w:tr w:rsidR="00F6332A" w:rsidRPr="008620AB" w14:paraId="7D9F7577" w14:textId="77777777" w:rsidTr="008620AB">
        <w:tc>
          <w:tcPr>
            <w:tcW w:w="1681" w:type="dxa"/>
          </w:tcPr>
          <w:p w14:paraId="25AFF1E6" w14:textId="77777777" w:rsidR="00F6332A" w:rsidRPr="008620AB" w:rsidRDefault="009E5F6C" w:rsidP="00C7562F">
            <w:pPr>
              <w:spacing w:after="0"/>
              <w:rPr>
                <w:b/>
                <w:bCs/>
                <w:sz w:val="20"/>
                <w:szCs w:val="20"/>
                <w:lang w:val="en-ID"/>
              </w:rPr>
            </w:pPr>
            <w:r w:rsidRPr="008620AB">
              <w:rPr>
                <w:b/>
                <w:bCs/>
                <w:sz w:val="20"/>
                <w:szCs w:val="20"/>
                <w:lang w:val="en-ID"/>
              </w:rPr>
              <w:t>KETIGA</w:t>
            </w:r>
          </w:p>
        </w:tc>
        <w:tc>
          <w:tcPr>
            <w:tcW w:w="283" w:type="dxa"/>
          </w:tcPr>
          <w:p w14:paraId="69DFBBED" w14:textId="77777777" w:rsidR="00F6332A" w:rsidRPr="008620AB" w:rsidRDefault="00F6332A" w:rsidP="00C7562F">
            <w:pPr>
              <w:spacing w:after="0"/>
              <w:rPr>
                <w:sz w:val="20"/>
                <w:szCs w:val="20"/>
              </w:rPr>
            </w:pPr>
            <w:r w:rsidRPr="008620AB">
              <w:rPr>
                <w:sz w:val="20"/>
                <w:szCs w:val="20"/>
              </w:rPr>
              <w:t>:</w:t>
            </w:r>
          </w:p>
        </w:tc>
        <w:tc>
          <w:tcPr>
            <w:tcW w:w="7959" w:type="dxa"/>
          </w:tcPr>
          <w:p w14:paraId="473955DA" w14:textId="77777777" w:rsidR="00F6332A" w:rsidRPr="008620AB" w:rsidRDefault="003F54ED" w:rsidP="00C7562F">
            <w:pPr>
              <w:spacing w:after="0"/>
              <w:jc w:val="both"/>
              <w:rPr>
                <w:sz w:val="20"/>
                <w:szCs w:val="20"/>
              </w:rPr>
            </w:pPr>
            <w:r w:rsidRPr="008620AB">
              <w:rPr>
                <w:sz w:val="20"/>
                <w:szCs w:val="20"/>
              </w:rPr>
              <w:t>Keputusan ini mulai berlaku terhitung sejak ditetapkan, dan apabila terdapat kekeliruan dalam surat keputusan ini akan diadakan perbaikan dan perubahan sebagaimana mestinya;</w:t>
            </w:r>
          </w:p>
        </w:tc>
      </w:tr>
      <w:tr w:rsidR="00F6332A" w:rsidRPr="008620AB" w14:paraId="4491890F" w14:textId="77777777" w:rsidTr="008620AB">
        <w:tc>
          <w:tcPr>
            <w:tcW w:w="1681" w:type="dxa"/>
          </w:tcPr>
          <w:p w14:paraId="696A5E4C" w14:textId="77777777" w:rsidR="00F6332A" w:rsidRPr="008620AB" w:rsidRDefault="00F6332A" w:rsidP="00C7562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30B0846B" w14:textId="77777777" w:rsidR="00F6332A" w:rsidRPr="008620AB" w:rsidRDefault="00F6332A" w:rsidP="00C7562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59" w:type="dxa"/>
          </w:tcPr>
          <w:p w14:paraId="7ED4CB8B" w14:textId="77777777" w:rsidR="00F6332A" w:rsidRPr="008620AB" w:rsidRDefault="003F54ED" w:rsidP="00C7562F">
            <w:pPr>
              <w:spacing w:after="0"/>
              <w:jc w:val="both"/>
              <w:rPr>
                <w:sz w:val="20"/>
                <w:szCs w:val="20"/>
              </w:rPr>
            </w:pPr>
            <w:r w:rsidRPr="008620AB">
              <w:rPr>
                <w:sz w:val="20"/>
                <w:szCs w:val="20"/>
              </w:rPr>
              <w:t>Asli Keputusan ini disampaikan kepada yang bersangkutan untuk dipedomani sebagaimana mestinya.</w:t>
            </w:r>
          </w:p>
        </w:tc>
      </w:tr>
    </w:tbl>
    <w:p w14:paraId="1E43DE24" w14:textId="77777777" w:rsidR="00F6332A" w:rsidRPr="008620AB" w:rsidRDefault="00F6332A" w:rsidP="00F6332A">
      <w:pPr>
        <w:spacing w:after="0"/>
        <w:rPr>
          <w:sz w:val="20"/>
          <w:szCs w:val="20"/>
        </w:rPr>
      </w:pPr>
    </w:p>
    <w:p w14:paraId="2CADCED1" w14:textId="77777777" w:rsidR="00F6332A" w:rsidRPr="008620AB" w:rsidRDefault="00FA2FD1" w:rsidP="00F6332A">
      <w:pPr>
        <w:spacing w:after="0" w:line="240" w:lineRule="auto"/>
        <w:ind w:firstLine="5387"/>
        <w:rPr>
          <w:sz w:val="20"/>
          <w:szCs w:val="20"/>
        </w:rPr>
      </w:pPr>
      <w:r w:rsidRPr="008620AB">
        <w:rPr>
          <w:sz w:val="20"/>
          <w:szCs w:val="20"/>
        </w:rPr>
        <w:t xml:space="preserve">Ditetapkan di      </w:t>
      </w:r>
      <w:r w:rsidRPr="008620AB">
        <w:rPr>
          <w:sz w:val="20"/>
          <w:szCs w:val="20"/>
        </w:rPr>
        <w:tab/>
        <w:t xml:space="preserve">:   </w:t>
      </w:r>
      <w:r w:rsidR="00F6332A" w:rsidRPr="008620AB">
        <w:rPr>
          <w:sz w:val="20"/>
          <w:szCs w:val="20"/>
        </w:rPr>
        <w:t>Padang</w:t>
      </w:r>
    </w:p>
    <w:p w14:paraId="22E3E332" w14:textId="1C71FD9B" w:rsidR="00F6332A" w:rsidRPr="008620AB" w:rsidRDefault="008620AB" w:rsidP="00BC78BD">
      <w:pPr>
        <w:spacing w:after="0" w:line="240" w:lineRule="auto"/>
        <w:ind w:firstLine="5387"/>
        <w:rPr>
          <w:sz w:val="20"/>
          <w:szCs w:val="20"/>
          <w:lang w:val="en-ID"/>
        </w:rPr>
      </w:pPr>
      <w:r w:rsidRPr="008620AB">
        <w:rPr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AFF7B" wp14:editId="0F46BC52">
                <wp:simplePos x="0" y="0"/>
                <wp:positionH relativeFrom="column">
                  <wp:posOffset>3403600</wp:posOffset>
                </wp:positionH>
                <wp:positionV relativeFrom="paragraph">
                  <wp:posOffset>155575</wp:posOffset>
                </wp:positionV>
                <wp:extent cx="25717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8DD5E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pt,12.25pt" to="470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" strokecolor="black [3213]" strokeweight="1pt">
                <v:stroke joinstyle="miter"/>
              </v:line>
            </w:pict>
          </mc:Fallback>
        </mc:AlternateContent>
      </w:r>
      <w:r w:rsidR="00F6332A" w:rsidRPr="008620AB">
        <w:rPr>
          <w:sz w:val="20"/>
          <w:szCs w:val="20"/>
        </w:rPr>
        <w:t>Pada Tanggal</w:t>
      </w:r>
      <w:r w:rsidR="00F6332A" w:rsidRPr="008620A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6332A" w:rsidRPr="008620AB">
        <w:rPr>
          <w:sz w:val="20"/>
          <w:szCs w:val="20"/>
        </w:rPr>
        <w:t xml:space="preserve">:   </w:t>
      </w:r>
      <w:r w:rsidR="00992BF4" w:rsidRPr="008620AB">
        <w:rPr>
          <w:sz w:val="20"/>
          <w:szCs w:val="20"/>
          <w:lang w:val="en-ID"/>
        </w:rPr>
        <w:t xml:space="preserve">   </w:t>
      </w:r>
      <w:r w:rsidR="00C7562F" w:rsidRPr="008620AB">
        <w:rPr>
          <w:sz w:val="20"/>
          <w:szCs w:val="20"/>
          <w:lang w:val="en-ID"/>
        </w:rPr>
        <w:t>Januari 2021</w:t>
      </w:r>
    </w:p>
    <w:p w14:paraId="1B8FC2A4" w14:textId="4D8D73B7" w:rsidR="00F6332A" w:rsidRPr="00570920" w:rsidRDefault="00570920" w:rsidP="00F6332A">
      <w:pPr>
        <w:spacing w:after="0" w:line="240" w:lineRule="auto"/>
        <w:ind w:firstLine="5387"/>
        <w:rPr>
          <w:b/>
          <w:bCs/>
          <w:sz w:val="20"/>
          <w:szCs w:val="20"/>
          <w:lang w:val="en-ID"/>
        </w:rPr>
      </w:pPr>
      <w:r>
        <w:rPr>
          <w:b/>
          <w:bCs/>
          <w:sz w:val="20"/>
          <w:szCs w:val="20"/>
          <w:lang w:val="en-ID"/>
        </w:rPr>
        <w:t>KETUA</w:t>
      </w:r>
    </w:p>
    <w:p w14:paraId="752AE05F" w14:textId="77777777" w:rsidR="00F6332A" w:rsidRPr="008620AB" w:rsidRDefault="00F6332A" w:rsidP="00F6332A">
      <w:pPr>
        <w:spacing w:after="0" w:line="240" w:lineRule="auto"/>
        <w:ind w:firstLine="5387"/>
        <w:rPr>
          <w:b/>
          <w:bCs/>
          <w:sz w:val="20"/>
          <w:szCs w:val="20"/>
          <w:lang w:val="id-ID"/>
        </w:rPr>
      </w:pPr>
      <w:r w:rsidRPr="008620AB">
        <w:rPr>
          <w:b/>
          <w:bCs/>
          <w:sz w:val="20"/>
          <w:szCs w:val="20"/>
          <w:lang w:val="id-ID"/>
        </w:rPr>
        <w:t>PENGADILAN TINGGI AGAMA PADANG</w:t>
      </w:r>
    </w:p>
    <w:p w14:paraId="08EE91B4" w14:textId="77777777" w:rsidR="00F6332A" w:rsidRPr="008620AB" w:rsidRDefault="00F6332A" w:rsidP="00F6332A">
      <w:pPr>
        <w:spacing w:after="0" w:line="240" w:lineRule="auto"/>
        <w:ind w:firstLine="5387"/>
        <w:rPr>
          <w:sz w:val="20"/>
          <w:szCs w:val="20"/>
        </w:rPr>
      </w:pPr>
    </w:p>
    <w:p w14:paraId="43585D2A" w14:textId="77777777" w:rsidR="00F6332A" w:rsidRPr="008620AB" w:rsidRDefault="00F6332A" w:rsidP="00F6332A">
      <w:pPr>
        <w:spacing w:after="0" w:line="240" w:lineRule="auto"/>
        <w:ind w:firstLine="5387"/>
        <w:rPr>
          <w:sz w:val="20"/>
          <w:szCs w:val="20"/>
        </w:rPr>
      </w:pPr>
    </w:p>
    <w:p w14:paraId="2FFAE5A2" w14:textId="77777777" w:rsidR="00F6332A" w:rsidRPr="008620AB" w:rsidRDefault="00F6332A" w:rsidP="00F6332A">
      <w:pPr>
        <w:spacing w:after="0" w:line="240" w:lineRule="auto"/>
        <w:ind w:firstLine="5387"/>
        <w:rPr>
          <w:sz w:val="18"/>
          <w:szCs w:val="20"/>
        </w:rPr>
      </w:pPr>
    </w:p>
    <w:p w14:paraId="4748355E" w14:textId="20060ACD" w:rsidR="00992BF4" w:rsidRPr="008620AB" w:rsidRDefault="00570920" w:rsidP="00F6332A">
      <w:pPr>
        <w:spacing w:after="0" w:line="240" w:lineRule="auto"/>
        <w:ind w:firstLine="5387"/>
        <w:rPr>
          <w:b/>
          <w:sz w:val="20"/>
          <w:szCs w:val="20"/>
        </w:rPr>
      </w:pPr>
      <w:r>
        <w:rPr>
          <w:b/>
          <w:sz w:val="20"/>
          <w:szCs w:val="20"/>
        </w:rPr>
        <w:t>Drs. H. ZEIN AHSAN, M.H.</w:t>
      </w:r>
    </w:p>
    <w:p w14:paraId="383435DC" w14:textId="226EE5C3" w:rsidR="00F6332A" w:rsidRPr="008620AB" w:rsidRDefault="00F6332A" w:rsidP="00F6332A">
      <w:pPr>
        <w:spacing w:after="0" w:line="240" w:lineRule="auto"/>
        <w:ind w:firstLine="5387"/>
        <w:rPr>
          <w:sz w:val="20"/>
          <w:szCs w:val="20"/>
        </w:rPr>
      </w:pPr>
      <w:r w:rsidRPr="008620AB">
        <w:rPr>
          <w:sz w:val="20"/>
          <w:szCs w:val="20"/>
        </w:rPr>
        <w:t xml:space="preserve">NIP. </w:t>
      </w:r>
      <w:r w:rsidR="00570920" w:rsidRPr="00570920">
        <w:rPr>
          <w:sz w:val="20"/>
          <w:szCs w:val="20"/>
        </w:rPr>
        <w:t>195508261982031004</w:t>
      </w:r>
    </w:p>
    <w:p w14:paraId="4603032D" w14:textId="77777777" w:rsidR="00F0648E" w:rsidRPr="008620AB" w:rsidRDefault="00F0648E" w:rsidP="00F6332A">
      <w:pPr>
        <w:spacing w:after="0"/>
        <w:ind w:firstLine="5387"/>
        <w:rPr>
          <w:sz w:val="20"/>
          <w:szCs w:val="20"/>
        </w:rPr>
        <w:sectPr w:rsidR="00F0648E" w:rsidRPr="008620AB" w:rsidSect="008620AB">
          <w:pgSz w:w="11906" w:h="16838" w:code="9"/>
          <w:pgMar w:top="1440" w:right="567" w:bottom="1440" w:left="1440" w:header="720" w:footer="720" w:gutter="0"/>
          <w:cols w:space="720"/>
          <w:docGrid w:linePitch="360"/>
        </w:sectPr>
      </w:pPr>
    </w:p>
    <w:p w14:paraId="7C9DAF68" w14:textId="77777777" w:rsidR="00F6332A" w:rsidRPr="008620AB" w:rsidRDefault="00473B91" w:rsidP="00F6332A">
      <w:pPr>
        <w:spacing w:after="0"/>
        <w:ind w:firstLine="5387"/>
        <w:rPr>
          <w:sz w:val="20"/>
          <w:szCs w:val="20"/>
        </w:rPr>
      </w:pPr>
      <w:r w:rsidRPr="008620AB">
        <w:rPr>
          <w:rFonts w:ascii="Bookman Old Style" w:hAnsi="Bookman Old Style" w:cs="Arial"/>
          <w:noProof/>
          <w:sz w:val="20"/>
          <w:szCs w:val="20"/>
          <w:lang w:val="id-ID" w:eastAsia="id-ID"/>
        </w:rPr>
        <w:lastRenderedPageBreak/>
        <w:drawing>
          <wp:anchor distT="0" distB="0" distL="114300" distR="114300" simplePos="0" relativeHeight="251661312" behindDoc="0" locked="0" layoutInCell="1" allowOverlap="1" wp14:anchorId="0CF955F7" wp14:editId="7752BF37">
            <wp:simplePos x="0" y="0"/>
            <wp:positionH relativeFrom="margin">
              <wp:posOffset>4754880</wp:posOffset>
            </wp:positionH>
            <wp:positionV relativeFrom="paragraph">
              <wp:posOffset>-1600</wp:posOffset>
            </wp:positionV>
            <wp:extent cx="555955" cy="698510"/>
            <wp:effectExtent l="0" t="0" r="0" b="6350"/>
            <wp:wrapNone/>
            <wp:docPr id="6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1" cy="70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F35B9" w14:textId="77777777" w:rsidR="00F6332A" w:rsidRPr="008620AB" w:rsidRDefault="00F6332A" w:rsidP="00F6332A">
      <w:pPr>
        <w:spacing w:after="0"/>
        <w:ind w:firstLine="4962"/>
        <w:rPr>
          <w:sz w:val="20"/>
          <w:szCs w:val="20"/>
        </w:rPr>
      </w:pPr>
    </w:p>
    <w:p w14:paraId="079CC750" w14:textId="77777777" w:rsidR="00F6332A" w:rsidRPr="008620AB" w:rsidRDefault="00F6332A" w:rsidP="00F6332A">
      <w:pPr>
        <w:spacing w:after="0"/>
        <w:ind w:firstLine="4962"/>
        <w:rPr>
          <w:sz w:val="20"/>
          <w:szCs w:val="20"/>
        </w:rPr>
      </w:pPr>
    </w:p>
    <w:p w14:paraId="2496F805" w14:textId="77777777" w:rsidR="00F6332A" w:rsidRPr="008620AB" w:rsidRDefault="00F6332A" w:rsidP="00F6332A">
      <w:pPr>
        <w:spacing w:after="0"/>
        <w:ind w:firstLine="4962"/>
        <w:rPr>
          <w:sz w:val="20"/>
          <w:szCs w:val="20"/>
        </w:rPr>
      </w:pPr>
    </w:p>
    <w:p w14:paraId="271D7D5E" w14:textId="77777777" w:rsidR="00F6332A" w:rsidRPr="008620AB" w:rsidRDefault="00F6332A" w:rsidP="00F6332A">
      <w:pPr>
        <w:spacing w:after="0" w:line="240" w:lineRule="auto"/>
        <w:jc w:val="center"/>
        <w:rPr>
          <w:rFonts w:cstheme="minorHAnsi"/>
          <w:b/>
          <w:sz w:val="20"/>
          <w:szCs w:val="20"/>
          <w:lang w:val="id-ID"/>
        </w:rPr>
      </w:pPr>
      <w:r w:rsidRPr="008620AB">
        <w:rPr>
          <w:rFonts w:cstheme="minorHAnsi"/>
          <w:b/>
          <w:sz w:val="20"/>
          <w:szCs w:val="20"/>
          <w:lang w:val="id-ID"/>
        </w:rPr>
        <w:t>KUASA PENGGUNA BARANG PENGADILAN TINGGI AGAMA PADANG</w:t>
      </w:r>
    </w:p>
    <w:p w14:paraId="315F3BC4" w14:textId="77777777" w:rsidR="00F6332A" w:rsidRPr="008620AB" w:rsidRDefault="00F6332A" w:rsidP="00F6332A">
      <w:pPr>
        <w:spacing w:after="0" w:line="240" w:lineRule="auto"/>
        <w:jc w:val="center"/>
        <w:rPr>
          <w:rFonts w:cstheme="minorHAnsi"/>
          <w:b/>
          <w:sz w:val="16"/>
          <w:szCs w:val="16"/>
          <w:lang w:val="id-ID"/>
        </w:rPr>
      </w:pPr>
    </w:p>
    <w:p w14:paraId="2D84A605" w14:textId="1C575993" w:rsidR="00F6332A" w:rsidRPr="008620AB" w:rsidRDefault="00F6332A" w:rsidP="00F0648E">
      <w:pPr>
        <w:tabs>
          <w:tab w:val="left" w:pos="5103"/>
          <w:tab w:val="left" w:pos="5245"/>
        </w:tabs>
        <w:spacing w:after="0" w:line="240" w:lineRule="auto"/>
        <w:ind w:left="7655" w:hanging="992"/>
        <w:rPr>
          <w:rFonts w:cstheme="minorHAnsi"/>
          <w:b/>
          <w:sz w:val="14"/>
          <w:szCs w:val="14"/>
        </w:rPr>
      </w:pPr>
      <w:r w:rsidRPr="008620AB">
        <w:rPr>
          <w:rFonts w:cstheme="minorHAnsi"/>
          <w:b/>
          <w:sz w:val="14"/>
          <w:szCs w:val="14"/>
        </w:rPr>
        <w:t>LAMPIRAN</w:t>
      </w:r>
      <w:r w:rsidR="0011515D" w:rsidRPr="008620AB">
        <w:rPr>
          <w:rFonts w:cstheme="minorHAnsi"/>
          <w:b/>
          <w:sz w:val="14"/>
          <w:szCs w:val="14"/>
        </w:rPr>
        <w:t xml:space="preserve"> I</w:t>
      </w:r>
      <w:r w:rsidRPr="008620AB">
        <w:rPr>
          <w:rFonts w:cstheme="minorHAnsi"/>
          <w:b/>
          <w:sz w:val="14"/>
          <w:szCs w:val="14"/>
        </w:rPr>
        <w:t xml:space="preserve"> </w:t>
      </w:r>
      <w:r w:rsidR="00570920">
        <w:rPr>
          <w:rFonts w:cstheme="minorHAnsi"/>
          <w:b/>
          <w:sz w:val="14"/>
          <w:szCs w:val="14"/>
        </w:rPr>
        <w:tab/>
      </w:r>
      <w:r w:rsidRPr="008620AB">
        <w:rPr>
          <w:rFonts w:cstheme="minorHAnsi"/>
          <w:b/>
          <w:sz w:val="14"/>
          <w:szCs w:val="14"/>
        </w:rPr>
        <w:t>:</w:t>
      </w:r>
      <w:r w:rsidRPr="008620AB">
        <w:rPr>
          <w:rFonts w:cstheme="minorHAnsi"/>
          <w:b/>
          <w:sz w:val="14"/>
          <w:szCs w:val="14"/>
        </w:rPr>
        <w:tab/>
        <w:t xml:space="preserve">Keputusan </w:t>
      </w:r>
      <w:r w:rsidR="00570920">
        <w:rPr>
          <w:rFonts w:cstheme="minorHAnsi"/>
          <w:b/>
          <w:sz w:val="14"/>
          <w:szCs w:val="14"/>
        </w:rPr>
        <w:t>Ketua</w:t>
      </w:r>
    </w:p>
    <w:p w14:paraId="54E1E329" w14:textId="77777777" w:rsidR="00F6332A" w:rsidRPr="008620AB" w:rsidRDefault="00F6332A" w:rsidP="00F0648E">
      <w:pPr>
        <w:tabs>
          <w:tab w:val="left" w:pos="5103"/>
          <w:tab w:val="left" w:pos="5245"/>
        </w:tabs>
        <w:spacing w:after="0" w:line="240" w:lineRule="auto"/>
        <w:ind w:left="7655" w:hanging="992"/>
        <w:rPr>
          <w:rFonts w:cstheme="minorHAnsi"/>
          <w:b/>
          <w:sz w:val="14"/>
          <w:szCs w:val="14"/>
        </w:rPr>
      </w:pPr>
      <w:r w:rsidRPr="008620AB">
        <w:rPr>
          <w:rFonts w:cstheme="minorHAnsi"/>
          <w:b/>
          <w:sz w:val="14"/>
          <w:szCs w:val="14"/>
        </w:rPr>
        <w:tab/>
      </w:r>
      <w:r w:rsidRPr="008620AB">
        <w:rPr>
          <w:rFonts w:cstheme="minorHAnsi"/>
          <w:b/>
          <w:sz w:val="14"/>
          <w:szCs w:val="14"/>
        </w:rPr>
        <w:tab/>
        <w:t>Pengadilan Tinggi Agama Padang</w:t>
      </w:r>
    </w:p>
    <w:p w14:paraId="78D47176" w14:textId="72F20B07" w:rsidR="005B05E2" w:rsidRPr="008620AB" w:rsidRDefault="00F6332A" w:rsidP="00F0648E">
      <w:pPr>
        <w:tabs>
          <w:tab w:val="left" w:pos="5103"/>
          <w:tab w:val="left" w:pos="5245"/>
        </w:tabs>
        <w:spacing w:after="0" w:line="240" w:lineRule="auto"/>
        <w:ind w:left="7655" w:hanging="992"/>
        <w:rPr>
          <w:sz w:val="16"/>
          <w:szCs w:val="16"/>
          <w:lang w:val="en-ID"/>
        </w:rPr>
      </w:pPr>
      <w:r w:rsidRPr="008620AB">
        <w:rPr>
          <w:rFonts w:cstheme="minorHAnsi"/>
          <w:b/>
          <w:sz w:val="14"/>
          <w:szCs w:val="14"/>
        </w:rPr>
        <w:tab/>
      </w:r>
      <w:r w:rsidRPr="008620AB">
        <w:rPr>
          <w:rFonts w:cstheme="minorHAnsi"/>
          <w:b/>
          <w:sz w:val="14"/>
          <w:szCs w:val="14"/>
        </w:rPr>
        <w:tab/>
      </w:r>
      <w:r w:rsidRPr="008620AB">
        <w:rPr>
          <w:rFonts w:cstheme="minorHAnsi"/>
          <w:bCs/>
          <w:sz w:val="14"/>
          <w:szCs w:val="14"/>
        </w:rPr>
        <w:t xml:space="preserve">Nomor : </w:t>
      </w:r>
      <w:r w:rsidR="005B05E2" w:rsidRPr="008620AB">
        <w:rPr>
          <w:sz w:val="16"/>
          <w:szCs w:val="16"/>
          <w:lang w:val="id-ID"/>
        </w:rPr>
        <w:t>W3-A/</w:t>
      </w:r>
      <w:r w:rsidR="000F7334" w:rsidRPr="008620AB">
        <w:rPr>
          <w:sz w:val="16"/>
          <w:szCs w:val="16"/>
          <w:lang w:val="en-ID"/>
        </w:rPr>
        <w:t xml:space="preserve">        </w:t>
      </w:r>
      <w:r w:rsidR="005B05E2" w:rsidRPr="008620AB">
        <w:rPr>
          <w:sz w:val="16"/>
          <w:szCs w:val="16"/>
          <w:lang w:val="id-ID"/>
        </w:rPr>
        <w:t>/PL.06/</w:t>
      </w:r>
      <w:r w:rsidR="005B05E2" w:rsidRPr="008620AB">
        <w:rPr>
          <w:sz w:val="16"/>
          <w:szCs w:val="16"/>
          <w:lang w:val="en-ID"/>
        </w:rPr>
        <w:t>I</w:t>
      </w:r>
      <w:r w:rsidR="005B05E2" w:rsidRPr="008620AB">
        <w:rPr>
          <w:sz w:val="16"/>
          <w:szCs w:val="16"/>
          <w:lang w:val="id-ID"/>
        </w:rPr>
        <w:t>/</w:t>
      </w:r>
      <w:r w:rsidR="00C7562F" w:rsidRPr="008620AB">
        <w:rPr>
          <w:sz w:val="16"/>
          <w:szCs w:val="16"/>
          <w:lang w:val="en-ID"/>
        </w:rPr>
        <w:t>2021</w:t>
      </w:r>
    </w:p>
    <w:p w14:paraId="0911A658" w14:textId="0AA70AD0" w:rsidR="00160D96" w:rsidRPr="008620AB" w:rsidRDefault="00160D96" w:rsidP="00F0648E">
      <w:pPr>
        <w:tabs>
          <w:tab w:val="left" w:pos="5103"/>
          <w:tab w:val="left" w:pos="5245"/>
        </w:tabs>
        <w:spacing w:after="0" w:line="240" w:lineRule="auto"/>
        <w:ind w:left="7655" w:hanging="992"/>
        <w:rPr>
          <w:rFonts w:cstheme="minorHAnsi"/>
          <w:bCs/>
          <w:sz w:val="14"/>
          <w:szCs w:val="14"/>
          <w:lang w:val="en-ID"/>
        </w:rPr>
      </w:pPr>
      <w:r w:rsidRPr="008620AB">
        <w:rPr>
          <w:rFonts w:cstheme="minorHAnsi"/>
          <w:bCs/>
          <w:sz w:val="14"/>
          <w:szCs w:val="14"/>
        </w:rPr>
        <w:tab/>
      </w:r>
      <w:r w:rsidRPr="008620AB">
        <w:rPr>
          <w:rFonts w:cstheme="minorHAnsi"/>
          <w:bCs/>
          <w:sz w:val="14"/>
          <w:szCs w:val="14"/>
        </w:rPr>
        <w:tab/>
      </w:r>
      <w:r w:rsidRPr="008620AB">
        <w:rPr>
          <w:rFonts w:cstheme="minorHAnsi"/>
          <w:bCs/>
          <w:sz w:val="14"/>
          <w:szCs w:val="14"/>
          <w:lang w:val="id-ID"/>
        </w:rPr>
        <w:t xml:space="preserve">Tanggal : </w:t>
      </w:r>
      <w:r w:rsidR="00C7562F" w:rsidRPr="008620AB">
        <w:rPr>
          <w:rFonts w:cstheme="minorHAnsi"/>
          <w:bCs/>
          <w:sz w:val="14"/>
          <w:szCs w:val="14"/>
          <w:lang w:val="en-ID"/>
        </w:rPr>
        <w:t xml:space="preserve">  Januari 2021</w:t>
      </w:r>
    </w:p>
    <w:p w14:paraId="052735CB" w14:textId="77777777" w:rsidR="00F6332A" w:rsidRPr="008620AB" w:rsidRDefault="00F6332A" w:rsidP="00F0648E">
      <w:pPr>
        <w:tabs>
          <w:tab w:val="left" w:pos="5103"/>
          <w:tab w:val="left" w:pos="5245"/>
        </w:tabs>
        <w:spacing w:after="0" w:line="240" w:lineRule="auto"/>
        <w:ind w:left="7655" w:hanging="992"/>
        <w:rPr>
          <w:rFonts w:cstheme="minorHAnsi"/>
          <w:bCs/>
          <w:sz w:val="14"/>
          <w:szCs w:val="14"/>
        </w:rPr>
      </w:pPr>
      <w:r w:rsidRPr="008620AB">
        <w:rPr>
          <w:rFonts w:cstheme="minorHAnsi"/>
          <w:bCs/>
          <w:sz w:val="14"/>
          <w:szCs w:val="14"/>
        </w:rPr>
        <w:tab/>
      </w:r>
      <w:r w:rsidRPr="008620AB">
        <w:rPr>
          <w:rFonts w:cstheme="minorHAnsi"/>
          <w:bCs/>
          <w:sz w:val="14"/>
          <w:szCs w:val="14"/>
        </w:rPr>
        <w:tab/>
        <w:t xml:space="preserve">Tentang </w:t>
      </w:r>
      <w:r w:rsidR="005B05E2" w:rsidRPr="008620AB">
        <w:rPr>
          <w:rFonts w:cstheme="minorHAnsi"/>
          <w:bCs/>
          <w:sz w:val="14"/>
          <w:szCs w:val="14"/>
        </w:rPr>
        <w:t>Peruntukan dan Penanggung Jawab Ruangan Kantor</w:t>
      </w:r>
      <w:r w:rsidR="00F0648E" w:rsidRPr="008620AB">
        <w:rPr>
          <w:rFonts w:cstheme="minorHAnsi"/>
          <w:bCs/>
          <w:sz w:val="14"/>
          <w:szCs w:val="14"/>
        </w:rPr>
        <w:t xml:space="preserve"> </w:t>
      </w:r>
      <w:r w:rsidR="005B05E2" w:rsidRPr="008620AB">
        <w:rPr>
          <w:rFonts w:cstheme="minorHAnsi"/>
          <w:bCs/>
          <w:sz w:val="14"/>
          <w:szCs w:val="14"/>
        </w:rPr>
        <w:t>Pengadilan Tinggi Agama Padang</w:t>
      </w:r>
    </w:p>
    <w:p w14:paraId="4C476C96" w14:textId="77777777" w:rsidR="002F477E" w:rsidRPr="008620AB" w:rsidRDefault="002F477E" w:rsidP="00F0648E">
      <w:pPr>
        <w:tabs>
          <w:tab w:val="left" w:pos="5103"/>
          <w:tab w:val="left" w:pos="5245"/>
        </w:tabs>
        <w:spacing w:after="0" w:line="240" w:lineRule="auto"/>
        <w:ind w:left="7655" w:hanging="992"/>
        <w:rPr>
          <w:rFonts w:cstheme="minorHAnsi"/>
          <w:bCs/>
          <w:sz w:val="18"/>
          <w:szCs w:val="18"/>
        </w:rPr>
      </w:pPr>
    </w:p>
    <w:tbl>
      <w:tblPr>
        <w:tblStyle w:val="TableGrid"/>
        <w:tblW w:w="167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22"/>
        <w:gridCol w:w="850"/>
        <w:gridCol w:w="5812"/>
        <w:gridCol w:w="5670"/>
        <w:gridCol w:w="3402"/>
      </w:tblGrid>
      <w:tr w:rsidR="006F1678" w:rsidRPr="008620AB" w14:paraId="618F37B4" w14:textId="77777777" w:rsidTr="00C7562F">
        <w:tc>
          <w:tcPr>
            <w:tcW w:w="1022" w:type="dxa"/>
            <w:vAlign w:val="center"/>
          </w:tcPr>
          <w:p w14:paraId="6B1D870A" w14:textId="77777777" w:rsidR="006F1678" w:rsidRPr="008620AB" w:rsidRDefault="006F1678" w:rsidP="007701AC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8620AB">
              <w:rPr>
                <w:rFonts w:cstheme="minorHAnsi"/>
                <w:b/>
                <w:sz w:val="16"/>
                <w:szCs w:val="20"/>
              </w:rPr>
              <w:t>NOMOR RUANGAN</w:t>
            </w:r>
          </w:p>
        </w:tc>
        <w:tc>
          <w:tcPr>
            <w:tcW w:w="850" w:type="dxa"/>
            <w:vAlign w:val="center"/>
          </w:tcPr>
          <w:p w14:paraId="66D26E96" w14:textId="77777777" w:rsidR="006F1678" w:rsidRPr="008620AB" w:rsidRDefault="006F1678" w:rsidP="007701AC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20"/>
                <w:lang w:val="en-ID"/>
              </w:rPr>
            </w:pPr>
            <w:r w:rsidRPr="008620AB">
              <w:rPr>
                <w:rFonts w:cstheme="minorHAnsi"/>
                <w:b/>
                <w:sz w:val="16"/>
                <w:szCs w:val="20"/>
                <w:lang w:val="en-ID"/>
              </w:rPr>
              <w:t xml:space="preserve">LANTAI </w:t>
            </w:r>
          </w:p>
        </w:tc>
        <w:tc>
          <w:tcPr>
            <w:tcW w:w="5812" w:type="dxa"/>
            <w:vAlign w:val="center"/>
          </w:tcPr>
          <w:p w14:paraId="31E95652" w14:textId="77777777" w:rsidR="006F1678" w:rsidRPr="008620AB" w:rsidRDefault="006F1678" w:rsidP="007701AC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20"/>
                <w:lang w:val="en-ID"/>
              </w:rPr>
            </w:pPr>
            <w:r w:rsidRPr="008620AB">
              <w:rPr>
                <w:rFonts w:cstheme="minorHAnsi"/>
                <w:b/>
                <w:sz w:val="16"/>
                <w:szCs w:val="20"/>
                <w:lang w:val="en-ID"/>
              </w:rPr>
              <w:t xml:space="preserve">PERUNTUKAN </w:t>
            </w:r>
          </w:p>
        </w:tc>
        <w:tc>
          <w:tcPr>
            <w:tcW w:w="5670" w:type="dxa"/>
            <w:vAlign w:val="center"/>
          </w:tcPr>
          <w:p w14:paraId="5FA15BDB" w14:textId="77777777" w:rsidR="006F1678" w:rsidRPr="008620AB" w:rsidRDefault="006F1678" w:rsidP="00B117B4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20"/>
                <w:lang w:val="id-ID"/>
              </w:rPr>
            </w:pPr>
            <w:r w:rsidRPr="008620AB">
              <w:rPr>
                <w:rFonts w:cstheme="minorHAnsi"/>
                <w:b/>
                <w:sz w:val="16"/>
                <w:szCs w:val="20"/>
                <w:lang w:val="en-ID"/>
              </w:rPr>
              <w:t>PENANGGUNG JAWAB</w:t>
            </w:r>
          </w:p>
        </w:tc>
        <w:tc>
          <w:tcPr>
            <w:tcW w:w="3402" w:type="dxa"/>
            <w:vAlign w:val="center"/>
          </w:tcPr>
          <w:p w14:paraId="4C4DD91E" w14:textId="77777777" w:rsidR="006F1678" w:rsidRPr="008620AB" w:rsidRDefault="006F1678" w:rsidP="007701AC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20"/>
                <w:lang w:val="id-ID"/>
              </w:rPr>
            </w:pPr>
            <w:r w:rsidRPr="008620AB">
              <w:rPr>
                <w:rFonts w:cstheme="minorHAnsi"/>
                <w:b/>
                <w:sz w:val="16"/>
                <w:szCs w:val="20"/>
                <w:lang w:val="id-ID"/>
              </w:rPr>
              <w:t>KETERANGAN</w:t>
            </w:r>
          </w:p>
        </w:tc>
      </w:tr>
      <w:tr w:rsidR="006F1678" w:rsidRPr="008620AB" w14:paraId="58F0E43F" w14:textId="77777777" w:rsidTr="00C7562F">
        <w:trPr>
          <w:trHeight w:val="317"/>
        </w:trPr>
        <w:tc>
          <w:tcPr>
            <w:tcW w:w="1022" w:type="dxa"/>
          </w:tcPr>
          <w:p w14:paraId="4E58CC22" w14:textId="77777777" w:rsidR="006F1678" w:rsidRPr="008620AB" w:rsidRDefault="006F1678" w:rsidP="007701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20AB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3F9C02BA" w14:textId="77777777" w:rsidR="006F1678" w:rsidRPr="008620AB" w:rsidRDefault="006F1678" w:rsidP="007701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20AB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14:paraId="5F217342" w14:textId="77777777" w:rsidR="006F1678" w:rsidRPr="008620AB" w:rsidRDefault="006F1678" w:rsidP="007701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20A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14:paraId="214F9514" w14:textId="77777777" w:rsidR="006F1678" w:rsidRPr="008620AB" w:rsidRDefault="00BD6D06" w:rsidP="007701AC">
            <w:pPr>
              <w:pStyle w:val="ListParagraph"/>
              <w:spacing w:after="0" w:line="240" w:lineRule="auto"/>
              <w:ind w:left="-108"/>
              <w:jc w:val="center"/>
              <w:rPr>
                <w:rFonts w:cstheme="minorHAnsi"/>
                <w:b/>
                <w:sz w:val="20"/>
                <w:szCs w:val="20"/>
                <w:lang w:val="en-ID"/>
              </w:rPr>
            </w:pPr>
            <w:r w:rsidRPr="008620AB">
              <w:rPr>
                <w:rFonts w:cstheme="minorHAnsi"/>
                <w:b/>
                <w:sz w:val="20"/>
                <w:szCs w:val="20"/>
                <w:lang w:val="en-ID"/>
              </w:rPr>
              <w:t>4</w:t>
            </w:r>
          </w:p>
        </w:tc>
        <w:tc>
          <w:tcPr>
            <w:tcW w:w="3402" w:type="dxa"/>
          </w:tcPr>
          <w:p w14:paraId="0516DB8A" w14:textId="77777777" w:rsidR="006F1678" w:rsidRPr="008620AB" w:rsidRDefault="00BD6D06" w:rsidP="007701AC">
            <w:pPr>
              <w:pStyle w:val="ListParagraph"/>
              <w:spacing w:after="0" w:line="240" w:lineRule="auto"/>
              <w:ind w:left="-108"/>
              <w:jc w:val="center"/>
              <w:rPr>
                <w:rFonts w:cstheme="minorHAnsi"/>
                <w:b/>
                <w:sz w:val="20"/>
                <w:szCs w:val="20"/>
                <w:lang w:val="en-ID"/>
              </w:rPr>
            </w:pPr>
            <w:r w:rsidRPr="008620AB">
              <w:rPr>
                <w:rFonts w:cstheme="minorHAnsi"/>
                <w:b/>
                <w:sz w:val="20"/>
                <w:szCs w:val="20"/>
                <w:lang w:val="en-ID"/>
              </w:rPr>
              <w:t>5</w:t>
            </w:r>
          </w:p>
        </w:tc>
      </w:tr>
      <w:tr w:rsidR="00AF4AE0" w:rsidRPr="008620AB" w14:paraId="1B856DFF" w14:textId="77777777" w:rsidTr="006105C2">
        <w:trPr>
          <w:trHeight w:hRule="exact" w:val="284"/>
        </w:trPr>
        <w:tc>
          <w:tcPr>
            <w:tcW w:w="1022" w:type="dxa"/>
            <w:vAlign w:val="bottom"/>
          </w:tcPr>
          <w:p w14:paraId="2C7117AF" w14:textId="423E904D" w:rsidR="00AF4AE0" w:rsidRPr="008620AB" w:rsidRDefault="00AF4AE0" w:rsidP="00AF4AE0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ID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14:paraId="09A66367" w14:textId="77777777" w:rsidR="00AF4AE0" w:rsidRPr="008620AB" w:rsidRDefault="00AF4AE0" w:rsidP="00AF4A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20AB">
              <w:rPr>
                <w:rFonts w:cstheme="minorHAnsi"/>
                <w:b/>
                <w:sz w:val="20"/>
                <w:szCs w:val="20"/>
              </w:rPr>
              <w:t>II</w:t>
            </w:r>
          </w:p>
        </w:tc>
        <w:tc>
          <w:tcPr>
            <w:tcW w:w="5812" w:type="dxa"/>
          </w:tcPr>
          <w:p w14:paraId="4F401D31" w14:textId="0EF7F5DB" w:rsidR="00AF4AE0" w:rsidRPr="008620AB" w:rsidRDefault="00AF4AE0" w:rsidP="00AF4AE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ID"/>
              </w:rPr>
            </w:pPr>
            <w:r w:rsidRPr="008620AB">
              <w:rPr>
                <w:sz w:val="20"/>
                <w:szCs w:val="20"/>
              </w:rPr>
              <w:t>Ketua</w:t>
            </w:r>
          </w:p>
        </w:tc>
        <w:tc>
          <w:tcPr>
            <w:tcW w:w="5670" w:type="dxa"/>
            <w:vAlign w:val="bottom"/>
          </w:tcPr>
          <w:p w14:paraId="69ACB22C" w14:textId="77777777" w:rsidR="00AF4AE0" w:rsidRPr="008620AB" w:rsidRDefault="00AF4AE0" w:rsidP="00AF4AE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ID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Ketua</w:t>
            </w:r>
          </w:p>
        </w:tc>
        <w:tc>
          <w:tcPr>
            <w:tcW w:w="3402" w:type="dxa"/>
          </w:tcPr>
          <w:p w14:paraId="213C25DE" w14:textId="77777777" w:rsidR="00AF4AE0" w:rsidRPr="008620AB" w:rsidRDefault="00AF4AE0" w:rsidP="00AF4AE0">
            <w:pPr>
              <w:pStyle w:val="ListParagraph"/>
              <w:ind w:left="-108"/>
              <w:jc w:val="center"/>
              <w:rPr>
                <w:rFonts w:cstheme="minorHAnsi"/>
                <w:b/>
                <w:sz w:val="20"/>
                <w:szCs w:val="20"/>
                <w:lang w:val="id-ID"/>
              </w:rPr>
            </w:pPr>
          </w:p>
        </w:tc>
      </w:tr>
      <w:tr w:rsidR="00AF4AE0" w:rsidRPr="008620AB" w14:paraId="0D6F804E" w14:textId="77777777" w:rsidTr="006105C2">
        <w:trPr>
          <w:trHeight w:hRule="exact" w:val="284"/>
        </w:trPr>
        <w:tc>
          <w:tcPr>
            <w:tcW w:w="1022" w:type="dxa"/>
            <w:vAlign w:val="bottom"/>
          </w:tcPr>
          <w:p w14:paraId="68D999E3" w14:textId="7532B47C" w:rsidR="00AF4AE0" w:rsidRPr="008620AB" w:rsidRDefault="00AF4AE0" w:rsidP="00AF4AE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14:paraId="7EF199E3" w14:textId="77777777" w:rsidR="00AF4AE0" w:rsidRPr="008620AB" w:rsidRDefault="00AF4AE0" w:rsidP="00AF4A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20AB">
              <w:rPr>
                <w:rFonts w:cstheme="minorHAnsi"/>
                <w:b/>
                <w:sz w:val="20"/>
                <w:szCs w:val="20"/>
              </w:rPr>
              <w:t>II</w:t>
            </w:r>
          </w:p>
        </w:tc>
        <w:tc>
          <w:tcPr>
            <w:tcW w:w="5812" w:type="dxa"/>
          </w:tcPr>
          <w:p w14:paraId="15A9A668" w14:textId="5A3E9DE9" w:rsidR="00AF4AE0" w:rsidRPr="008620AB" w:rsidRDefault="00AF4AE0" w:rsidP="00AF4A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sz w:val="20"/>
                <w:szCs w:val="20"/>
              </w:rPr>
              <w:t>Wakil Ketua</w:t>
            </w:r>
          </w:p>
        </w:tc>
        <w:tc>
          <w:tcPr>
            <w:tcW w:w="5670" w:type="dxa"/>
            <w:vAlign w:val="bottom"/>
          </w:tcPr>
          <w:p w14:paraId="2861B0E2" w14:textId="77777777" w:rsidR="00AF4AE0" w:rsidRPr="008620AB" w:rsidRDefault="00AF4AE0" w:rsidP="00AF4A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Wakil Ketua</w:t>
            </w:r>
          </w:p>
        </w:tc>
        <w:tc>
          <w:tcPr>
            <w:tcW w:w="3402" w:type="dxa"/>
          </w:tcPr>
          <w:p w14:paraId="46CBA46B" w14:textId="77777777" w:rsidR="00AF4AE0" w:rsidRPr="008620AB" w:rsidRDefault="00AF4AE0" w:rsidP="00AF4AE0">
            <w:pPr>
              <w:pStyle w:val="ListParagraph"/>
              <w:ind w:left="-108"/>
              <w:jc w:val="center"/>
              <w:rPr>
                <w:rFonts w:cstheme="minorHAnsi"/>
                <w:b/>
                <w:sz w:val="20"/>
                <w:szCs w:val="20"/>
                <w:lang w:val="id-ID"/>
              </w:rPr>
            </w:pPr>
          </w:p>
        </w:tc>
      </w:tr>
      <w:tr w:rsidR="00AF4AE0" w:rsidRPr="008620AB" w14:paraId="4B1793CB" w14:textId="77777777" w:rsidTr="006105C2">
        <w:trPr>
          <w:trHeight w:hRule="exact" w:val="284"/>
        </w:trPr>
        <w:tc>
          <w:tcPr>
            <w:tcW w:w="1022" w:type="dxa"/>
            <w:vAlign w:val="bottom"/>
          </w:tcPr>
          <w:p w14:paraId="0999E53D" w14:textId="3542E312" w:rsidR="00AF4AE0" w:rsidRPr="008620AB" w:rsidRDefault="00AF4AE0" w:rsidP="00AF4AE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14:paraId="6FFC11C6" w14:textId="2E6AC6C6" w:rsidR="00AF4AE0" w:rsidRPr="008620AB" w:rsidRDefault="00AF4AE0" w:rsidP="00AF4A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20AB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5812" w:type="dxa"/>
          </w:tcPr>
          <w:p w14:paraId="3442D71C" w14:textId="4DBA5C27" w:rsidR="00AF4AE0" w:rsidRPr="008620AB" w:rsidRDefault="00AF4AE0" w:rsidP="00AF4A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sz w:val="20"/>
                <w:szCs w:val="20"/>
              </w:rPr>
              <w:t>Hakim</w:t>
            </w:r>
          </w:p>
        </w:tc>
        <w:tc>
          <w:tcPr>
            <w:tcW w:w="5670" w:type="dxa"/>
            <w:vAlign w:val="bottom"/>
          </w:tcPr>
          <w:p w14:paraId="03432285" w14:textId="77777777" w:rsidR="00AF4AE0" w:rsidRPr="008620AB" w:rsidRDefault="00AF4AE0" w:rsidP="00AF4A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Hakim</w:t>
            </w:r>
          </w:p>
        </w:tc>
        <w:tc>
          <w:tcPr>
            <w:tcW w:w="3402" w:type="dxa"/>
          </w:tcPr>
          <w:p w14:paraId="418FF785" w14:textId="77777777" w:rsidR="00AF4AE0" w:rsidRPr="008620AB" w:rsidRDefault="00AF4AE0" w:rsidP="00AF4AE0">
            <w:pPr>
              <w:pStyle w:val="ListParagraph"/>
              <w:ind w:left="-108"/>
              <w:jc w:val="center"/>
              <w:rPr>
                <w:rFonts w:cstheme="minorHAnsi"/>
                <w:b/>
                <w:sz w:val="20"/>
                <w:szCs w:val="20"/>
                <w:lang w:val="id-ID"/>
              </w:rPr>
            </w:pPr>
          </w:p>
        </w:tc>
      </w:tr>
      <w:tr w:rsidR="00AF4AE0" w:rsidRPr="008620AB" w14:paraId="1C5E9F9D" w14:textId="77777777" w:rsidTr="006105C2">
        <w:trPr>
          <w:trHeight w:hRule="exact" w:val="284"/>
        </w:trPr>
        <w:tc>
          <w:tcPr>
            <w:tcW w:w="1022" w:type="dxa"/>
            <w:vAlign w:val="bottom"/>
          </w:tcPr>
          <w:p w14:paraId="628DA17E" w14:textId="620E0447" w:rsidR="00AF4AE0" w:rsidRPr="008620AB" w:rsidRDefault="00AF4AE0" w:rsidP="00AF4AE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14:paraId="6E795B4D" w14:textId="77777777" w:rsidR="00AF4AE0" w:rsidRPr="008620AB" w:rsidRDefault="00AF4AE0" w:rsidP="00AF4A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20AB">
              <w:rPr>
                <w:rFonts w:cstheme="minorHAnsi"/>
                <w:b/>
                <w:sz w:val="20"/>
                <w:szCs w:val="20"/>
              </w:rPr>
              <w:t>II</w:t>
            </w:r>
          </w:p>
        </w:tc>
        <w:tc>
          <w:tcPr>
            <w:tcW w:w="5812" w:type="dxa"/>
          </w:tcPr>
          <w:p w14:paraId="40B094D4" w14:textId="7B1446C8" w:rsidR="00AF4AE0" w:rsidRPr="008620AB" w:rsidRDefault="00AF4AE0" w:rsidP="00AF4A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sz w:val="20"/>
                <w:szCs w:val="20"/>
              </w:rPr>
              <w:t>Panitera</w:t>
            </w:r>
          </w:p>
        </w:tc>
        <w:tc>
          <w:tcPr>
            <w:tcW w:w="5670" w:type="dxa"/>
            <w:vAlign w:val="bottom"/>
          </w:tcPr>
          <w:p w14:paraId="514A6C98" w14:textId="77777777" w:rsidR="00AF4AE0" w:rsidRPr="008620AB" w:rsidRDefault="00AF4AE0" w:rsidP="00AF4A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Panitera</w:t>
            </w:r>
          </w:p>
        </w:tc>
        <w:tc>
          <w:tcPr>
            <w:tcW w:w="3402" w:type="dxa"/>
          </w:tcPr>
          <w:p w14:paraId="2F34EC6B" w14:textId="77777777" w:rsidR="00AF4AE0" w:rsidRPr="008620AB" w:rsidRDefault="00AF4AE0" w:rsidP="00AF4AE0">
            <w:pPr>
              <w:pStyle w:val="ListParagraph"/>
              <w:ind w:left="-108"/>
              <w:jc w:val="center"/>
              <w:rPr>
                <w:rFonts w:cstheme="minorHAnsi"/>
                <w:b/>
                <w:sz w:val="20"/>
                <w:szCs w:val="20"/>
                <w:lang w:val="id-ID"/>
              </w:rPr>
            </w:pPr>
          </w:p>
        </w:tc>
      </w:tr>
      <w:tr w:rsidR="00AF4AE0" w:rsidRPr="008620AB" w14:paraId="16D7BA27" w14:textId="77777777" w:rsidTr="006105C2">
        <w:trPr>
          <w:trHeight w:hRule="exact" w:val="284"/>
        </w:trPr>
        <w:tc>
          <w:tcPr>
            <w:tcW w:w="1022" w:type="dxa"/>
            <w:vAlign w:val="bottom"/>
          </w:tcPr>
          <w:p w14:paraId="751DFC3C" w14:textId="4EC6F05C" w:rsidR="00AF4AE0" w:rsidRPr="008620AB" w:rsidRDefault="00AF4AE0" w:rsidP="00AF4AE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14:paraId="1A627E76" w14:textId="77777777" w:rsidR="00AF4AE0" w:rsidRPr="008620AB" w:rsidRDefault="00AF4AE0" w:rsidP="00AF4A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20AB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5812" w:type="dxa"/>
          </w:tcPr>
          <w:p w14:paraId="4F9A47AA" w14:textId="2BAF2B9D" w:rsidR="00AF4AE0" w:rsidRPr="008620AB" w:rsidRDefault="00AF4AE0" w:rsidP="00AF4A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sz w:val="20"/>
                <w:szCs w:val="20"/>
              </w:rPr>
              <w:t>Sekretaris</w:t>
            </w:r>
          </w:p>
        </w:tc>
        <w:tc>
          <w:tcPr>
            <w:tcW w:w="5670" w:type="dxa"/>
            <w:vAlign w:val="bottom"/>
          </w:tcPr>
          <w:p w14:paraId="6CBC1394" w14:textId="77777777" w:rsidR="00AF4AE0" w:rsidRPr="008620AB" w:rsidRDefault="00AF4AE0" w:rsidP="00AF4A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Sekretaris</w:t>
            </w:r>
          </w:p>
        </w:tc>
        <w:tc>
          <w:tcPr>
            <w:tcW w:w="3402" w:type="dxa"/>
          </w:tcPr>
          <w:p w14:paraId="06481845" w14:textId="77777777" w:rsidR="00AF4AE0" w:rsidRPr="008620AB" w:rsidRDefault="00AF4AE0" w:rsidP="00AF4AE0">
            <w:pPr>
              <w:pStyle w:val="ListParagraph"/>
              <w:ind w:left="-108"/>
              <w:jc w:val="center"/>
              <w:rPr>
                <w:rFonts w:cstheme="minorHAnsi"/>
                <w:b/>
                <w:sz w:val="20"/>
                <w:szCs w:val="20"/>
                <w:lang w:val="id-ID"/>
              </w:rPr>
            </w:pPr>
          </w:p>
        </w:tc>
      </w:tr>
      <w:tr w:rsidR="00AF4AE0" w:rsidRPr="008620AB" w14:paraId="356536B9" w14:textId="77777777" w:rsidTr="006105C2">
        <w:trPr>
          <w:trHeight w:hRule="exact" w:val="284"/>
        </w:trPr>
        <w:tc>
          <w:tcPr>
            <w:tcW w:w="1022" w:type="dxa"/>
            <w:vAlign w:val="bottom"/>
          </w:tcPr>
          <w:p w14:paraId="6D0D2EA6" w14:textId="40FFC7B9" w:rsidR="00AF4AE0" w:rsidRPr="008620AB" w:rsidRDefault="00AF4AE0" w:rsidP="00AF4AE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14:paraId="2DC39742" w14:textId="51587245" w:rsidR="00AF4AE0" w:rsidRPr="008620AB" w:rsidRDefault="00AF4AE0" w:rsidP="00AF4A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20AB">
              <w:rPr>
                <w:rFonts w:cstheme="minorHAnsi"/>
                <w:b/>
                <w:sz w:val="20"/>
                <w:szCs w:val="20"/>
              </w:rPr>
              <w:t>II</w:t>
            </w:r>
          </w:p>
        </w:tc>
        <w:tc>
          <w:tcPr>
            <w:tcW w:w="5812" w:type="dxa"/>
          </w:tcPr>
          <w:p w14:paraId="438E89AE" w14:textId="0F88C199" w:rsidR="00AF4AE0" w:rsidRPr="008620AB" w:rsidRDefault="00AF4AE0" w:rsidP="00AF4A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sz w:val="20"/>
                <w:szCs w:val="20"/>
              </w:rPr>
              <w:t>Panitera Muda Banding</w:t>
            </w:r>
          </w:p>
        </w:tc>
        <w:tc>
          <w:tcPr>
            <w:tcW w:w="5670" w:type="dxa"/>
            <w:vAlign w:val="bottom"/>
          </w:tcPr>
          <w:p w14:paraId="4E44B5B9" w14:textId="77777777" w:rsidR="00AF4AE0" w:rsidRPr="008620AB" w:rsidRDefault="00AF4AE0" w:rsidP="00AF4A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Panitera Muda Banding</w:t>
            </w:r>
          </w:p>
        </w:tc>
        <w:tc>
          <w:tcPr>
            <w:tcW w:w="3402" w:type="dxa"/>
          </w:tcPr>
          <w:p w14:paraId="3CFC480F" w14:textId="77777777" w:rsidR="00AF4AE0" w:rsidRPr="008620AB" w:rsidRDefault="00AF4AE0" w:rsidP="00AF4AE0">
            <w:pPr>
              <w:pStyle w:val="ListParagraph"/>
              <w:ind w:left="-108"/>
              <w:jc w:val="center"/>
              <w:rPr>
                <w:rFonts w:cstheme="minorHAnsi"/>
                <w:b/>
                <w:sz w:val="20"/>
                <w:szCs w:val="20"/>
                <w:lang w:val="id-ID"/>
              </w:rPr>
            </w:pPr>
          </w:p>
        </w:tc>
      </w:tr>
      <w:tr w:rsidR="00AF4AE0" w:rsidRPr="008620AB" w14:paraId="2F0FFC75" w14:textId="77777777" w:rsidTr="006105C2">
        <w:trPr>
          <w:trHeight w:hRule="exact" w:val="284"/>
        </w:trPr>
        <w:tc>
          <w:tcPr>
            <w:tcW w:w="1022" w:type="dxa"/>
            <w:vAlign w:val="bottom"/>
          </w:tcPr>
          <w:p w14:paraId="06F137CB" w14:textId="2F9DD6EE" w:rsidR="00AF4AE0" w:rsidRPr="008620AB" w:rsidRDefault="00AF4AE0" w:rsidP="00AF4AE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14:paraId="6EF61F64" w14:textId="4924A0D3" w:rsidR="00AF4AE0" w:rsidRPr="008620AB" w:rsidRDefault="00AF4AE0" w:rsidP="00AF4A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20AB">
              <w:rPr>
                <w:rFonts w:cstheme="minorHAnsi"/>
                <w:b/>
                <w:sz w:val="20"/>
                <w:szCs w:val="20"/>
              </w:rPr>
              <w:t>II</w:t>
            </w:r>
          </w:p>
        </w:tc>
        <w:tc>
          <w:tcPr>
            <w:tcW w:w="5812" w:type="dxa"/>
          </w:tcPr>
          <w:p w14:paraId="731F2574" w14:textId="68055FA8" w:rsidR="00AF4AE0" w:rsidRPr="008620AB" w:rsidRDefault="00AF4AE0" w:rsidP="00AF4A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sz w:val="20"/>
                <w:szCs w:val="20"/>
              </w:rPr>
              <w:t>Panitera Muda Hukum</w:t>
            </w:r>
          </w:p>
        </w:tc>
        <w:tc>
          <w:tcPr>
            <w:tcW w:w="5670" w:type="dxa"/>
            <w:vAlign w:val="bottom"/>
          </w:tcPr>
          <w:p w14:paraId="0CECC329" w14:textId="77777777" w:rsidR="00AF4AE0" w:rsidRPr="008620AB" w:rsidRDefault="00AF4AE0" w:rsidP="00AF4A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Panitera Muda Hukum</w:t>
            </w:r>
          </w:p>
        </w:tc>
        <w:tc>
          <w:tcPr>
            <w:tcW w:w="3402" w:type="dxa"/>
          </w:tcPr>
          <w:p w14:paraId="7207C4A6" w14:textId="77777777" w:rsidR="00AF4AE0" w:rsidRPr="008620AB" w:rsidRDefault="00AF4AE0" w:rsidP="00AF4AE0">
            <w:pPr>
              <w:pStyle w:val="ListParagraph"/>
              <w:ind w:left="-108"/>
              <w:jc w:val="center"/>
              <w:rPr>
                <w:rFonts w:cstheme="minorHAnsi"/>
                <w:b/>
                <w:sz w:val="20"/>
                <w:szCs w:val="20"/>
                <w:lang w:val="id-ID"/>
              </w:rPr>
            </w:pPr>
          </w:p>
        </w:tc>
      </w:tr>
      <w:tr w:rsidR="00AF4AE0" w:rsidRPr="008620AB" w14:paraId="50603D2C" w14:textId="77777777" w:rsidTr="006105C2">
        <w:trPr>
          <w:trHeight w:hRule="exact" w:val="284"/>
        </w:trPr>
        <w:tc>
          <w:tcPr>
            <w:tcW w:w="1022" w:type="dxa"/>
            <w:vAlign w:val="bottom"/>
          </w:tcPr>
          <w:p w14:paraId="1354DA91" w14:textId="554B3051" w:rsidR="00AF4AE0" w:rsidRPr="008620AB" w:rsidRDefault="00AF4AE0" w:rsidP="00AF4AE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14:paraId="395199C9" w14:textId="77777777" w:rsidR="00AF4AE0" w:rsidRPr="008620AB" w:rsidRDefault="00AF4AE0" w:rsidP="00AF4A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20AB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5812" w:type="dxa"/>
          </w:tcPr>
          <w:p w14:paraId="0A8574D6" w14:textId="21AFFC83" w:rsidR="00AF4AE0" w:rsidRPr="008620AB" w:rsidRDefault="00AF4AE0" w:rsidP="00AF4A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sz w:val="20"/>
                <w:szCs w:val="20"/>
              </w:rPr>
              <w:t>Kepala Bagian Perencanaan &amp; Kepegawaian</w:t>
            </w:r>
          </w:p>
        </w:tc>
        <w:tc>
          <w:tcPr>
            <w:tcW w:w="5670" w:type="dxa"/>
            <w:vAlign w:val="bottom"/>
          </w:tcPr>
          <w:p w14:paraId="3CDFEDCA" w14:textId="77777777" w:rsidR="00AF4AE0" w:rsidRPr="008620AB" w:rsidRDefault="00AF4AE0" w:rsidP="00AF4A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Kepala Bagian Perencanaan &amp; Kepegawaian</w:t>
            </w:r>
          </w:p>
        </w:tc>
        <w:tc>
          <w:tcPr>
            <w:tcW w:w="3402" w:type="dxa"/>
          </w:tcPr>
          <w:p w14:paraId="75B23320" w14:textId="77777777" w:rsidR="00AF4AE0" w:rsidRPr="008620AB" w:rsidRDefault="00AF4AE0" w:rsidP="00AF4AE0">
            <w:pPr>
              <w:pStyle w:val="ListParagraph"/>
              <w:ind w:left="-108"/>
              <w:jc w:val="center"/>
              <w:rPr>
                <w:rFonts w:cstheme="minorHAnsi"/>
                <w:b/>
                <w:sz w:val="20"/>
                <w:szCs w:val="20"/>
                <w:lang w:val="id-ID"/>
              </w:rPr>
            </w:pPr>
          </w:p>
        </w:tc>
      </w:tr>
      <w:tr w:rsidR="00AF4AE0" w:rsidRPr="008620AB" w14:paraId="60C41D44" w14:textId="77777777" w:rsidTr="006105C2">
        <w:trPr>
          <w:trHeight w:hRule="exact" w:val="284"/>
        </w:trPr>
        <w:tc>
          <w:tcPr>
            <w:tcW w:w="1022" w:type="dxa"/>
            <w:vAlign w:val="bottom"/>
          </w:tcPr>
          <w:p w14:paraId="1717A637" w14:textId="408974AF" w:rsidR="00AF4AE0" w:rsidRPr="008620AB" w:rsidRDefault="00AF4AE0" w:rsidP="00AF4AE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14:paraId="01504EAC" w14:textId="77777777" w:rsidR="00AF4AE0" w:rsidRPr="008620AB" w:rsidRDefault="00AF4AE0" w:rsidP="00AF4A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20AB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5812" w:type="dxa"/>
          </w:tcPr>
          <w:p w14:paraId="00E6C2ED" w14:textId="2A9EAD11" w:rsidR="00AF4AE0" w:rsidRPr="008620AB" w:rsidRDefault="00AF4AE0" w:rsidP="00AF4A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sz w:val="20"/>
                <w:szCs w:val="20"/>
              </w:rPr>
              <w:t>Kepala Bagian Umum &amp; Keuangan</w:t>
            </w:r>
          </w:p>
        </w:tc>
        <w:tc>
          <w:tcPr>
            <w:tcW w:w="5670" w:type="dxa"/>
            <w:vAlign w:val="bottom"/>
          </w:tcPr>
          <w:p w14:paraId="2FD0B88B" w14:textId="77777777" w:rsidR="00AF4AE0" w:rsidRPr="008620AB" w:rsidRDefault="00AF4AE0" w:rsidP="00AF4A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Kepala Bagian Umum &amp; Keuangan</w:t>
            </w:r>
          </w:p>
        </w:tc>
        <w:tc>
          <w:tcPr>
            <w:tcW w:w="3402" w:type="dxa"/>
          </w:tcPr>
          <w:p w14:paraId="7544858B" w14:textId="77777777" w:rsidR="00AF4AE0" w:rsidRPr="008620AB" w:rsidRDefault="00AF4AE0" w:rsidP="00AF4AE0">
            <w:pPr>
              <w:pStyle w:val="ListParagraph"/>
              <w:ind w:left="-108"/>
              <w:jc w:val="center"/>
              <w:rPr>
                <w:rFonts w:cstheme="minorHAnsi"/>
                <w:b/>
                <w:sz w:val="20"/>
                <w:szCs w:val="20"/>
                <w:lang w:val="id-ID"/>
              </w:rPr>
            </w:pPr>
          </w:p>
        </w:tc>
      </w:tr>
      <w:tr w:rsidR="00AF4AE0" w:rsidRPr="008620AB" w14:paraId="0D9619B6" w14:textId="77777777" w:rsidTr="006105C2">
        <w:trPr>
          <w:trHeight w:hRule="exact" w:val="284"/>
        </w:trPr>
        <w:tc>
          <w:tcPr>
            <w:tcW w:w="1022" w:type="dxa"/>
            <w:vAlign w:val="bottom"/>
          </w:tcPr>
          <w:p w14:paraId="5EA3B45C" w14:textId="77777777" w:rsidR="00AF4AE0" w:rsidRPr="008620AB" w:rsidRDefault="00AF4AE0" w:rsidP="00AF4AE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494B1486" w14:textId="77777777" w:rsidR="00AF4AE0" w:rsidRPr="008620AB" w:rsidRDefault="00AF4AE0" w:rsidP="00AF4A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20AB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5812" w:type="dxa"/>
          </w:tcPr>
          <w:p w14:paraId="605F301F" w14:textId="67DED0B6" w:rsidR="00AF4AE0" w:rsidRPr="008620AB" w:rsidRDefault="00AF4AE0" w:rsidP="00AF4A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sz w:val="20"/>
                <w:szCs w:val="20"/>
              </w:rPr>
              <w:t xml:space="preserve">Kepala Subbagian Rencana Program &amp; Anggaran </w:t>
            </w:r>
          </w:p>
        </w:tc>
        <w:tc>
          <w:tcPr>
            <w:tcW w:w="5670" w:type="dxa"/>
            <w:vAlign w:val="bottom"/>
          </w:tcPr>
          <w:p w14:paraId="3EC5EE21" w14:textId="77777777" w:rsidR="00AF4AE0" w:rsidRPr="008620AB" w:rsidRDefault="00AF4AE0" w:rsidP="00AF4A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Kepala Subbagian Rencana Program &amp; Anggaran </w:t>
            </w:r>
          </w:p>
        </w:tc>
        <w:tc>
          <w:tcPr>
            <w:tcW w:w="3402" w:type="dxa"/>
          </w:tcPr>
          <w:p w14:paraId="4A4D2BCC" w14:textId="77777777" w:rsidR="00AF4AE0" w:rsidRPr="008620AB" w:rsidRDefault="00AF4AE0" w:rsidP="00AF4AE0">
            <w:pPr>
              <w:pStyle w:val="ListParagraph"/>
              <w:ind w:left="-108"/>
              <w:jc w:val="center"/>
              <w:rPr>
                <w:rFonts w:cstheme="minorHAnsi"/>
                <w:b/>
                <w:sz w:val="20"/>
                <w:szCs w:val="20"/>
                <w:lang w:val="id-ID"/>
              </w:rPr>
            </w:pPr>
          </w:p>
        </w:tc>
      </w:tr>
      <w:tr w:rsidR="00AF4AE0" w:rsidRPr="008620AB" w14:paraId="73966867" w14:textId="77777777" w:rsidTr="006105C2">
        <w:trPr>
          <w:trHeight w:hRule="exact" w:val="284"/>
        </w:trPr>
        <w:tc>
          <w:tcPr>
            <w:tcW w:w="1022" w:type="dxa"/>
            <w:vAlign w:val="bottom"/>
          </w:tcPr>
          <w:p w14:paraId="52652479" w14:textId="77777777" w:rsidR="00AF4AE0" w:rsidRPr="008620AB" w:rsidRDefault="00AF4AE0" w:rsidP="00AF4AE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14:paraId="0D350922" w14:textId="77777777" w:rsidR="00AF4AE0" w:rsidRPr="008620AB" w:rsidRDefault="00AF4AE0" w:rsidP="00AF4A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20AB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5812" w:type="dxa"/>
          </w:tcPr>
          <w:p w14:paraId="46AC024B" w14:textId="2BA952A0" w:rsidR="00AF4AE0" w:rsidRPr="008620AB" w:rsidRDefault="00AF4AE0" w:rsidP="00AF4A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sz w:val="20"/>
                <w:szCs w:val="20"/>
              </w:rPr>
              <w:t>Kepala Subbagian Kepegawaian &amp; Teknologi Informasi</w:t>
            </w:r>
          </w:p>
        </w:tc>
        <w:tc>
          <w:tcPr>
            <w:tcW w:w="5670" w:type="dxa"/>
            <w:vAlign w:val="bottom"/>
          </w:tcPr>
          <w:p w14:paraId="4FE0BFC7" w14:textId="77777777" w:rsidR="00AF4AE0" w:rsidRPr="008620AB" w:rsidRDefault="00AF4AE0" w:rsidP="00AF4A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Kepala Subbagian Kepegawaian &amp; Teknologi Informasi</w:t>
            </w:r>
          </w:p>
        </w:tc>
        <w:tc>
          <w:tcPr>
            <w:tcW w:w="3402" w:type="dxa"/>
          </w:tcPr>
          <w:p w14:paraId="7C2A0889" w14:textId="77777777" w:rsidR="00AF4AE0" w:rsidRPr="008620AB" w:rsidRDefault="00AF4AE0" w:rsidP="00AF4AE0">
            <w:pPr>
              <w:pStyle w:val="ListParagraph"/>
              <w:ind w:left="-108"/>
              <w:jc w:val="center"/>
              <w:rPr>
                <w:rFonts w:cstheme="minorHAnsi"/>
                <w:b/>
                <w:sz w:val="20"/>
                <w:szCs w:val="20"/>
                <w:lang w:val="id-ID"/>
              </w:rPr>
            </w:pPr>
          </w:p>
        </w:tc>
      </w:tr>
      <w:tr w:rsidR="00AF4AE0" w:rsidRPr="008620AB" w14:paraId="54652558" w14:textId="77777777" w:rsidTr="006105C2">
        <w:trPr>
          <w:trHeight w:hRule="exact" w:val="284"/>
        </w:trPr>
        <w:tc>
          <w:tcPr>
            <w:tcW w:w="1022" w:type="dxa"/>
            <w:vAlign w:val="bottom"/>
          </w:tcPr>
          <w:p w14:paraId="6C302257" w14:textId="77777777" w:rsidR="00AF4AE0" w:rsidRPr="008620AB" w:rsidRDefault="00AF4AE0" w:rsidP="00AF4AE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14:paraId="0DA2453E" w14:textId="77777777" w:rsidR="00AF4AE0" w:rsidRPr="008620AB" w:rsidRDefault="00AF4AE0" w:rsidP="00AF4A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20AB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5812" w:type="dxa"/>
          </w:tcPr>
          <w:p w14:paraId="254702B7" w14:textId="63520194" w:rsidR="00AF4AE0" w:rsidRPr="008620AB" w:rsidRDefault="00AF4AE0" w:rsidP="00AF4A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sz w:val="20"/>
                <w:szCs w:val="20"/>
              </w:rPr>
              <w:t>Kepala Subbagian Tata Usaha &amp; Rumah Tangga</w:t>
            </w:r>
          </w:p>
        </w:tc>
        <w:tc>
          <w:tcPr>
            <w:tcW w:w="5670" w:type="dxa"/>
            <w:vAlign w:val="bottom"/>
          </w:tcPr>
          <w:p w14:paraId="303FD9E2" w14:textId="77777777" w:rsidR="00AF4AE0" w:rsidRPr="008620AB" w:rsidRDefault="00AF4AE0" w:rsidP="00AF4A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Kepala Subbagian Tata Usaha &amp; Rumah Tangga</w:t>
            </w:r>
          </w:p>
        </w:tc>
        <w:tc>
          <w:tcPr>
            <w:tcW w:w="3402" w:type="dxa"/>
          </w:tcPr>
          <w:p w14:paraId="1C967DCF" w14:textId="77777777" w:rsidR="00AF4AE0" w:rsidRPr="008620AB" w:rsidRDefault="00AF4AE0" w:rsidP="00AF4AE0">
            <w:pPr>
              <w:pStyle w:val="ListParagraph"/>
              <w:ind w:left="-108"/>
              <w:jc w:val="center"/>
              <w:rPr>
                <w:rFonts w:cstheme="minorHAnsi"/>
                <w:b/>
                <w:sz w:val="20"/>
                <w:szCs w:val="20"/>
                <w:lang w:val="id-ID"/>
              </w:rPr>
            </w:pPr>
          </w:p>
        </w:tc>
      </w:tr>
      <w:tr w:rsidR="00AF4AE0" w:rsidRPr="008620AB" w14:paraId="7EE9A9B4" w14:textId="77777777" w:rsidTr="006105C2">
        <w:trPr>
          <w:trHeight w:hRule="exact" w:val="284"/>
        </w:trPr>
        <w:tc>
          <w:tcPr>
            <w:tcW w:w="1022" w:type="dxa"/>
            <w:vAlign w:val="bottom"/>
          </w:tcPr>
          <w:p w14:paraId="4756952F" w14:textId="77777777" w:rsidR="00AF4AE0" w:rsidRPr="008620AB" w:rsidRDefault="00AF4AE0" w:rsidP="00AF4AE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14:paraId="5FA5FB59" w14:textId="77777777" w:rsidR="00AF4AE0" w:rsidRPr="008620AB" w:rsidRDefault="00AF4AE0" w:rsidP="00AF4A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20AB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5812" w:type="dxa"/>
          </w:tcPr>
          <w:p w14:paraId="7DA865E9" w14:textId="70381245" w:rsidR="00AF4AE0" w:rsidRPr="008620AB" w:rsidRDefault="00AF4AE0" w:rsidP="00AF4A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sz w:val="20"/>
                <w:szCs w:val="20"/>
              </w:rPr>
              <w:t>Kepala Subbagian Keuangan &amp; Pelaporan</w:t>
            </w:r>
          </w:p>
        </w:tc>
        <w:tc>
          <w:tcPr>
            <w:tcW w:w="5670" w:type="dxa"/>
            <w:vAlign w:val="bottom"/>
          </w:tcPr>
          <w:p w14:paraId="405AA104" w14:textId="77777777" w:rsidR="00AF4AE0" w:rsidRPr="008620AB" w:rsidRDefault="00AF4AE0" w:rsidP="00AF4A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Kepala Subbagian Keuangan &amp; Pelaporan</w:t>
            </w:r>
          </w:p>
        </w:tc>
        <w:tc>
          <w:tcPr>
            <w:tcW w:w="3402" w:type="dxa"/>
          </w:tcPr>
          <w:p w14:paraId="6FDFFC94" w14:textId="77777777" w:rsidR="00AF4AE0" w:rsidRPr="008620AB" w:rsidRDefault="00AF4AE0" w:rsidP="00AF4AE0">
            <w:pPr>
              <w:pStyle w:val="ListParagraph"/>
              <w:ind w:left="-108"/>
              <w:jc w:val="center"/>
              <w:rPr>
                <w:rFonts w:cstheme="minorHAnsi"/>
                <w:b/>
                <w:sz w:val="20"/>
                <w:szCs w:val="20"/>
                <w:lang w:val="id-ID"/>
              </w:rPr>
            </w:pPr>
          </w:p>
        </w:tc>
      </w:tr>
      <w:tr w:rsidR="00AF4AE0" w:rsidRPr="008620AB" w14:paraId="786E2D20" w14:textId="77777777" w:rsidTr="006105C2">
        <w:trPr>
          <w:trHeight w:hRule="exact" w:val="284"/>
        </w:trPr>
        <w:tc>
          <w:tcPr>
            <w:tcW w:w="1022" w:type="dxa"/>
            <w:vAlign w:val="bottom"/>
          </w:tcPr>
          <w:p w14:paraId="65206CFA" w14:textId="77777777" w:rsidR="00AF4AE0" w:rsidRPr="008620AB" w:rsidRDefault="00AF4AE0" w:rsidP="00AF4AE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14:paraId="2801A623" w14:textId="1D3A9DBD" w:rsidR="00AF4AE0" w:rsidRPr="008620AB" w:rsidRDefault="00AF4AE0" w:rsidP="00AF4A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20AB">
              <w:rPr>
                <w:rFonts w:cstheme="minorHAnsi"/>
                <w:b/>
                <w:sz w:val="20"/>
                <w:szCs w:val="20"/>
              </w:rPr>
              <w:t>II</w:t>
            </w:r>
          </w:p>
        </w:tc>
        <w:tc>
          <w:tcPr>
            <w:tcW w:w="5812" w:type="dxa"/>
          </w:tcPr>
          <w:p w14:paraId="624F5518" w14:textId="56818032" w:rsidR="00AF4AE0" w:rsidRPr="008620AB" w:rsidRDefault="00AF4AE0" w:rsidP="00AF4A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sz w:val="20"/>
                <w:szCs w:val="20"/>
              </w:rPr>
              <w:t>Kepaniteraan</w:t>
            </w:r>
          </w:p>
        </w:tc>
        <w:tc>
          <w:tcPr>
            <w:tcW w:w="5670" w:type="dxa"/>
            <w:vAlign w:val="bottom"/>
          </w:tcPr>
          <w:p w14:paraId="18806565" w14:textId="44B8452B" w:rsidR="00AF4AE0" w:rsidRPr="008620AB" w:rsidRDefault="00AF4AE0" w:rsidP="00AF4A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Panitera</w:t>
            </w:r>
            <w:r w:rsidR="00566FA5" w:rsidRPr="008620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Pengganti Senior</w:t>
            </w:r>
          </w:p>
        </w:tc>
        <w:tc>
          <w:tcPr>
            <w:tcW w:w="3402" w:type="dxa"/>
          </w:tcPr>
          <w:p w14:paraId="10BE87D8" w14:textId="77777777" w:rsidR="00AF4AE0" w:rsidRPr="008620AB" w:rsidRDefault="00AF4AE0" w:rsidP="00AF4AE0">
            <w:pPr>
              <w:pStyle w:val="ListParagraph"/>
              <w:ind w:left="-108"/>
              <w:jc w:val="center"/>
              <w:rPr>
                <w:rFonts w:cstheme="minorHAnsi"/>
                <w:b/>
                <w:sz w:val="20"/>
                <w:szCs w:val="20"/>
                <w:lang w:val="id-ID"/>
              </w:rPr>
            </w:pPr>
          </w:p>
        </w:tc>
      </w:tr>
      <w:tr w:rsidR="00AF4AE0" w:rsidRPr="008620AB" w14:paraId="2E964BFB" w14:textId="77777777" w:rsidTr="006105C2">
        <w:trPr>
          <w:trHeight w:hRule="exact" w:val="284"/>
        </w:trPr>
        <w:tc>
          <w:tcPr>
            <w:tcW w:w="1022" w:type="dxa"/>
            <w:vAlign w:val="bottom"/>
          </w:tcPr>
          <w:p w14:paraId="35C625A7" w14:textId="77777777" w:rsidR="00AF4AE0" w:rsidRPr="008620AB" w:rsidRDefault="00AF4AE0" w:rsidP="00AF4AE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14:paraId="0D9F496B" w14:textId="77777777" w:rsidR="00AF4AE0" w:rsidRPr="008620AB" w:rsidRDefault="00AF4AE0" w:rsidP="00AF4A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20AB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5812" w:type="dxa"/>
          </w:tcPr>
          <w:p w14:paraId="32D047DE" w14:textId="7E2A0A78" w:rsidR="00AF4AE0" w:rsidRPr="008620AB" w:rsidRDefault="00AF4AE0" w:rsidP="00AF4A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sz w:val="20"/>
                <w:szCs w:val="20"/>
              </w:rPr>
              <w:t>Kesekretariatan</w:t>
            </w:r>
          </w:p>
        </w:tc>
        <w:tc>
          <w:tcPr>
            <w:tcW w:w="5670" w:type="dxa"/>
            <w:vAlign w:val="bottom"/>
          </w:tcPr>
          <w:p w14:paraId="2C5B60DB" w14:textId="77777777" w:rsidR="00AF4AE0" w:rsidRPr="008620AB" w:rsidRDefault="00566FA5" w:rsidP="00AF4A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Pelaksana Senior</w:t>
            </w:r>
          </w:p>
          <w:p w14:paraId="7B61D9C0" w14:textId="151244CA" w:rsidR="00566FA5" w:rsidRPr="008620AB" w:rsidRDefault="00693009" w:rsidP="00AF4A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402" w:type="dxa"/>
          </w:tcPr>
          <w:p w14:paraId="73EB8D3D" w14:textId="77777777" w:rsidR="00AF4AE0" w:rsidRPr="008620AB" w:rsidRDefault="00AF4AE0" w:rsidP="00AF4AE0">
            <w:pPr>
              <w:pStyle w:val="ListParagraph"/>
              <w:ind w:left="-108"/>
              <w:jc w:val="center"/>
              <w:rPr>
                <w:rFonts w:cstheme="minorHAnsi"/>
                <w:b/>
                <w:sz w:val="20"/>
                <w:szCs w:val="20"/>
                <w:lang w:val="id-ID"/>
              </w:rPr>
            </w:pPr>
          </w:p>
        </w:tc>
      </w:tr>
      <w:tr w:rsidR="00AF4AE0" w:rsidRPr="008620AB" w14:paraId="2D901F2A" w14:textId="77777777" w:rsidTr="006105C2">
        <w:trPr>
          <w:trHeight w:hRule="exact" w:val="284"/>
        </w:trPr>
        <w:tc>
          <w:tcPr>
            <w:tcW w:w="1022" w:type="dxa"/>
            <w:vAlign w:val="bottom"/>
          </w:tcPr>
          <w:p w14:paraId="56EDA889" w14:textId="77777777" w:rsidR="00AF4AE0" w:rsidRPr="008620AB" w:rsidRDefault="00AF4AE0" w:rsidP="00AF4AE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14:paraId="76676D21" w14:textId="6CC22264" w:rsidR="00AF4AE0" w:rsidRPr="008620AB" w:rsidRDefault="00AF4AE0" w:rsidP="00AF4A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20AB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5812" w:type="dxa"/>
          </w:tcPr>
          <w:p w14:paraId="78D27143" w14:textId="1F31B457" w:rsidR="00AF4AE0" w:rsidRPr="008620AB" w:rsidRDefault="00AF4AE0" w:rsidP="00AF4A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sz w:val="20"/>
                <w:szCs w:val="20"/>
              </w:rPr>
              <w:t>Sidang Utama/Aula</w:t>
            </w:r>
          </w:p>
        </w:tc>
        <w:tc>
          <w:tcPr>
            <w:tcW w:w="5670" w:type="dxa"/>
            <w:vAlign w:val="bottom"/>
          </w:tcPr>
          <w:p w14:paraId="3C50154B" w14:textId="77777777" w:rsidR="00AF4AE0" w:rsidRPr="008620AB" w:rsidRDefault="00AF4AE0" w:rsidP="00AF4A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Kepala Subbagian Tata Usaha &amp; Rumah Tangga</w:t>
            </w:r>
          </w:p>
        </w:tc>
        <w:tc>
          <w:tcPr>
            <w:tcW w:w="3402" w:type="dxa"/>
          </w:tcPr>
          <w:p w14:paraId="674DC51F" w14:textId="77777777" w:rsidR="00AF4AE0" w:rsidRPr="008620AB" w:rsidRDefault="00AF4AE0" w:rsidP="00AF4AE0">
            <w:pPr>
              <w:pStyle w:val="ListParagraph"/>
              <w:ind w:left="-108"/>
              <w:jc w:val="center"/>
              <w:rPr>
                <w:rFonts w:cstheme="minorHAnsi"/>
                <w:b/>
                <w:sz w:val="20"/>
                <w:szCs w:val="20"/>
                <w:lang w:val="id-ID"/>
              </w:rPr>
            </w:pPr>
          </w:p>
        </w:tc>
      </w:tr>
      <w:tr w:rsidR="00AF4AE0" w:rsidRPr="008620AB" w14:paraId="64C699E7" w14:textId="77777777" w:rsidTr="006105C2">
        <w:trPr>
          <w:trHeight w:hRule="exact" w:val="284"/>
        </w:trPr>
        <w:tc>
          <w:tcPr>
            <w:tcW w:w="1022" w:type="dxa"/>
            <w:vAlign w:val="bottom"/>
          </w:tcPr>
          <w:p w14:paraId="0D084D20" w14:textId="77777777" w:rsidR="00AF4AE0" w:rsidRPr="008620AB" w:rsidRDefault="00AF4AE0" w:rsidP="00AF4AE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14:paraId="12838750" w14:textId="6EAE4226" w:rsidR="00AF4AE0" w:rsidRPr="008620AB" w:rsidRDefault="00AF4AE0" w:rsidP="00AF4A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20AB">
              <w:rPr>
                <w:rFonts w:cstheme="minorHAnsi"/>
                <w:b/>
                <w:sz w:val="20"/>
                <w:szCs w:val="20"/>
              </w:rPr>
              <w:t>II</w:t>
            </w:r>
          </w:p>
        </w:tc>
        <w:tc>
          <w:tcPr>
            <w:tcW w:w="5812" w:type="dxa"/>
          </w:tcPr>
          <w:p w14:paraId="5AEAD4DD" w14:textId="2636B8C6" w:rsidR="00AF4AE0" w:rsidRPr="008620AB" w:rsidRDefault="001E0B7C" w:rsidP="00AF4A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sz w:val="20"/>
                <w:szCs w:val="20"/>
              </w:rPr>
              <w:t>Command Center</w:t>
            </w:r>
          </w:p>
        </w:tc>
        <w:tc>
          <w:tcPr>
            <w:tcW w:w="5670" w:type="dxa"/>
            <w:vAlign w:val="bottom"/>
          </w:tcPr>
          <w:p w14:paraId="7DF50317" w14:textId="45969576" w:rsidR="00AF4AE0" w:rsidRPr="008620AB" w:rsidRDefault="001E0B7C" w:rsidP="00AF4A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Kepala Subbagian Kepegawaian &amp; Teknologi Informasi</w:t>
            </w:r>
          </w:p>
        </w:tc>
        <w:tc>
          <w:tcPr>
            <w:tcW w:w="3402" w:type="dxa"/>
          </w:tcPr>
          <w:p w14:paraId="3B847D45" w14:textId="77777777" w:rsidR="00AF4AE0" w:rsidRPr="008620AB" w:rsidRDefault="00AF4AE0" w:rsidP="00AF4AE0">
            <w:pPr>
              <w:pStyle w:val="ListParagraph"/>
              <w:ind w:left="-108"/>
              <w:jc w:val="center"/>
              <w:rPr>
                <w:rFonts w:cstheme="minorHAnsi"/>
                <w:b/>
                <w:sz w:val="20"/>
                <w:szCs w:val="20"/>
                <w:lang w:val="id-ID"/>
              </w:rPr>
            </w:pPr>
          </w:p>
        </w:tc>
      </w:tr>
      <w:tr w:rsidR="00AF4AE0" w:rsidRPr="008620AB" w14:paraId="35CC8FE7" w14:textId="77777777" w:rsidTr="00F36593">
        <w:trPr>
          <w:trHeight w:hRule="exact" w:val="284"/>
        </w:trPr>
        <w:tc>
          <w:tcPr>
            <w:tcW w:w="1022" w:type="dxa"/>
            <w:vAlign w:val="bottom"/>
          </w:tcPr>
          <w:p w14:paraId="320B2AF4" w14:textId="77777777" w:rsidR="00AF4AE0" w:rsidRPr="008620AB" w:rsidRDefault="00AF4AE0" w:rsidP="00AF4AE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14:paraId="717BAC07" w14:textId="77777777" w:rsidR="00AF4AE0" w:rsidRPr="008620AB" w:rsidRDefault="00AF4AE0" w:rsidP="00AF4A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20AB">
              <w:rPr>
                <w:rFonts w:cstheme="minorHAnsi"/>
                <w:b/>
                <w:sz w:val="20"/>
                <w:szCs w:val="20"/>
              </w:rPr>
              <w:t>II</w:t>
            </w:r>
          </w:p>
        </w:tc>
        <w:tc>
          <w:tcPr>
            <w:tcW w:w="5812" w:type="dxa"/>
          </w:tcPr>
          <w:p w14:paraId="30837D22" w14:textId="2C82A582" w:rsidR="00AF4AE0" w:rsidRPr="008620AB" w:rsidRDefault="00AF4AE0" w:rsidP="00AF4A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sz w:val="20"/>
                <w:szCs w:val="20"/>
              </w:rPr>
              <w:t>Rapat Pimpinan</w:t>
            </w:r>
          </w:p>
        </w:tc>
        <w:tc>
          <w:tcPr>
            <w:tcW w:w="5670" w:type="dxa"/>
            <w:vAlign w:val="bottom"/>
          </w:tcPr>
          <w:p w14:paraId="3F644D1B" w14:textId="77777777" w:rsidR="00AF4AE0" w:rsidRPr="008620AB" w:rsidRDefault="00AF4AE0" w:rsidP="00AF4A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Kepala Subbagian Tata Usaha &amp; Rumah Tangga</w:t>
            </w:r>
          </w:p>
        </w:tc>
        <w:tc>
          <w:tcPr>
            <w:tcW w:w="3402" w:type="dxa"/>
          </w:tcPr>
          <w:p w14:paraId="05EED0CA" w14:textId="77777777" w:rsidR="00AF4AE0" w:rsidRPr="008620AB" w:rsidRDefault="00AF4AE0" w:rsidP="00AF4AE0">
            <w:pPr>
              <w:pStyle w:val="ListParagraph"/>
              <w:ind w:left="-108"/>
              <w:jc w:val="center"/>
              <w:rPr>
                <w:rFonts w:cstheme="minorHAnsi"/>
                <w:b/>
                <w:sz w:val="20"/>
                <w:szCs w:val="20"/>
                <w:lang w:val="id-ID"/>
              </w:rPr>
            </w:pPr>
          </w:p>
        </w:tc>
      </w:tr>
      <w:tr w:rsidR="00AF4AE0" w:rsidRPr="008620AB" w14:paraId="14769392" w14:textId="77777777" w:rsidTr="00F36593">
        <w:trPr>
          <w:trHeight w:hRule="exact" w:val="284"/>
        </w:trPr>
        <w:tc>
          <w:tcPr>
            <w:tcW w:w="1022" w:type="dxa"/>
            <w:vAlign w:val="bottom"/>
          </w:tcPr>
          <w:p w14:paraId="03B96571" w14:textId="77777777" w:rsidR="00AF4AE0" w:rsidRPr="008620AB" w:rsidRDefault="00AF4AE0" w:rsidP="00AF4AE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14:paraId="7A754F54" w14:textId="77777777" w:rsidR="00AF4AE0" w:rsidRPr="008620AB" w:rsidRDefault="00AF4AE0" w:rsidP="00AF4A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20AB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5812" w:type="dxa"/>
          </w:tcPr>
          <w:p w14:paraId="01713AF6" w14:textId="425DFC88" w:rsidR="00AF4AE0" w:rsidRPr="008620AB" w:rsidRDefault="00AF4AE0" w:rsidP="00AF4A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sz w:val="20"/>
                <w:szCs w:val="20"/>
              </w:rPr>
              <w:t>PTSP</w:t>
            </w:r>
          </w:p>
        </w:tc>
        <w:tc>
          <w:tcPr>
            <w:tcW w:w="5670" w:type="dxa"/>
            <w:vAlign w:val="bottom"/>
          </w:tcPr>
          <w:p w14:paraId="6FEFA324" w14:textId="77777777" w:rsidR="00AF4AE0" w:rsidRPr="008620AB" w:rsidRDefault="00AF4AE0" w:rsidP="00AF4A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Kepala Subbagian Tata Usaha &amp; Rumah Tangga</w:t>
            </w:r>
          </w:p>
        </w:tc>
        <w:tc>
          <w:tcPr>
            <w:tcW w:w="3402" w:type="dxa"/>
          </w:tcPr>
          <w:p w14:paraId="575289A0" w14:textId="77777777" w:rsidR="00AF4AE0" w:rsidRPr="008620AB" w:rsidRDefault="00AF4AE0" w:rsidP="00AF4AE0">
            <w:pPr>
              <w:pStyle w:val="ListParagraph"/>
              <w:ind w:left="-108"/>
              <w:jc w:val="center"/>
              <w:rPr>
                <w:rFonts w:cstheme="minorHAnsi"/>
                <w:b/>
                <w:sz w:val="20"/>
                <w:szCs w:val="20"/>
                <w:lang w:val="id-ID"/>
              </w:rPr>
            </w:pPr>
          </w:p>
        </w:tc>
      </w:tr>
      <w:tr w:rsidR="00AF4AE0" w:rsidRPr="008620AB" w14:paraId="362D9D66" w14:textId="77777777" w:rsidTr="00F36593">
        <w:trPr>
          <w:trHeight w:hRule="exact" w:val="284"/>
        </w:trPr>
        <w:tc>
          <w:tcPr>
            <w:tcW w:w="1022" w:type="dxa"/>
            <w:vAlign w:val="bottom"/>
          </w:tcPr>
          <w:p w14:paraId="240816B7" w14:textId="77777777" w:rsidR="00AF4AE0" w:rsidRPr="008620AB" w:rsidRDefault="00AF4AE0" w:rsidP="00AF4AE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14:paraId="655C39AD" w14:textId="2E2C9455" w:rsidR="00AF4AE0" w:rsidRPr="008620AB" w:rsidRDefault="00AF4AE0" w:rsidP="00AF4A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20AB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5812" w:type="dxa"/>
          </w:tcPr>
          <w:p w14:paraId="1E1DA1D4" w14:textId="66DE77C6" w:rsidR="00AF4AE0" w:rsidRPr="008620AB" w:rsidRDefault="00AF4AE0" w:rsidP="00AF4A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sz w:val="20"/>
                <w:szCs w:val="20"/>
              </w:rPr>
              <w:t>Resepsionis</w:t>
            </w:r>
          </w:p>
        </w:tc>
        <w:tc>
          <w:tcPr>
            <w:tcW w:w="5670" w:type="dxa"/>
            <w:vAlign w:val="bottom"/>
          </w:tcPr>
          <w:p w14:paraId="71D5FEC8" w14:textId="77777777" w:rsidR="00AF4AE0" w:rsidRPr="008620AB" w:rsidRDefault="00AF4AE0" w:rsidP="00AF4A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Kepala Subbagian Tata Usaha &amp; Rumah Tangga</w:t>
            </w:r>
          </w:p>
        </w:tc>
        <w:tc>
          <w:tcPr>
            <w:tcW w:w="3402" w:type="dxa"/>
          </w:tcPr>
          <w:p w14:paraId="399C2469" w14:textId="77777777" w:rsidR="00AF4AE0" w:rsidRPr="008620AB" w:rsidRDefault="00AF4AE0" w:rsidP="00AF4AE0">
            <w:pPr>
              <w:pStyle w:val="ListParagraph"/>
              <w:ind w:left="-108"/>
              <w:jc w:val="center"/>
              <w:rPr>
                <w:rFonts w:cstheme="minorHAnsi"/>
                <w:b/>
                <w:sz w:val="20"/>
                <w:szCs w:val="20"/>
                <w:lang w:val="id-ID"/>
              </w:rPr>
            </w:pPr>
          </w:p>
        </w:tc>
      </w:tr>
      <w:tr w:rsidR="00AF4AE0" w:rsidRPr="008620AB" w14:paraId="6AB347E7" w14:textId="77777777" w:rsidTr="00F36593">
        <w:trPr>
          <w:trHeight w:hRule="exact" w:val="284"/>
        </w:trPr>
        <w:tc>
          <w:tcPr>
            <w:tcW w:w="1022" w:type="dxa"/>
            <w:vAlign w:val="bottom"/>
          </w:tcPr>
          <w:p w14:paraId="0EFC0FF3" w14:textId="77777777" w:rsidR="00AF4AE0" w:rsidRPr="008620AB" w:rsidRDefault="00AF4AE0" w:rsidP="00AF4AE0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ID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14:paraId="76FC9219" w14:textId="7F434356" w:rsidR="00AF4AE0" w:rsidRPr="008620AB" w:rsidRDefault="00AF4AE0" w:rsidP="00AF4A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20AB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5812" w:type="dxa"/>
          </w:tcPr>
          <w:p w14:paraId="527DCB75" w14:textId="179B97D1" w:rsidR="00AF4AE0" w:rsidRPr="008620AB" w:rsidRDefault="00AF4AE0" w:rsidP="00AF4A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sz w:val="20"/>
                <w:szCs w:val="20"/>
              </w:rPr>
              <w:t>Lobi Lt 1</w:t>
            </w:r>
          </w:p>
        </w:tc>
        <w:tc>
          <w:tcPr>
            <w:tcW w:w="5670" w:type="dxa"/>
            <w:vAlign w:val="bottom"/>
          </w:tcPr>
          <w:p w14:paraId="3EF32371" w14:textId="77777777" w:rsidR="00AF4AE0" w:rsidRPr="008620AB" w:rsidRDefault="00AF4AE0" w:rsidP="00AF4A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Kepala Subbagian Tata Usaha &amp; Rumah Tangga</w:t>
            </w:r>
          </w:p>
        </w:tc>
        <w:tc>
          <w:tcPr>
            <w:tcW w:w="3402" w:type="dxa"/>
          </w:tcPr>
          <w:p w14:paraId="10A37B06" w14:textId="77777777" w:rsidR="00AF4AE0" w:rsidRPr="008620AB" w:rsidRDefault="00AF4AE0" w:rsidP="00AF4AE0">
            <w:pPr>
              <w:pStyle w:val="ListParagraph"/>
              <w:ind w:left="-108"/>
              <w:jc w:val="center"/>
              <w:rPr>
                <w:rFonts w:cstheme="minorHAnsi"/>
                <w:b/>
                <w:sz w:val="20"/>
                <w:szCs w:val="20"/>
                <w:lang w:val="id-ID"/>
              </w:rPr>
            </w:pPr>
          </w:p>
        </w:tc>
      </w:tr>
      <w:tr w:rsidR="00AF4AE0" w:rsidRPr="008620AB" w14:paraId="16226F50" w14:textId="77777777" w:rsidTr="00F36593">
        <w:trPr>
          <w:trHeight w:hRule="exact" w:val="284"/>
        </w:trPr>
        <w:tc>
          <w:tcPr>
            <w:tcW w:w="1022" w:type="dxa"/>
            <w:vAlign w:val="bottom"/>
          </w:tcPr>
          <w:p w14:paraId="7ADA67FE" w14:textId="77777777" w:rsidR="00AF4AE0" w:rsidRPr="008620AB" w:rsidRDefault="00AF4AE0" w:rsidP="00AF4AE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14:paraId="27D47DE0" w14:textId="77777777" w:rsidR="00AF4AE0" w:rsidRPr="008620AB" w:rsidRDefault="00AF4AE0" w:rsidP="00AF4A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20AB">
              <w:rPr>
                <w:rFonts w:cstheme="minorHAnsi"/>
                <w:b/>
                <w:sz w:val="20"/>
                <w:szCs w:val="20"/>
              </w:rPr>
              <w:t>II</w:t>
            </w:r>
          </w:p>
        </w:tc>
        <w:tc>
          <w:tcPr>
            <w:tcW w:w="5812" w:type="dxa"/>
          </w:tcPr>
          <w:p w14:paraId="1DEDC4EE" w14:textId="12D5E898" w:rsidR="00AF4AE0" w:rsidRPr="008620AB" w:rsidRDefault="00AF4AE0" w:rsidP="00AF4A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sz w:val="20"/>
                <w:szCs w:val="20"/>
              </w:rPr>
              <w:t>Lobi Lt 2</w:t>
            </w:r>
          </w:p>
        </w:tc>
        <w:tc>
          <w:tcPr>
            <w:tcW w:w="5670" w:type="dxa"/>
            <w:vAlign w:val="bottom"/>
          </w:tcPr>
          <w:p w14:paraId="45A8AE09" w14:textId="616AF7FA" w:rsidR="00AF4AE0" w:rsidRPr="008620AB" w:rsidRDefault="00A443E8" w:rsidP="00AF4A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Kepala Subbagian Tata Usaha &amp; Rumah Tangga</w:t>
            </w:r>
          </w:p>
        </w:tc>
        <w:tc>
          <w:tcPr>
            <w:tcW w:w="3402" w:type="dxa"/>
          </w:tcPr>
          <w:p w14:paraId="7329655C" w14:textId="77777777" w:rsidR="00AF4AE0" w:rsidRPr="008620AB" w:rsidRDefault="00AF4AE0" w:rsidP="00AF4AE0">
            <w:pPr>
              <w:pStyle w:val="ListParagraph"/>
              <w:ind w:left="-108"/>
              <w:jc w:val="center"/>
              <w:rPr>
                <w:rFonts w:cstheme="minorHAnsi"/>
                <w:b/>
                <w:sz w:val="20"/>
                <w:szCs w:val="20"/>
                <w:lang w:val="id-ID"/>
              </w:rPr>
            </w:pPr>
          </w:p>
        </w:tc>
      </w:tr>
      <w:tr w:rsidR="00AF4AE0" w:rsidRPr="008620AB" w14:paraId="74B5AA8B" w14:textId="77777777" w:rsidTr="00F36593">
        <w:trPr>
          <w:trHeight w:hRule="exact" w:val="284"/>
        </w:trPr>
        <w:tc>
          <w:tcPr>
            <w:tcW w:w="1022" w:type="dxa"/>
            <w:vAlign w:val="bottom"/>
          </w:tcPr>
          <w:p w14:paraId="42151153" w14:textId="77777777" w:rsidR="00AF4AE0" w:rsidRPr="008620AB" w:rsidRDefault="00AF4AE0" w:rsidP="00AF4AE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14:paraId="3D467F02" w14:textId="505D26F2" w:rsidR="00AF4AE0" w:rsidRPr="008620AB" w:rsidRDefault="00AF4AE0" w:rsidP="00AF4A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20AB">
              <w:rPr>
                <w:rFonts w:cstheme="minorHAnsi"/>
                <w:b/>
                <w:sz w:val="20"/>
                <w:szCs w:val="20"/>
              </w:rPr>
              <w:t>I</w:t>
            </w:r>
            <w:r w:rsidR="00095B57" w:rsidRPr="008620AB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5812" w:type="dxa"/>
          </w:tcPr>
          <w:p w14:paraId="5483521B" w14:textId="0AA3E9DB" w:rsidR="00AF4AE0" w:rsidRPr="008620AB" w:rsidRDefault="00AF4AE0" w:rsidP="00AF4A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sz w:val="20"/>
                <w:szCs w:val="20"/>
              </w:rPr>
              <w:t>Perpustakaan</w:t>
            </w:r>
          </w:p>
        </w:tc>
        <w:tc>
          <w:tcPr>
            <w:tcW w:w="5670" w:type="dxa"/>
            <w:vAlign w:val="bottom"/>
          </w:tcPr>
          <w:p w14:paraId="4CF1C29B" w14:textId="346A4FA2" w:rsidR="00AF4AE0" w:rsidRPr="008620AB" w:rsidRDefault="00A443E8" w:rsidP="00AF4A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Kepala Subbagian Tata Usaha &amp; Rumah Tangga</w:t>
            </w:r>
          </w:p>
        </w:tc>
        <w:tc>
          <w:tcPr>
            <w:tcW w:w="3402" w:type="dxa"/>
          </w:tcPr>
          <w:p w14:paraId="71C38441" w14:textId="77777777" w:rsidR="00AF4AE0" w:rsidRPr="008620AB" w:rsidRDefault="00AF4AE0" w:rsidP="00AF4AE0">
            <w:pPr>
              <w:pStyle w:val="ListParagraph"/>
              <w:ind w:left="-108"/>
              <w:jc w:val="center"/>
              <w:rPr>
                <w:rFonts w:cstheme="minorHAnsi"/>
                <w:b/>
                <w:sz w:val="20"/>
                <w:szCs w:val="20"/>
                <w:lang w:val="id-ID"/>
              </w:rPr>
            </w:pPr>
          </w:p>
        </w:tc>
      </w:tr>
      <w:tr w:rsidR="00AF4AE0" w:rsidRPr="008620AB" w14:paraId="177D1410" w14:textId="77777777" w:rsidTr="00F36593">
        <w:trPr>
          <w:trHeight w:hRule="exact" w:val="284"/>
        </w:trPr>
        <w:tc>
          <w:tcPr>
            <w:tcW w:w="1022" w:type="dxa"/>
            <w:vAlign w:val="bottom"/>
          </w:tcPr>
          <w:p w14:paraId="785C9D4A" w14:textId="77777777" w:rsidR="00AF4AE0" w:rsidRPr="008620AB" w:rsidRDefault="00AF4AE0" w:rsidP="00AF4AE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14:paraId="140B1765" w14:textId="20ABE2C4" w:rsidR="00AF4AE0" w:rsidRPr="008620AB" w:rsidRDefault="00AF4AE0" w:rsidP="00AF4A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20AB">
              <w:rPr>
                <w:rFonts w:cstheme="minorHAnsi"/>
                <w:b/>
                <w:sz w:val="20"/>
                <w:szCs w:val="20"/>
              </w:rPr>
              <w:t>I</w:t>
            </w:r>
            <w:r w:rsidR="00095B57" w:rsidRPr="008620AB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5812" w:type="dxa"/>
          </w:tcPr>
          <w:p w14:paraId="088D4CBF" w14:textId="70CD2FC9" w:rsidR="00AF4AE0" w:rsidRPr="008620AB" w:rsidRDefault="00AF4AE0" w:rsidP="00AF4A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sz w:val="20"/>
                <w:szCs w:val="20"/>
              </w:rPr>
              <w:t>Teknologi Informasi</w:t>
            </w:r>
          </w:p>
        </w:tc>
        <w:tc>
          <w:tcPr>
            <w:tcW w:w="5670" w:type="dxa"/>
            <w:vAlign w:val="bottom"/>
          </w:tcPr>
          <w:p w14:paraId="2FC5E0B4" w14:textId="284FE76C" w:rsidR="00AF4AE0" w:rsidRPr="008620AB" w:rsidRDefault="00A443E8" w:rsidP="00AF4A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Kepala Subbagian Kepegawaian &amp; Teknologi Informasi</w:t>
            </w:r>
          </w:p>
        </w:tc>
        <w:tc>
          <w:tcPr>
            <w:tcW w:w="3402" w:type="dxa"/>
          </w:tcPr>
          <w:p w14:paraId="554A1E66" w14:textId="77777777" w:rsidR="00AF4AE0" w:rsidRPr="008620AB" w:rsidRDefault="00AF4AE0" w:rsidP="00AF4AE0">
            <w:pPr>
              <w:pStyle w:val="ListParagraph"/>
              <w:ind w:left="-108"/>
              <w:jc w:val="center"/>
              <w:rPr>
                <w:rFonts w:cstheme="minorHAnsi"/>
                <w:b/>
                <w:sz w:val="20"/>
                <w:szCs w:val="20"/>
                <w:lang w:val="id-ID"/>
              </w:rPr>
            </w:pPr>
          </w:p>
        </w:tc>
      </w:tr>
      <w:tr w:rsidR="00AF4AE0" w:rsidRPr="008620AB" w14:paraId="4C4FCDB3" w14:textId="77777777" w:rsidTr="00F36593">
        <w:trPr>
          <w:trHeight w:hRule="exact" w:val="284"/>
        </w:trPr>
        <w:tc>
          <w:tcPr>
            <w:tcW w:w="1022" w:type="dxa"/>
            <w:vAlign w:val="bottom"/>
          </w:tcPr>
          <w:p w14:paraId="34775798" w14:textId="77777777" w:rsidR="00AF4AE0" w:rsidRPr="008620AB" w:rsidRDefault="00AF4AE0" w:rsidP="00AF4AE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14:paraId="61683B62" w14:textId="77777777" w:rsidR="00AF4AE0" w:rsidRPr="008620AB" w:rsidRDefault="00AF4AE0" w:rsidP="00AF4A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20AB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5812" w:type="dxa"/>
          </w:tcPr>
          <w:p w14:paraId="76BAFE48" w14:textId="7A6C3163" w:rsidR="00AF4AE0" w:rsidRPr="008620AB" w:rsidRDefault="00AF4AE0" w:rsidP="00AF4A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sz w:val="20"/>
                <w:szCs w:val="20"/>
              </w:rPr>
              <w:t>Arsip Kepaniteraan</w:t>
            </w:r>
          </w:p>
        </w:tc>
        <w:tc>
          <w:tcPr>
            <w:tcW w:w="5670" w:type="dxa"/>
            <w:vAlign w:val="bottom"/>
          </w:tcPr>
          <w:p w14:paraId="7EBA0EA2" w14:textId="119FD7D6" w:rsidR="00AF4AE0" w:rsidRPr="008620AB" w:rsidRDefault="00693009" w:rsidP="00AF4A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Kepala Subbagian Tata Usaha &amp; Rumah Tangga</w:t>
            </w:r>
          </w:p>
        </w:tc>
        <w:tc>
          <w:tcPr>
            <w:tcW w:w="3402" w:type="dxa"/>
          </w:tcPr>
          <w:p w14:paraId="42D04E12" w14:textId="77777777" w:rsidR="00AF4AE0" w:rsidRPr="008620AB" w:rsidRDefault="00AF4AE0" w:rsidP="00AF4AE0">
            <w:pPr>
              <w:pStyle w:val="ListParagraph"/>
              <w:ind w:left="-108"/>
              <w:jc w:val="center"/>
              <w:rPr>
                <w:rFonts w:cstheme="minorHAnsi"/>
                <w:b/>
                <w:sz w:val="20"/>
                <w:szCs w:val="20"/>
                <w:lang w:val="id-ID"/>
              </w:rPr>
            </w:pPr>
          </w:p>
        </w:tc>
      </w:tr>
      <w:tr w:rsidR="00AF4AE0" w:rsidRPr="008620AB" w14:paraId="3D94C917" w14:textId="77777777" w:rsidTr="00F36593">
        <w:trPr>
          <w:trHeight w:hRule="exact" w:val="284"/>
        </w:trPr>
        <w:tc>
          <w:tcPr>
            <w:tcW w:w="1022" w:type="dxa"/>
            <w:vAlign w:val="bottom"/>
          </w:tcPr>
          <w:p w14:paraId="2C93189B" w14:textId="77777777" w:rsidR="00AF4AE0" w:rsidRPr="008620AB" w:rsidRDefault="00AF4AE0" w:rsidP="00AF4AE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14:paraId="2223BE37" w14:textId="77777777" w:rsidR="00AF4AE0" w:rsidRPr="008620AB" w:rsidRDefault="00AF4AE0" w:rsidP="00AF4A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20AB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5812" w:type="dxa"/>
          </w:tcPr>
          <w:p w14:paraId="5044F788" w14:textId="231F2570" w:rsidR="00AF4AE0" w:rsidRPr="008620AB" w:rsidRDefault="00AF4AE0" w:rsidP="00AF4A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sz w:val="20"/>
                <w:szCs w:val="20"/>
              </w:rPr>
              <w:t>Arsip Kesekretariatan</w:t>
            </w:r>
          </w:p>
        </w:tc>
        <w:tc>
          <w:tcPr>
            <w:tcW w:w="5670" w:type="dxa"/>
            <w:vAlign w:val="bottom"/>
          </w:tcPr>
          <w:p w14:paraId="00D8F50D" w14:textId="77777777" w:rsidR="00AF4AE0" w:rsidRPr="008620AB" w:rsidRDefault="00AF4AE0" w:rsidP="00AF4A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Kepala Subbagian Tata Usaha &amp; Rumah Tangga</w:t>
            </w:r>
          </w:p>
        </w:tc>
        <w:tc>
          <w:tcPr>
            <w:tcW w:w="3402" w:type="dxa"/>
          </w:tcPr>
          <w:p w14:paraId="1E3DA2A1" w14:textId="77777777" w:rsidR="00AF4AE0" w:rsidRPr="008620AB" w:rsidRDefault="00AF4AE0" w:rsidP="00AF4AE0">
            <w:pPr>
              <w:pStyle w:val="ListParagraph"/>
              <w:ind w:left="-108"/>
              <w:jc w:val="center"/>
              <w:rPr>
                <w:rFonts w:cstheme="minorHAnsi"/>
                <w:b/>
                <w:sz w:val="20"/>
                <w:szCs w:val="20"/>
                <w:lang w:val="id-ID"/>
              </w:rPr>
            </w:pPr>
          </w:p>
        </w:tc>
      </w:tr>
      <w:tr w:rsidR="00AF4AE0" w:rsidRPr="008620AB" w14:paraId="235C1FD0" w14:textId="77777777" w:rsidTr="00F36593">
        <w:trPr>
          <w:trHeight w:hRule="exact" w:val="284"/>
        </w:trPr>
        <w:tc>
          <w:tcPr>
            <w:tcW w:w="1022" w:type="dxa"/>
            <w:vAlign w:val="bottom"/>
          </w:tcPr>
          <w:p w14:paraId="0FF34B17" w14:textId="77777777" w:rsidR="00AF4AE0" w:rsidRPr="008620AB" w:rsidRDefault="00AF4AE0" w:rsidP="00AF4AE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14:paraId="03947758" w14:textId="62DB8187" w:rsidR="00AF4AE0" w:rsidRPr="008620AB" w:rsidRDefault="00095B57" w:rsidP="00AF4A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20AB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5812" w:type="dxa"/>
          </w:tcPr>
          <w:p w14:paraId="71B3111B" w14:textId="04BC35FD" w:rsidR="00AF4AE0" w:rsidRPr="008620AB" w:rsidRDefault="00AF4AE0" w:rsidP="00AF4A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sz w:val="20"/>
                <w:szCs w:val="20"/>
              </w:rPr>
              <w:t>Dapur/Pantry</w:t>
            </w:r>
          </w:p>
        </w:tc>
        <w:tc>
          <w:tcPr>
            <w:tcW w:w="5670" w:type="dxa"/>
            <w:vAlign w:val="bottom"/>
          </w:tcPr>
          <w:p w14:paraId="7DA4241A" w14:textId="77777777" w:rsidR="00AF4AE0" w:rsidRPr="008620AB" w:rsidRDefault="00AF4AE0" w:rsidP="00AF4A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Kepala Subbagian Tata Usaha &amp; Rumah Tangga</w:t>
            </w:r>
          </w:p>
        </w:tc>
        <w:tc>
          <w:tcPr>
            <w:tcW w:w="3402" w:type="dxa"/>
          </w:tcPr>
          <w:p w14:paraId="1D09FDD9" w14:textId="77777777" w:rsidR="00AF4AE0" w:rsidRPr="008620AB" w:rsidRDefault="00AF4AE0" w:rsidP="00AF4AE0">
            <w:pPr>
              <w:pStyle w:val="ListParagraph"/>
              <w:ind w:left="-108"/>
              <w:jc w:val="center"/>
              <w:rPr>
                <w:rFonts w:cstheme="minorHAnsi"/>
                <w:b/>
                <w:sz w:val="20"/>
                <w:szCs w:val="20"/>
                <w:lang w:val="id-ID"/>
              </w:rPr>
            </w:pPr>
          </w:p>
        </w:tc>
      </w:tr>
      <w:tr w:rsidR="00AF4AE0" w:rsidRPr="008620AB" w14:paraId="1F4E75E0" w14:textId="77777777" w:rsidTr="00F36593">
        <w:trPr>
          <w:trHeight w:hRule="exact" w:val="284"/>
        </w:trPr>
        <w:tc>
          <w:tcPr>
            <w:tcW w:w="1022" w:type="dxa"/>
            <w:vAlign w:val="bottom"/>
          </w:tcPr>
          <w:p w14:paraId="203D27F6" w14:textId="77777777" w:rsidR="00AF4AE0" w:rsidRPr="008620AB" w:rsidRDefault="00AF4AE0" w:rsidP="00AF4AE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14:paraId="6532C116" w14:textId="4DC859DB" w:rsidR="00AF4AE0" w:rsidRPr="008620AB" w:rsidRDefault="00095B57" w:rsidP="00AF4A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20AB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5812" w:type="dxa"/>
          </w:tcPr>
          <w:p w14:paraId="67265616" w14:textId="3853EF60" w:rsidR="00AF4AE0" w:rsidRPr="008620AB" w:rsidRDefault="00AF4AE0" w:rsidP="00AF4A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sz w:val="20"/>
                <w:szCs w:val="20"/>
              </w:rPr>
              <w:t>Laktorium</w:t>
            </w:r>
          </w:p>
        </w:tc>
        <w:tc>
          <w:tcPr>
            <w:tcW w:w="5670" w:type="dxa"/>
            <w:vAlign w:val="bottom"/>
          </w:tcPr>
          <w:p w14:paraId="44C175D0" w14:textId="77777777" w:rsidR="00AF4AE0" w:rsidRPr="008620AB" w:rsidRDefault="00AF4AE0" w:rsidP="00AF4A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Kepala Subbagian Tata Usaha &amp; Rumah Tangga</w:t>
            </w:r>
          </w:p>
        </w:tc>
        <w:tc>
          <w:tcPr>
            <w:tcW w:w="3402" w:type="dxa"/>
          </w:tcPr>
          <w:p w14:paraId="4CD19503" w14:textId="77777777" w:rsidR="00AF4AE0" w:rsidRPr="008620AB" w:rsidRDefault="00AF4AE0" w:rsidP="00AF4AE0">
            <w:pPr>
              <w:pStyle w:val="ListParagraph"/>
              <w:ind w:left="-108"/>
              <w:jc w:val="center"/>
              <w:rPr>
                <w:rFonts w:cstheme="minorHAnsi"/>
                <w:b/>
                <w:sz w:val="20"/>
                <w:szCs w:val="20"/>
                <w:lang w:val="id-ID"/>
              </w:rPr>
            </w:pPr>
          </w:p>
        </w:tc>
      </w:tr>
      <w:tr w:rsidR="00A443E8" w:rsidRPr="008620AB" w14:paraId="2F0AB4DD" w14:textId="77777777" w:rsidTr="00F36593">
        <w:trPr>
          <w:trHeight w:hRule="exact" w:val="284"/>
        </w:trPr>
        <w:tc>
          <w:tcPr>
            <w:tcW w:w="1022" w:type="dxa"/>
            <w:vAlign w:val="bottom"/>
          </w:tcPr>
          <w:p w14:paraId="200CC76D" w14:textId="77777777" w:rsidR="00A443E8" w:rsidRPr="008620AB" w:rsidRDefault="00A443E8" w:rsidP="00A443E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14:paraId="254B6B27" w14:textId="1A2BFFCD" w:rsidR="00A443E8" w:rsidRPr="008620AB" w:rsidRDefault="00A443E8" w:rsidP="00A443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20AB">
              <w:rPr>
                <w:rFonts w:cstheme="minorHAnsi"/>
                <w:b/>
                <w:sz w:val="20"/>
                <w:szCs w:val="20"/>
              </w:rPr>
              <w:t>II</w:t>
            </w:r>
          </w:p>
        </w:tc>
        <w:tc>
          <w:tcPr>
            <w:tcW w:w="5812" w:type="dxa"/>
          </w:tcPr>
          <w:p w14:paraId="595A86BE" w14:textId="00743AFC" w:rsidR="00A443E8" w:rsidRPr="008620AB" w:rsidRDefault="00A443E8" w:rsidP="00A443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sz w:val="20"/>
                <w:szCs w:val="20"/>
              </w:rPr>
              <w:t>Toilet Pria</w:t>
            </w:r>
          </w:p>
        </w:tc>
        <w:tc>
          <w:tcPr>
            <w:tcW w:w="5670" w:type="dxa"/>
            <w:vAlign w:val="bottom"/>
          </w:tcPr>
          <w:p w14:paraId="00EFFD1F" w14:textId="6DB364EF" w:rsidR="00A443E8" w:rsidRPr="008620AB" w:rsidRDefault="00A443E8" w:rsidP="00A443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Kepala Subbagian Tata Usaha &amp; Rumah Tangga</w:t>
            </w:r>
          </w:p>
        </w:tc>
        <w:tc>
          <w:tcPr>
            <w:tcW w:w="3402" w:type="dxa"/>
          </w:tcPr>
          <w:p w14:paraId="11CE366D" w14:textId="77777777" w:rsidR="00A443E8" w:rsidRPr="008620AB" w:rsidRDefault="00A443E8" w:rsidP="00A443E8">
            <w:pPr>
              <w:pStyle w:val="ListParagraph"/>
              <w:ind w:left="-108"/>
              <w:jc w:val="center"/>
              <w:rPr>
                <w:rFonts w:cstheme="minorHAnsi"/>
                <w:b/>
                <w:sz w:val="20"/>
                <w:szCs w:val="20"/>
                <w:lang w:val="id-ID"/>
              </w:rPr>
            </w:pPr>
          </w:p>
        </w:tc>
      </w:tr>
      <w:tr w:rsidR="00A443E8" w:rsidRPr="008620AB" w14:paraId="286C45ED" w14:textId="77777777" w:rsidTr="00F36593">
        <w:trPr>
          <w:trHeight w:hRule="exact" w:val="284"/>
        </w:trPr>
        <w:tc>
          <w:tcPr>
            <w:tcW w:w="1022" w:type="dxa"/>
            <w:vAlign w:val="bottom"/>
          </w:tcPr>
          <w:p w14:paraId="68DBEB9D" w14:textId="3FBD0371" w:rsidR="00A443E8" w:rsidRPr="008620AB" w:rsidRDefault="00A443E8" w:rsidP="00A443E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14:paraId="57EACB1D" w14:textId="3692DBD6" w:rsidR="00A443E8" w:rsidRPr="008620AB" w:rsidRDefault="00A443E8" w:rsidP="00A443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20AB">
              <w:rPr>
                <w:rFonts w:cstheme="minorHAnsi"/>
                <w:b/>
                <w:sz w:val="20"/>
                <w:szCs w:val="20"/>
              </w:rPr>
              <w:t>II</w:t>
            </w:r>
          </w:p>
        </w:tc>
        <w:tc>
          <w:tcPr>
            <w:tcW w:w="5812" w:type="dxa"/>
          </w:tcPr>
          <w:p w14:paraId="657EF2A5" w14:textId="6B00B2C3" w:rsidR="00A443E8" w:rsidRPr="008620AB" w:rsidRDefault="00A443E8" w:rsidP="00A443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sz w:val="20"/>
                <w:szCs w:val="20"/>
              </w:rPr>
              <w:t>Toilet Wanita</w:t>
            </w:r>
          </w:p>
        </w:tc>
        <w:tc>
          <w:tcPr>
            <w:tcW w:w="5670" w:type="dxa"/>
            <w:vAlign w:val="bottom"/>
          </w:tcPr>
          <w:p w14:paraId="522F9F59" w14:textId="251A714A" w:rsidR="00A443E8" w:rsidRPr="008620AB" w:rsidRDefault="00A443E8" w:rsidP="00A443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Kepala Subbagian Tata Usaha &amp; Rumah Tangga</w:t>
            </w:r>
          </w:p>
        </w:tc>
        <w:tc>
          <w:tcPr>
            <w:tcW w:w="3402" w:type="dxa"/>
          </w:tcPr>
          <w:p w14:paraId="0800F965" w14:textId="77777777" w:rsidR="00A443E8" w:rsidRPr="008620AB" w:rsidRDefault="00A443E8" w:rsidP="00A443E8">
            <w:pPr>
              <w:pStyle w:val="ListParagraph"/>
              <w:ind w:left="-108"/>
              <w:jc w:val="center"/>
              <w:rPr>
                <w:rFonts w:cstheme="minorHAnsi"/>
                <w:b/>
                <w:sz w:val="20"/>
                <w:szCs w:val="20"/>
                <w:lang w:val="id-ID"/>
              </w:rPr>
            </w:pPr>
          </w:p>
        </w:tc>
      </w:tr>
      <w:tr w:rsidR="00A443E8" w:rsidRPr="008620AB" w14:paraId="1D53755C" w14:textId="77777777" w:rsidTr="00F36593">
        <w:trPr>
          <w:trHeight w:hRule="exact" w:val="284"/>
        </w:trPr>
        <w:tc>
          <w:tcPr>
            <w:tcW w:w="1022" w:type="dxa"/>
            <w:vAlign w:val="bottom"/>
          </w:tcPr>
          <w:p w14:paraId="4523C4A2" w14:textId="316680FF" w:rsidR="00A443E8" w:rsidRPr="008620AB" w:rsidRDefault="00A443E8" w:rsidP="00A443E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14:paraId="083B5452" w14:textId="3B086BF9" w:rsidR="00A443E8" w:rsidRPr="008620AB" w:rsidRDefault="00A443E8" w:rsidP="00A443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20AB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5812" w:type="dxa"/>
          </w:tcPr>
          <w:p w14:paraId="671E7C9E" w14:textId="124B16CB" w:rsidR="00A443E8" w:rsidRPr="008620AB" w:rsidRDefault="00A443E8" w:rsidP="00A443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sz w:val="20"/>
                <w:szCs w:val="20"/>
              </w:rPr>
              <w:t>Toilet Difabel</w:t>
            </w:r>
          </w:p>
        </w:tc>
        <w:tc>
          <w:tcPr>
            <w:tcW w:w="5670" w:type="dxa"/>
            <w:vAlign w:val="bottom"/>
          </w:tcPr>
          <w:p w14:paraId="179FA765" w14:textId="52C379F1" w:rsidR="00A443E8" w:rsidRPr="008620AB" w:rsidRDefault="00A443E8" w:rsidP="00A443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Kepala Subbagian Tata Usaha &amp; Rumah Tangga</w:t>
            </w:r>
          </w:p>
        </w:tc>
        <w:tc>
          <w:tcPr>
            <w:tcW w:w="3402" w:type="dxa"/>
          </w:tcPr>
          <w:p w14:paraId="62E59A0B" w14:textId="77777777" w:rsidR="00A443E8" w:rsidRPr="008620AB" w:rsidRDefault="00A443E8" w:rsidP="00A443E8">
            <w:pPr>
              <w:pStyle w:val="ListParagraph"/>
              <w:ind w:left="-108"/>
              <w:jc w:val="center"/>
              <w:rPr>
                <w:rFonts w:cstheme="minorHAnsi"/>
                <w:b/>
                <w:sz w:val="20"/>
                <w:szCs w:val="20"/>
                <w:lang w:val="id-ID"/>
              </w:rPr>
            </w:pPr>
          </w:p>
        </w:tc>
      </w:tr>
      <w:tr w:rsidR="00A443E8" w:rsidRPr="008620AB" w14:paraId="0AE64AFA" w14:textId="77777777" w:rsidTr="00F36593">
        <w:trPr>
          <w:trHeight w:hRule="exact" w:val="284"/>
        </w:trPr>
        <w:tc>
          <w:tcPr>
            <w:tcW w:w="1022" w:type="dxa"/>
            <w:vAlign w:val="bottom"/>
          </w:tcPr>
          <w:p w14:paraId="1A744D68" w14:textId="05EF968A" w:rsidR="00A443E8" w:rsidRPr="008620AB" w:rsidRDefault="00A443E8" w:rsidP="00A443E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14:paraId="7ACA4D58" w14:textId="4D22F105" w:rsidR="00A443E8" w:rsidRPr="008620AB" w:rsidRDefault="00A443E8" w:rsidP="00A443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20AB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5812" w:type="dxa"/>
          </w:tcPr>
          <w:p w14:paraId="3E061C82" w14:textId="14FC575C" w:rsidR="00A443E8" w:rsidRPr="008620AB" w:rsidRDefault="00A443E8" w:rsidP="00A443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sz w:val="20"/>
                <w:szCs w:val="20"/>
              </w:rPr>
              <w:t>Bendahara</w:t>
            </w:r>
          </w:p>
        </w:tc>
        <w:tc>
          <w:tcPr>
            <w:tcW w:w="5670" w:type="dxa"/>
            <w:vAlign w:val="bottom"/>
          </w:tcPr>
          <w:p w14:paraId="0B8084AA" w14:textId="2E9A8D50" w:rsidR="00A443E8" w:rsidRPr="008620AB" w:rsidRDefault="00A443E8" w:rsidP="00A443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Bendahara</w:t>
            </w:r>
          </w:p>
        </w:tc>
        <w:tc>
          <w:tcPr>
            <w:tcW w:w="3402" w:type="dxa"/>
          </w:tcPr>
          <w:p w14:paraId="5C6E34A3" w14:textId="77777777" w:rsidR="00A443E8" w:rsidRPr="008620AB" w:rsidRDefault="00A443E8" w:rsidP="00A443E8">
            <w:pPr>
              <w:pStyle w:val="ListParagraph"/>
              <w:ind w:left="-108"/>
              <w:jc w:val="center"/>
              <w:rPr>
                <w:rFonts w:cstheme="minorHAnsi"/>
                <w:b/>
                <w:sz w:val="20"/>
                <w:szCs w:val="20"/>
                <w:lang w:val="id-ID"/>
              </w:rPr>
            </w:pPr>
          </w:p>
        </w:tc>
      </w:tr>
      <w:tr w:rsidR="00A443E8" w:rsidRPr="008620AB" w14:paraId="4CC4C7AF" w14:textId="77777777" w:rsidTr="00F36593">
        <w:trPr>
          <w:trHeight w:hRule="exact" w:val="284"/>
        </w:trPr>
        <w:tc>
          <w:tcPr>
            <w:tcW w:w="1022" w:type="dxa"/>
            <w:vAlign w:val="bottom"/>
          </w:tcPr>
          <w:p w14:paraId="16193E49" w14:textId="61DDFA50" w:rsidR="00A443E8" w:rsidRPr="008620AB" w:rsidRDefault="00A443E8" w:rsidP="00A443E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14:paraId="617732AF" w14:textId="5085242F" w:rsidR="00A443E8" w:rsidRPr="008620AB" w:rsidRDefault="00A443E8" w:rsidP="00A443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20AB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5812" w:type="dxa"/>
          </w:tcPr>
          <w:p w14:paraId="34E05E4F" w14:textId="111BC988" w:rsidR="00A443E8" w:rsidRPr="008620AB" w:rsidRDefault="00A443E8" w:rsidP="00A443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sz w:val="20"/>
                <w:szCs w:val="20"/>
              </w:rPr>
              <w:t>Mushalla</w:t>
            </w:r>
          </w:p>
        </w:tc>
        <w:tc>
          <w:tcPr>
            <w:tcW w:w="5670" w:type="dxa"/>
            <w:vAlign w:val="bottom"/>
          </w:tcPr>
          <w:p w14:paraId="1E8EC468" w14:textId="6BEC1729" w:rsidR="00A443E8" w:rsidRPr="008620AB" w:rsidRDefault="00A443E8" w:rsidP="00A443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Kepala Subbagian Tata Usaha &amp; Rumah Tangga</w:t>
            </w:r>
          </w:p>
        </w:tc>
        <w:tc>
          <w:tcPr>
            <w:tcW w:w="3402" w:type="dxa"/>
          </w:tcPr>
          <w:p w14:paraId="66119D19" w14:textId="77777777" w:rsidR="00A443E8" w:rsidRPr="008620AB" w:rsidRDefault="00A443E8" w:rsidP="00A443E8">
            <w:pPr>
              <w:pStyle w:val="ListParagraph"/>
              <w:ind w:left="-108"/>
              <w:jc w:val="center"/>
              <w:rPr>
                <w:rFonts w:cstheme="minorHAnsi"/>
                <w:b/>
                <w:sz w:val="20"/>
                <w:szCs w:val="20"/>
                <w:lang w:val="id-ID"/>
              </w:rPr>
            </w:pPr>
          </w:p>
        </w:tc>
      </w:tr>
      <w:tr w:rsidR="00A443E8" w:rsidRPr="008620AB" w14:paraId="567B26CB" w14:textId="77777777" w:rsidTr="00F36593">
        <w:trPr>
          <w:trHeight w:hRule="exact" w:val="284"/>
        </w:trPr>
        <w:tc>
          <w:tcPr>
            <w:tcW w:w="1022" w:type="dxa"/>
            <w:vAlign w:val="bottom"/>
          </w:tcPr>
          <w:p w14:paraId="6F0FC602" w14:textId="64EAF406" w:rsidR="00A443E8" w:rsidRPr="008620AB" w:rsidRDefault="00A443E8" w:rsidP="00A443E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14:paraId="4B2C24E6" w14:textId="1EC9F0F9" w:rsidR="00A443E8" w:rsidRPr="008620AB" w:rsidRDefault="00A443E8" w:rsidP="00A443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20AB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5812" w:type="dxa"/>
          </w:tcPr>
          <w:p w14:paraId="7790743A" w14:textId="4AA28AC7" w:rsidR="00A443E8" w:rsidRPr="008620AB" w:rsidRDefault="00A443E8" w:rsidP="00A443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sz w:val="20"/>
                <w:szCs w:val="20"/>
              </w:rPr>
              <w:t>Security</w:t>
            </w:r>
          </w:p>
        </w:tc>
        <w:tc>
          <w:tcPr>
            <w:tcW w:w="5670" w:type="dxa"/>
            <w:vAlign w:val="bottom"/>
          </w:tcPr>
          <w:p w14:paraId="7BC7CBC1" w14:textId="607CE275" w:rsidR="00A443E8" w:rsidRPr="008620AB" w:rsidRDefault="00A443E8" w:rsidP="00A443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Kepala Subbagian Tata Usaha &amp; Rumah Tangga</w:t>
            </w:r>
          </w:p>
        </w:tc>
        <w:tc>
          <w:tcPr>
            <w:tcW w:w="3402" w:type="dxa"/>
          </w:tcPr>
          <w:p w14:paraId="3AE0A087" w14:textId="77777777" w:rsidR="00A443E8" w:rsidRPr="008620AB" w:rsidRDefault="00A443E8" w:rsidP="00A443E8">
            <w:pPr>
              <w:pStyle w:val="ListParagraph"/>
              <w:ind w:left="-108"/>
              <w:jc w:val="center"/>
              <w:rPr>
                <w:rFonts w:cstheme="minorHAnsi"/>
                <w:b/>
                <w:sz w:val="20"/>
                <w:szCs w:val="20"/>
                <w:lang w:val="id-ID"/>
              </w:rPr>
            </w:pPr>
          </w:p>
        </w:tc>
      </w:tr>
      <w:tr w:rsidR="00A443E8" w:rsidRPr="008620AB" w14:paraId="7D9BD068" w14:textId="77777777" w:rsidTr="00F36593">
        <w:trPr>
          <w:trHeight w:hRule="exact" w:val="284"/>
        </w:trPr>
        <w:tc>
          <w:tcPr>
            <w:tcW w:w="1022" w:type="dxa"/>
            <w:vAlign w:val="bottom"/>
          </w:tcPr>
          <w:p w14:paraId="66FFB547" w14:textId="3ABC27E0" w:rsidR="00A443E8" w:rsidRPr="008620AB" w:rsidRDefault="00A443E8" w:rsidP="00A443E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14:paraId="7ADA4466" w14:textId="442E4863" w:rsidR="00A443E8" w:rsidRPr="008620AB" w:rsidRDefault="00A443E8" w:rsidP="00A443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20AB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5812" w:type="dxa"/>
          </w:tcPr>
          <w:p w14:paraId="227EF491" w14:textId="60E525A4" w:rsidR="00A443E8" w:rsidRPr="008620AB" w:rsidRDefault="00A443E8" w:rsidP="00A443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sz w:val="20"/>
                <w:szCs w:val="20"/>
              </w:rPr>
              <w:t>Genset</w:t>
            </w:r>
          </w:p>
        </w:tc>
        <w:tc>
          <w:tcPr>
            <w:tcW w:w="5670" w:type="dxa"/>
            <w:vAlign w:val="bottom"/>
          </w:tcPr>
          <w:p w14:paraId="7B792DB9" w14:textId="45A912A7" w:rsidR="00A443E8" w:rsidRPr="008620AB" w:rsidRDefault="00A443E8" w:rsidP="00A443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Kepala Subbagian Tata Usaha &amp; Rumah Tangga</w:t>
            </w:r>
          </w:p>
        </w:tc>
        <w:tc>
          <w:tcPr>
            <w:tcW w:w="3402" w:type="dxa"/>
          </w:tcPr>
          <w:p w14:paraId="72DC043F" w14:textId="77777777" w:rsidR="00A443E8" w:rsidRPr="008620AB" w:rsidRDefault="00A443E8" w:rsidP="00A443E8">
            <w:pPr>
              <w:pStyle w:val="ListParagraph"/>
              <w:ind w:left="-108"/>
              <w:jc w:val="center"/>
              <w:rPr>
                <w:rFonts w:cstheme="minorHAnsi"/>
                <w:b/>
                <w:sz w:val="20"/>
                <w:szCs w:val="20"/>
                <w:lang w:val="id-ID"/>
              </w:rPr>
            </w:pPr>
          </w:p>
        </w:tc>
      </w:tr>
      <w:tr w:rsidR="00A443E8" w:rsidRPr="008620AB" w14:paraId="1ADEAE98" w14:textId="77777777" w:rsidTr="00F36593">
        <w:trPr>
          <w:trHeight w:hRule="exact" w:val="284"/>
        </w:trPr>
        <w:tc>
          <w:tcPr>
            <w:tcW w:w="1022" w:type="dxa"/>
            <w:vAlign w:val="bottom"/>
          </w:tcPr>
          <w:p w14:paraId="0FCA0724" w14:textId="7AD5D621" w:rsidR="00A443E8" w:rsidRPr="008620AB" w:rsidRDefault="00A443E8" w:rsidP="00A443E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14:paraId="5480A593" w14:textId="3E9BE631" w:rsidR="00A443E8" w:rsidRPr="008620AB" w:rsidRDefault="00A443E8" w:rsidP="00A443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20AB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5812" w:type="dxa"/>
          </w:tcPr>
          <w:p w14:paraId="665CECC4" w14:textId="618BBBA0" w:rsidR="00A443E8" w:rsidRPr="008620AB" w:rsidRDefault="00A443E8" w:rsidP="00A443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sz w:val="20"/>
                <w:szCs w:val="20"/>
              </w:rPr>
              <w:t>Pompa Air</w:t>
            </w:r>
          </w:p>
        </w:tc>
        <w:tc>
          <w:tcPr>
            <w:tcW w:w="5670" w:type="dxa"/>
            <w:vAlign w:val="bottom"/>
          </w:tcPr>
          <w:p w14:paraId="15F3F86B" w14:textId="710F1951" w:rsidR="00A443E8" w:rsidRPr="008620AB" w:rsidRDefault="00A443E8" w:rsidP="00A443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Kepala Subbagian Tata Usaha &amp; Rumah Tangga</w:t>
            </w:r>
          </w:p>
        </w:tc>
        <w:tc>
          <w:tcPr>
            <w:tcW w:w="3402" w:type="dxa"/>
          </w:tcPr>
          <w:p w14:paraId="4B8DD2D9" w14:textId="77777777" w:rsidR="00A443E8" w:rsidRPr="008620AB" w:rsidRDefault="00A443E8" w:rsidP="00A443E8">
            <w:pPr>
              <w:pStyle w:val="ListParagraph"/>
              <w:ind w:left="-108"/>
              <w:jc w:val="center"/>
              <w:rPr>
                <w:rFonts w:cstheme="minorHAnsi"/>
                <w:b/>
                <w:sz w:val="20"/>
                <w:szCs w:val="20"/>
                <w:lang w:val="id-ID"/>
              </w:rPr>
            </w:pPr>
          </w:p>
        </w:tc>
      </w:tr>
      <w:tr w:rsidR="00A443E8" w:rsidRPr="008620AB" w14:paraId="759B1045" w14:textId="77777777" w:rsidTr="00D32960">
        <w:trPr>
          <w:trHeight w:hRule="exact" w:val="284"/>
        </w:trPr>
        <w:tc>
          <w:tcPr>
            <w:tcW w:w="1022" w:type="dxa"/>
            <w:vAlign w:val="bottom"/>
          </w:tcPr>
          <w:p w14:paraId="61608D3E" w14:textId="132C1336" w:rsidR="00A443E8" w:rsidRPr="008620AB" w:rsidRDefault="00A443E8" w:rsidP="00A443E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0" w:type="dxa"/>
          </w:tcPr>
          <w:p w14:paraId="50177471" w14:textId="7DDAB2AC" w:rsidR="00A443E8" w:rsidRPr="008620AB" w:rsidRDefault="00A443E8" w:rsidP="00A443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20AB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5812" w:type="dxa"/>
          </w:tcPr>
          <w:p w14:paraId="2EDAE2A0" w14:textId="0CC2972E" w:rsidR="00A443E8" w:rsidRPr="008620AB" w:rsidRDefault="00A443E8" w:rsidP="00A443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sz w:val="20"/>
                <w:szCs w:val="20"/>
              </w:rPr>
              <w:t>Parkir Mobil Hakim</w:t>
            </w:r>
          </w:p>
        </w:tc>
        <w:tc>
          <w:tcPr>
            <w:tcW w:w="5670" w:type="dxa"/>
            <w:vAlign w:val="bottom"/>
          </w:tcPr>
          <w:p w14:paraId="1E34EA38" w14:textId="6B4B24D8" w:rsidR="00A443E8" w:rsidRPr="008620AB" w:rsidRDefault="00A443E8" w:rsidP="00A443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Kepala Subbagian Tata Usaha &amp; Rumah Tangga</w:t>
            </w:r>
          </w:p>
        </w:tc>
        <w:tc>
          <w:tcPr>
            <w:tcW w:w="3402" w:type="dxa"/>
          </w:tcPr>
          <w:p w14:paraId="6F0A34DE" w14:textId="77777777" w:rsidR="00A443E8" w:rsidRPr="008620AB" w:rsidRDefault="00A443E8" w:rsidP="00A443E8">
            <w:pPr>
              <w:pStyle w:val="ListParagraph"/>
              <w:ind w:left="-108"/>
              <w:jc w:val="center"/>
              <w:rPr>
                <w:rFonts w:cstheme="minorHAnsi"/>
                <w:b/>
                <w:sz w:val="20"/>
                <w:szCs w:val="20"/>
                <w:lang w:val="id-ID"/>
              </w:rPr>
            </w:pPr>
          </w:p>
        </w:tc>
      </w:tr>
      <w:tr w:rsidR="00A443E8" w:rsidRPr="008620AB" w14:paraId="269E4157" w14:textId="77777777" w:rsidTr="00D32960">
        <w:trPr>
          <w:trHeight w:hRule="exact" w:val="284"/>
        </w:trPr>
        <w:tc>
          <w:tcPr>
            <w:tcW w:w="1022" w:type="dxa"/>
            <w:vAlign w:val="bottom"/>
          </w:tcPr>
          <w:p w14:paraId="46E0ED18" w14:textId="4E7E7C14" w:rsidR="00A443E8" w:rsidRPr="008620AB" w:rsidRDefault="00A443E8" w:rsidP="00A443E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14:paraId="3DF48B55" w14:textId="4A057EA0" w:rsidR="00A443E8" w:rsidRPr="008620AB" w:rsidRDefault="00A443E8" w:rsidP="00A443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20AB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5812" w:type="dxa"/>
          </w:tcPr>
          <w:p w14:paraId="69921F02" w14:textId="202E68EC" w:rsidR="00A443E8" w:rsidRPr="008620AB" w:rsidRDefault="00A443E8" w:rsidP="00A443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sz w:val="20"/>
                <w:szCs w:val="20"/>
              </w:rPr>
              <w:t>Parkir Mobil Dinas</w:t>
            </w:r>
          </w:p>
        </w:tc>
        <w:tc>
          <w:tcPr>
            <w:tcW w:w="5670" w:type="dxa"/>
            <w:vAlign w:val="bottom"/>
          </w:tcPr>
          <w:p w14:paraId="25BC757B" w14:textId="3CD16C61" w:rsidR="00A443E8" w:rsidRPr="008620AB" w:rsidRDefault="00A443E8" w:rsidP="00A443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Kepala Subbagian Tata Usaha &amp; Rumah Tangga</w:t>
            </w:r>
          </w:p>
        </w:tc>
        <w:tc>
          <w:tcPr>
            <w:tcW w:w="3402" w:type="dxa"/>
          </w:tcPr>
          <w:p w14:paraId="49F3BCC9" w14:textId="77777777" w:rsidR="00A443E8" w:rsidRPr="008620AB" w:rsidRDefault="00A443E8" w:rsidP="00A443E8">
            <w:pPr>
              <w:pStyle w:val="ListParagraph"/>
              <w:ind w:left="-108"/>
              <w:jc w:val="center"/>
              <w:rPr>
                <w:rFonts w:cstheme="minorHAnsi"/>
                <w:b/>
                <w:sz w:val="20"/>
                <w:szCs w:val="20"/>
                <w:lang w:val="id-ID"/>
              </w:rPr>
            </w:pPr>
          </w:p>
        </w:tc>
      </w:tr>
      <w:tr w:rsidR="00A443E8" w:rsidRPr="008620AB" w14:paraId="5C290761" w14:textId="77777777" w:rsidTr="00D32960">
        <w:trPr>
          <w:trHeight w:hRule="exact" w:val="284"/>
        </w:trPr>
        <w:tc>
          <w:tcPr>
            <w:tcW w:w="1022" w:type="dxa"/>
            <w:vAlign w:val="bottom"/>
          </w:tcPr>
          <w:p w14:paraId="49C54518" w14:textId="6E47E125" w:rsidR="00A443E8" w:rsidRPr="008620AB" w:rsidRDefault="00A443E8" w:rsidP="00A443E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14:paraId="2FF88C1A" w14:textId="4FD789A1" w:rsidR="00A443E8" w:rsidRPr="008620AB" w:rsidRDefault="00A443E8" w:rsidP="00A443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20AB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5812" w:type="dxa"/>
          </w:tcPr>
          <w:p w14:paraId="6D2387E0" w14:textId="2F7BFBD4" w:rsidR="00A443E8" w:rsidRPr="008620AB" w:rsidRDefault="00A443E8" w:rsidP="00A443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sz w:val="20"/>
                <w:szCs w:val="20"/>
              </w:rPr>
              <w:t>Parkir Mobil Pegawai</w:t>
            </w:r>
          </w:p>
        </w:tc>
        <w:tc>
          <w:tcPr>
            <w:tcW w:w="5670" w:type="dxa"/>
            <w:vAlign w:val="bottom"/>
          </w:tcPr>
          <w:p w14:paraId="072092B1" w14:textId="49378D18" w:rsidR="00A443E8" w:rsidRPr="008620AB" w:rsidRDefault="00A443E8" w:rsidP="00A443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Kepala Subbagian Tata Usaha &amp; Rumah Tangga</w:t>
            </w:r>
          </w:p>
        </w:tc>
        <w:tc>
          <w:tcPr>
            <w:tcW w:w="3402" w:type="dxa"/>
          </w:tcPr>
          <w:p w14:paraId="07A83C96" w14:textId="77777777" w:rsidR="00A443E8" w:rsidRPr="008620AB" w:rsidRDefault="00A443E8" w:rsidP="00A443E8">
            <w:pPr>
              <w:pStyle w:val="ListParagraph"/>
              <w:ind w:left="-108"/>
              <w:jc w:val="center"/>
              <w:rPr>
                <w:rFonts w:cstheme="minorHAnsi"/>
                <w:b/>
                <w:sz w:val="20"/>
                <w:szCs w:val="20"/>
                <w:lang w:val="id-ID"/>
              </w:rPr>
            </w:pPr>
          </w:p>
        </w:tc>
      </w:tr>
      <w:tr w:rsidR="00A443E8" w:rsidRPr="008620AB" w14:paraId="2217BAE5" w14:textId="77777777" w:rsidTr="00D32960">
        <w:trPr>
          <w:trHeight w:hRule="exact" w:val="284"/>
        </w:trPr>
        <w:tc>
          <w:tcPr>
            <w:tcW w:w="1022" w:type="dxa"/>
            <w:vAlign w:val="bottom"/>
          </w:tcPr>
          <w:p w14:paraId="04474D31" w14:textId="34B81A3A" w:rsidR="00A443E8" w:rsidRPr="008620AB" w:rsidRDefault="00A443E8" w:rsidP="00A443E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14:paraId="3E68FFDB" w14:textId="1AC7C699" w:rsidR="00A443E8" w:rsidRPr="008620AB" w:rsidRDefault="00A443E8" w:rsidP="00A443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20AB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5812" w:type="dxa"/>
          </w:tcPr>
          <w:p w14:paraId="5D2C5118" w14:textId="4278C28A" w:rsidR="00A443E8" w:rsidRPr="008620AB" w:rsidRDefault="00A443E8" w:rsidP="00A443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sz w:val="20"/>
                <w:szCs w:val="20"/>
              </w:rPr>
              <w:t>Parkir Mobil Tamu</w:t>
            </w:r>
          </w:p>
        </w:tc>
        <w:tc>
          <w:tcPr>
            <w:tcW w:w="5670" w:type="dxa"/>
            <w:vAlign w:val="bottom"/>
          </w:tcPr>
          <w:p w14:paraId="082FEC13" w14:textId="732CB2F9" w:rsidR="00A443E8" w:rsidRPr="008620AB" w:rsidRDefault="00A443E8" w:rsidP="00A443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Kepala Subbagian Tata Usaha &amp; Rumah Tangga</w:t>
            </w:r>
          </w:p>
        </w:tc>
        <w:tc>
          <w:tcPr>
            <w:tcW w:w="3402" w:type="dxa"/>
          </w:tcPr>
          <w:p w14:paraId="31804D06" w14:textId="77777777" w:rsidR="00A443E8" w:rsidRPr="008620AB" w:rsidRDefault="00A443E8" w:rsidP="00A443E8">
            <w:pPr>
              <w:pStyle w:val="ListParagraph"/>
              <w:ind w:left="-108"/>
              <w:jc w:val="center"/>
              <w:rPr>
                <w:rFonts w:cstheme="minorHAnsi"/>
                <w:b/>
                <w:sz w:val="20"/>
                <w:szCs w:val="20"/>
                <w:lang w:val="id-ID"/>
              </w:rPr>
            </w:pPr>
          </w:p>
        </w:tc>
      </w:tr>
      <w:tr w:rsidR="00A443E8" w:rsidRPr="008620AB" w14:paraId="76727FBD" w14:textId="77777777" w:rsidTr="00D32960">
        <w:trPr>
          <w:trHeight w:hRule="exact" w:val="284"/>
        </w:trPr>
        <w:tc>
          <w:tcPr>
            <w:tcW w:w="1022" w:type="dxa"/>
            <w:vAlign w:val="bottom"/>
          </w:tcPr>
          <w:p w14:paraId="6717ED98" w14:textId="5B489C4A" w:rsidR="00A443E8" w:rsidRPr="008620AB" w:rsidRDefault="00A443E8" w:rsidP="00A443E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14:paraId="1C02C90C" w14:textId="7D1A9EA4" w:rsidR="00A443E8" w:rsidRPr="008620AB" w:rsidRDefault="00A443E8" w:rsidP="00A443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20AB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5812" w:type="dxa"/>
          </w:tcPr>
          <w:p w14:paraId="31E78942" w14:textId="2DCC0FC3" w:rsidR="00A443E8" w:rsidRPr="008620AB" w:rsidRDefault="00A443E8" w:rsidP="00A443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sz w:val="20"/>
                <w:szCs w:val="20"/>
              </w:rPr>
              <w:t>Parkir Mobil Difabel</w:t>
            </w:r>
          </w:p>
        </w:tc>
        <w:tc>
          <w:tcPr>
            <w:tcW w:w="5670" w:type="dxa"/>
            <w:vAlign w:val="bottom"/>
          </w:tcPr>
          <w:p w14:paraId="1A896FC9" w14:textId="14DAF1D2" w:rsidR="00A443E8" w:rsidRPr="008620AB" w:rsidRDefault="00A443E8" w:rsidP="00A443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Kepala Subbagian Tata Usaha &amp; Rumah Tangga</w:t>
            </w:r>
          </w:p>
        </w:tc>
        <w:tc>
          <w:tcPr>
            <w:tcW w:w="3402" w:type="dxa"/>
          </w:tcPr>
          <w:p w14:paraId="25923E73" w14:textId="77777777" w:rsidR="00A443E8" w:rsidRPr="008620AB" w:rsidRDefault="00A443E8" w:rsidP="00A443E8">
            <w:pPr>
              <w:pStyle w:val="ListParagraph"/>
              <w:ind w:left="-108"/>
              <w:jc w:val="center"/>
              <w:rPr>
                <w:rFonts w:cstheme="minorHAnsi"/>
                <w:b/>
                <w:sz w:val="20"/>
                <w:szCs w:val="20"/>
                <w:lang w:val="id-ID"/>
              </w:rPr>
            </w:pPr>
          </w:p>
        </w:tc>
      </w:tr>
      <w:tr w:rsidR="00A443E8" w:rsidRPr="008620AB" w14:paraId="737A9A1C" w14:textId="77777777" w:rsidTr="00D32960">
        <w:trPr>
          <w:trHeight w:hRule="exact" w:val="284"/>
        </w:trPr>
        <w:tc>
          <w:tcPr>
            <w:tcW w:w="1022" w:type="dxa"/>
            <w:vAlign w:val="bottom"/>
          </w:tcPr>
          <w:p w14:paraId="4FA50FF4" w14:textId="2BA65702" w:rsidR="00A443E8" w:rsidRPr="008620AB" w:rsidRDefault="00A443E8" w:rsidP="00A443E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</w:tcPr>
          <w:p w14:paraId="0A61F1CA" w14:textId="0144E93A" w:rsidR="00A443E8" w:rsidRPr="008620AB" w:rsidRDefault="00A443E8" w:rsidP="00A443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20AB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5812" w:type="dxa"/>
          </w:tcPr>
          <w:p w14:paraId="6A85864E" w14:textId="08856756" w:rsidR="00A443E8" w:rsidRPr="008620AB" w:rsidRDefault="00A443E8" w:rsidP="00A443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sz w:val="20"/>
                <w:szCs w:val="20"/>
              </w:rPr>
              <w:t>Parkir Kendaraan Roda 2</w:t>
            </w:r>
          </w:p>
        </w:tc>
        <w:tc>
          <w:tcPr>
            <w:tcW w:w="5670" w:type="dxa"/>
            <w:vAlign w:val="bottom"/>
          </w:tcPr>
          <w:p w14:paraId="1F7E59D2" w14:textId="2E7BC667" w:rsidR="00A443E8" w:rsidRPr="008620AB" w:rsidRDefault="00A443E8" w:rsidP="00A443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Kepala Subbagian Tata Usaha &amp; Rumah Tangga</w:t>
            </w:r>
          </w:p>
        </w:tc>
        <w:tc>
          <w:tcPr>
            <w:tcW w:w="3402" w:type="dxa"/>
          </w:tcPr>
          <w:p w14:paraId="4D488DF4" w14:textId="77777777" w:rsidR="00A443E8" w:rsidRPr="008620AB" w:rsidRDefault="00A443E8" w:rsidP="00A443E8">
            <w:pPr>
              <w:pStyle w:val="ListParagraph"/>
              <w:ind w:left="-108"/>
              <w:jc w:val="center"/>
              <w:rPr>
                <w:rFonts w:cstheme="minorHAnsi"/>
                <w:b/>
                <w:sz w:val="20"/>
                <w:szCs w:val="20"/>
                <w:lang w:val="id-ID"/>
              </w:rPr>
            </w:pPr>
          </w:p>
        </w:tc>
      </w:tr>
      <w:tr w:rsidR="00A443E8" w:rsidRPr="008620AB" w14:paraId="1950BCF3" w14:textId="77777777" w:rsidTr="00D32960">
        <w:trPr>
          <w:trHeight w:hRule="exact" w:val="284"/>
        </w:trPr>
        <w:tc>
          <w:tcPr>
            <w:tcW w:w="1022" w:type="dxa"/>
            <w:vAlign w:val="bottom"/>
          </w:tcPr>
          <w:p w14:paraId="7806F351" w14:textId="5FEF8302" w:rsidR="00A443E8" w:rsidRPr="008620AB" w:rsidRDefault="00A443E8" w:rsidP="00A443E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0" w:type="dxa"/>
          </w:tcPr>
          <w:p w14:paraId="3DB15F04" w14:textId="4BB3FC0F" w:rsidR="00A443E8" w:rsidRPr="008620AB" w:rsidRDefault="00A443E8" w:rsidP="00A443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20AB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5812" w:type="dxa"/>
          </w:tcPr>
          <w:p w14:paraId="5896E834" w14:textId="00DA0A44" w:rsidR="00A443E8" w:rsidRPr="008620AB" w:rsidRDefault="00A443E8" w:rsidP="00A443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sz w:val="20"/>
                <w:szCs w:val="20"/>
              </w:rPr>
              <w:t>Plaza</w:t>
            </w:r>
          </w:p>
        </w:tc>
        <w:tc>
          <w:tcPr>
            <w:tcW w:w="5670" w:type="dxa"/>
            <w:vAlign w:val="bottom"/>
          </w:tcPr>
          <w:p w14:paraId="3057053C" w14:textId="5D773156" w:rsidR="00A443E8" w:rsidRPr="008620AB" w:rsidRDefault="00A443E8" w:rsidP="00A443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Kepala Subbagian Tata Usaha &amp; Rumah Tangga</w:t>
            </w:r>
          </w:p>
        </w:tc>
        <w:tc>
          <w:tcPr>
            <w:tcW w:w="3402" w:type="dxa"/>
          </w:tcPr>
          <w:p w14:paraId="15708952" w14:textId="77777777" w:rsidR="00A443E8" w:rsidRPr="008620AB" w:rsidRDefault="00A443E8" w:rsidP="00A443E8">
            <w:pPr>
              <w:pStyle w:val="ListParagraph"/>
              <w:ind w:left="-108"/>
              <w:jc w:val="center"/>
              <w:rPr>
                <w:rFonts w:cstheme="minorHAnsi"/>
                <w:b/>
                <w:sz w:val="20"/>
                <w:szCs w:val="20"/>
                <w:lang w:val="id-ID"/>
              </w:rPr>
            </w:pPr>
          </w:p>
        </w:tc>
      </w:tr>
      <w:tr w:rsidR="00A443E8" w:rsidRPr="008620AB" w14:paraId="0442711F" w14:textId="77777777" w:rsidTr="00D32960">
        <w:trPr>
          <w:trHeight w:hRule="exact" w:val="284"/>
        </w:trPr>
        <w:tc>
          <w:tcPr>
            <w:tcW w:w="1022" w:type="dxa"/>
            <w:vAlign w:val="bottom"/>
          </w:tcPr>
          <w:p w14:paraId="3D1FF5EC" w14:textId="4A7CA55E" w:rsidR="00A443E8" w:rsidRPr="008620AB" w:rsidRDefault="00A443E8" w:rsidP="00A443E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14:paraId="0E2A2372" w14:textId="52D9A8CF" w:rsidR="00A443E8" w:rsidRPr="008620AB" w:rsidRDefault="00A443E8" w:rsidP="00A443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20AB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5812" w:type="dxa"/>
          </w:tcPr>
          <w:p w14:paraId="019E958C" w14:textId="47C872C6" w:rsidR="00A443E8" w:rsidRPr="008620AB" w:rsidRDefault="00A443E8" w:rsidP="00A443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sz w:val="20"/>
                <w:szCs w:val="20"/>
              </w:rPr>
              <w:t>Smoking Area</w:t>
            </w:r>
          </w:p>
        </w:tc>
        <w:tc>
          <w:tcPr>
            <w:tcW w:w="5670" w:type="dxa"/>
            <w:vAlign w:val="bottom"/>
          </w:tcPr>
          <w:p w14:paraId="3BDBDA20" w14:textId="40AC9ADE" w:rsidR="00A443E8" w:rsidRPr="008620AB" w:rsidRDefault="00A443E8" w:rsidP="00A443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0AB">
              <w:rPr>
                <w:rFonts w:ascii="Calibri" w:hAnsi="Calibri" w:cs="Calibri"/>
                <w:color w:val="000000"/>
                <w:sz w:val="20"/>
                <w:szCs w:val="20"/>
              </w:rPr>
              <w:t>Kepala Subbagian Tata Usaha &amp; Rumah Tangga</w:t>
            </w:r>
          </w:p>
        </w:tc>
        <w:tc>
          <w:tcPr>
            <w:tcW w:w="3402" w:type="dxa"/>
          </w:tcPr>
          <w:p w14:paraId="7C4BD54A" w14:textId="77777777" w:rsidR="00A443E8" w:rsidRPr="008620AB" w:rsidRDefault="00A443E8" w:rsidP="00A443E8">
            <w:pPr>
              <w:pStyle w:val="ListParagraph"/>
              <w:ind w:left="-108"/>
              <w:jc w:val="center"/>
              <w:rPr>
                <w:rFonts w:cstheme="minorHAnsi"/>
                <w:b/>
                <w:sz w:val="20"/>
                <w:szCs w:val="20"/>
                <w:lang w:val="id-ID"/>
              </w:rPr>
            </w:pPr>
          </w:p>
        </w:tc>
      </w:tr>
      <w:tr w:rsidR="00A443E8" w:rsidRPr="008620AB" w14:paraId="39B3580A" w14:textId="77777777" w:rsidTr="00C7562F">
        <w:trPr>
          <w:trHeight w:hRule="exact" w:val="284"/>
        </w:trPr>
        <w:tc>
          <w:tcPr>
            <w:tcW w:w="1022" w:type="dxa"/>
            <w:vAlign w:val="bottom"/>
          </w:tcPr>
          <w:p w14:paraId="5D9359D7" w14:textId="77777777" w:rsidR="00A443E8" w:rsidRPr="008620AB" w:rsidRDefault="00A443E8" w:rsidP="00A443E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EA7FAB" w14:textId="77777777" w:rsidR="00A443E8" w:rsidRPr="008620AB" w:rsidRDefault="00A443E8" w:rsidP="00A443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812" w:type="dxa"/>
            <w:vAlign w:val="bottom"/>
          </w:tcPr>
          <w:p w14:paraId="5730B8E8" w14:textId="77777777" w:rsidR="00A443E8" w:rsidRPr="008620AB" w:rsidRDefault="00A443E8" w:rsidP="00A443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bottom"/>
          </w:tcPr>
          <w:p w14:paraId="03328ACE" w14:textId="77777777" w:rsidR="00A443E8" w:rsidRPr="008620AB" w:rsidRDefault="00A443E8" w:rsidP="00A443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503B13D" w14:textId="77777777" w:rsidR="00A443E8" w:rsidRPr="008620AB" w:rsidRDefault="00A443E8" w:rsidP="00A443E8">
            <w:pPr>
              <w:pStyle w:val="ListParagraph"/>
              <w:ind w:left="-108"/>
              <w:jc w:val="center"/>
              <w:rPr>
                <w:rFonts w:cstheme="minorHAnsi"/>
                <w:b/>
                <w:sz w:val="20"/>
                <w:szCs w:val="20"/>
                <w:lang w:val="id-ID"/>
              </w:rPr>
            </w:pPr>
          </w:p>
        </w:tc>
      </w:tr>
    </w:tbl>
    <w:p w14:paraId="6D0D19D2" w14:textId="2A8FA335" w:rsidR="00A67781" w:rsidRPr="00570920" w:rsidRDefault="00570920" w:rsidP="00F0648E">
      <w:pPr>
        <w:spacing w:after="0" w:line="240" w:lineRule="auto"/>
        <w:ind w:firstLine="11907"/>
        <w:rPr>
          <w:b/>
          <w:bCs/>
          <w:sz w:val="20"/>
          <w:szCs w:val="20"/>
          <w:lang w:val="en-ID"/>
        </w:rPr>
      </w:pPr>
      <w:r>
        <w:rPr>
          <w:b/>
          <w:bCs/>
          <w:sz w:val="20"/>
          <w:szCs w:val="20"/>
          <w:lang w:val="en-ID"/>
        </w:rPr>
        <w:t>KETUA</w:t>
      </w:r>
    </w:p>
    <w:p w14:paraId="2AA47A89" w14:textId="77777777" w:rsidR="00A67781" w:rsidRPr="008620AB" w:rsidRDefault="00A67781" w:rsidP="00F0648E">
      <w:pPr>
        <w:spacing w:after="0" w:line="240" w:lineRule="auto"/>
        <w:ind w:firstLine="11907"/>
        <w:rPr>
          <w:b/>
          <w:bCs/>
          <w:sz w:val="20"/>
          <w:szCs w:val="20"/>
          <w:lang w:val="id-ID"/>
        </w:rPr>
      </w:pPr>
      <w:r w:rsidRPr="008620AB">
        <w:rPr>
          <w:b/>
          <w:bCs/>
          <w:sz w:val="20"/>
          <w:szCs w:val="20"/>
          <w:lang w:val="id-ID"/>
        </w:rPr>
        <w:t>PENGADILAN TINGGI AGAMA PADANG</w:t>
      </w:r>
    </w:p>
    <w:p w14:paraId="02FDAD52" w14:textId="77777777" w:rsidR="00A67781" w:rsidRPr="008620AB" w:rsidRDefault="00A67781" w:rsidP="00F0648E">
      <w:pPr>
        <w:spacing w:after="0" w:line="240" w:lineRule="auto"/>
        <w:ind w:firstLine="11907"/>
        <w:rPr>
          <w:sz w:val="20"/>
          <w:szCs w:val="20"/>
        </w:rPr>
      </w:pPr>
    </w:p>
    <w:p w14:paraId="58EEC435" w14:textId="77777777" w:rsidR="00A67781" w:rsidRPr="008620AB" w:rsidRDefault="00A67781" w:rsidP="00F0648E">
      <w:pPr>
        <w:spacing w:after="0" w:line="240" w:lineRule="auto"/>
        <w:ind w:firstLine="11907"/>
        <w:rPr>
          <w:sz w:val="20"/>
          <w:szCs w:val="20"/>
        </w:rPr>
      </w:pPr>
    </w:p>
    <w:p w14:paraId="5AE9FF8B" w14:textId="77777777" w:rsidR="00A67781" w:rsidRPr="008620AB" w:rsidRDefault="00A67781" w:rsidP="00F0648E">
      <w:pPr>
        <w:spacing w:after="0" w:line="240" w:lineRule="auto"/>
        <w:ind w:firstLine="11907"/>
        <w:rPr>
          <w:sz w:val="18"/>
          <w:szCs w:val="20"/>
        </w:rPr>
      </w:pPr>
    </w:p>
    <w:p w14:paraId="5DFD639E" w14:textId="3E03BF98" w:rsidR="00A67781" w:rsidRPr="008620AB" w:rsidRDefault="00570920" w:rsidP="00F0648E">
      <w:pPr>
        <w:spacing w:after="0" w:line="240" w:lineRule="auto"/>
        <w:ind w:firstLine="11907"/>
        <w:rPr>
          <w:b/>
          <w:sz w:val="20"/>
          <w:szCs w:val="20"/>
        </w:rPr>
      </w:pPr>
      <w:r>
        <w:rPr>
          <w:b/>
          <w:sz w:val="20"/>
          <w:szCs w:val="20"/>
        </w:rPr>
        <w:t>Drs. H. Zein Ahsan, M.H.</w:t>
      </w:r>
    </w:p>
    <w:p w14:paraId="5CE3825B" w14:textId="47372A3F" w:rsidR="00A67781" w:rsidRPr="008620AB" w:rsidRDefault="00A67781" w:rsidP="00F0648E">
      <w:pPr>
        <w:spacing w:after="0" w:line="240" w:lineRule="auto"/>
        <w:ind w:firstLine="11907"/>
        <w:rPr>
          <w:sz w:val="20"/>
          <w:szCs w:val="20"/>
        </w:rPr>
      </w:pPr>
      <w:r w:rsidRPr="008620AB">
        <w:rPr>
          <w:sz w:val="20"/>
          <w:szCs w:val="20"/>
        </w:rPr>
        <w:t xml:space="preserve">NIP. </w:t>
      </w:r>
      <w:r w:rsidR="00570920" w:rsidRPr="00570920">
        <w:rPr>
          <w:sz w:val="20"/>
          <w:szCs w:val="20"/>
        </w:rPr>
        <w:t>195508261982031004</w:t>
      </w:r>
    </w:p>
    <w:p w14:paraId="1F0CD4B9" w14:textId="77777777" w:rsidR="00F0648E" w:rsidRPr="008620AB" w:rsidRDefault="00F0648E">
      <w:pPr>
        <w:rPr>
          <w:sz w:val="20"/>
          <w:szCs w:val="20"/>
        </w:rPr>
        <w:sectPr w:rsidR="00F0648E" w:rsidRPr="008620AB" w:rsidSect="00F0648E">
          <w:pgSz w:w="18722" w:h="12242" w:orient="landscape" w:code="258"/>
          <w:pgMar w:top="567" w:right="1440" w:bottom="1440" w:left="1440" w:header="720" w:footer="720" w:gutter="0"/>
          <w:cols w:space="720"/>
          <w:docGrid w:linePitch="360"/>
        </w:sectPr>
      </w:pPr>
    </w:p>
    <w:p w14:paraId="74C375FB" w14:textId="77777777" w:rsidR="00574C7E" w:rsidRPr="008620AB" w:rsidRDefault="00574C7E" w:rsidP="00574C7E">
      <w:pPr>
        <w:spacing w:after="0" w:line="240" w:lineRule="auto"/>
        <w:jc w:val="center"/>
        <w:rPr>
          <w:rFonts w:cstheme="minorHAnsi"/>
          <w:b/>
          <w:sz w:val="24"/>
          <w:szCs w:val="24"/>
          <w:lang w:val="id-ID"/>
        </w:rPr>
      </w:pPr>
      <w:r w:rsidRPr="008620AB">
        <w:rPr>
          <w:rFonts w:cstheme="minorHAnsi"/>
          <w:b/>
          <w:sz w:val="24"/>
          <w:szCs w:val="24"/>
          <w:lang w:val="id-ID"/>
        </w:rPr>
        <w:t>KUASA PENGGUNA BARANG PENGADILAN TINGGI AGAMA PADANG</w:t>
      </w:r>
    </w:p>
    <w:p w14:paraId="099214F3" w14:textId="77777777" w:rsidR="00574C7E" w:rsidRPr="008620AB" w:rsidRDefault="00574C7E" w:rsidP="00574C7E">
      <w:pPr>
        <w:spacing w:after="0" w:line="240" w:lineRule="auto"/>
        <w:jc w:val="center"/>
        <w:rPr>
          <w:rFonts w:cstheme="minorHAnsi"/>
          <w:b/>
          <w:sz w:val="16"/>
          <w:szCs w:val="16"/>
          <w:lang w:val="id-ID"/>
        </w:rPr>
      </w:pPr>
    </w:p>
    <w:p w14:paraId="443A5E02" w14:textId="7782D4F4" w:rsidR="00574C7E" w:rsidRPr="008620AB" w:rsidRDefault="00574C7E" w:rsidP="00574C7E">
      <w:pPr>
        <w:tabs>
          <w:tab w:val="left" w:pos="5103"/>
          <w:tab w:val="left" w:pos="5245"/>
        </w:tabs>
        <w:spacing w:after="0" w:line="240" w:lineRule="auto"/>
        <w:ind w:left="7655" w:hanging="992"/>
        <w:rPr>
          <w:rFonts w:cstheme="minorHAnsi"/>
          <w:b/>
          <w:sz w:val="14"/>
          <w:szCs w:val="14"/>
        </w:rPr>
      </w:pPr>
      <w:r w:rsidRPr="008620AB">
        <w:rPr>
          <w:rFonts w:cstheme="minorHAnsi"/>
          <w:b/>
          <w:sz w:val="14"/>
          <w:szCs w:val="14"/>
        </w:rPr>
        <w:t xml:space="preserve">LAMPIRAN </w:t>
      </w:r>
      <w:r w:rsidRPr="008620AB">
        <w:rPr>
          <w:rFonts w:cstheme="minorHAnsi"/>
          <w:b/>
          <w:sz w:val="14"/>
          <w:szCs w:val="14"/>
        </w:rPr>
        <w:t>I</w:t>
      </w:r>
      <w:r w:rsidRPr="008620AB">
        <w:rPr>
          <w:rFonts w:cstheme="minorHAnsi"/>
          <w:b/>
          <w:sz w:val="14"/>
          <w:szCs w:val="14"/>
        </w:rPr>
        <w:t xml:space="preserve">I </w:t>
      </w:r>
      <w:r w:rsidR="009F3B3F" w:rsidRPr="008620AB">
        <w:rPr>
          <w:rFonts w:cstheme="minorHAnsi"/>
          <w:b/>
          <w:sz w:val="14"/>
          <w:szCs w:val="14"/>
        </w:rPr>
        <w:tab/>
      </w:r>
      <w:r w:rsidRPr="008620AB">
        <w:rPr>
          <w:rFonts w:cstheme="minorHAnsi"/>
          <w:b/>
          <w:sz w:val="14"/>
          <w:szCs w:val="14"/>
        </w:rPr>
        <w:t>:</w:t>
      </w:r>
      <w:r w:rsidRPr="008620AB">
        <w:rPr>
          <w:rFonts w:cstheme="minorHAnsi"/>
          <w:b/>
          <w:sz w:val="14"/>
          <w:szCs w:val="14"/>
        </w:rPr>
        <w:tab/>
        <w:t xml:space="preserve">Keputusan </w:t>
      </w:r>
      <w:r w:rsidR="00570920">
        <w:rPr>
          <w:rFonts w:cstheme="minorHAnsi"/>
          <w:b/>
          <w:sz w:val="14"/>
          <w:szCs w:val="14"/>
        </w:rPr>
        <w:t>Ketua</w:t>
      </w:r>
    </w:p>
    <w:p w14:paraId="0E354141" w14:textId="77777777" w:rsidR="00574C7E" w:rsidRPr="008620AB" w:rsidRDefault="00574C7E" w:rsidP="00574C7E">
      <w:pPr>
        <w:tabs>
          <w:tab w:val="left" w:pos="5103"/>
          <w:tab w:val="left" w:pos="5245"/>
        </w:tabs>
        <w:spacing w:after="0" w:line="240" w:lineRule="auto"/>
        <w:ind w:left="7655" w:hanging="992"/>
        <w:rPr>
          <w:rFonts w:cstheme="minorHAnsi"/>
          <w:b/>
          <w:sz w:val="14"/>
          <w:szCs w:val="14"/>
        </w:rPr>
      </w:pPr>
      <w:r w:rsidRPr="008620AB">
        <w:rPr>
          <w:rFonts w:cstheme="minorHAnsi"/>
          <w:b/>
          <w:sz w:val="14"/>
          <w:szCs w:val="14"/>
        </w:rPr>
        <w:tab/>
      </w:r>
      <w:r w:rsidRPr="008620AB">
        <w:rPr>
          <w:rFonts w:cstheme="minorHAnsi"/>
          <w:b/>
          <w:sz w:val="14"/>
          <w:szCs w:val="14"/>
        </w:rPr>
        <w:tab/>
        <w:t>Pengadilan Tinggi Agama Padang</w:t>
      </w:r>
    </w:p>
    <w:p w14:paraId="2C151BE1" w14:textId="77777777" w:rsidR="00574C7E" w:rsidRPr="008620AB" w:rsidRDefault="00574C7E" w:rsidP="00574C7E">
      <w:pPr>
        <w:tabs>
          <w:tab w:val="left" w:pos="5103"/>
          <w:tab w:val="left" w:pos="5245"/>
        </w:tabs>
        <w:spacing w:after="0" w:line="240" w:lineRule="auto"/>
        <w:ind w:left="7655" w:hanging="992"/>
        <w:rPr>
          <w:sz w:val="16"/>
          <w:szCs w:val="16"/>
          <w:lang w:val="en-ID"/>
        </w:rPr>
      </w:pPr>
      <w:r w:rsidRPr="008620AB">
        <w:rPr>
          <w:rFonts w:cstheme="minorHAnsi"/>
          <w:b/>
          <w:sz w:val="14"/>
          <w:szCs w:val="14"/>
        </w:rPr>
        <w:tab/>
      </w:r>
      <w:r w:rsidRPr="008620AB">
        <w:rPr>
          <w:rFonts w:cstheme="minorHAnsi"/>
          <w:b/>
          <w:sz w:val="14"/>
          <w:szCs w:val="14"/>
        </w:rPr>
        <w:tab/>
      </w:r>
      <w:r w:rsidRPr="008620AB">
        <w:rPr>
          <w:rFonts w:cstheme="minorHAnsi"/>
          <w:bCs/>
          <w:sz w:val="14"/>
          <w:szCs w:val="14"/>
        </w:rPr>
        <w:t xml:space="preserve">Nomor : </w:t>
      </w:r>
      <w:r w:rsidRPr="008620AB">
        <w:rPr>
          <w:sz w:val="16"/>
          <w:szCs w:val="16"/>
          <w:lang w:val="id-ID"/>
        </w:rPr>
        <w:t>W3-A/</w:t>
      </w:r>
      <w:r w:rsidRPr="008620AB">
        <w:rPr>
          <w:sz w:val="16"/>
          <w:szCs w:val="16"/>
          <w:lang w:val="en-ID"/>
        </w:rPr>
        <w:t xml:space="preserve">        </w:t>
      </w:r>
      <w:r w:rsidRPr="008620AB">
        <w:rPr>
          <w:sz w:val="16"/>
          <w:szCs w:val="16"/>
          <w:lang w:val="id-ID"/>
        </w:rPr>
        <w:t>/PL.06/</w:t>
      </w:r>
      <w:r w:rsidRPr="008620AB">
        <w:rPr>
          <w:sz w:val="16"/>
          <w:szCs w:val="16"/>
          <w:lang w:val="en-ID"/>
        </w:rPr>
        <w:t>I</w:t>
      </w:r>
      <w:r w:rsidRPr="008620AB">
        <w:rPr>
          <w:sz w:val="16"/>
          <w:szCs w:val="16"/>
          <w:lang w:val="id-ID"/>
        </w:rPr>
        <w:t>/</w:t>
      </w:r>
      <w:r w:rsidRPr="008620AB">
        <w:rPr>
          <w:sz w:val="16"/>
          <w:szCs w:val="16"/>
          <w:lang w:val="en-ID"/>
        </w:rPr>
        <w:t>2021</w:t>
      </w:r>
    </w:p>
    <w:p w14:paraId="40DB423B" w14:textId="77777777" w:rsidR="00574C7E" w:rsidRPr="008620AB" w:rsidRDefault="00574C7E" w:rsidP="00574C7E">
      <w:pPr>
        <w:tabs>
          <w:tab w:val="left" w:pos="5103"/>
          <w:tab w:val="left" w:pos="5245"/>
        </w:tabs>
        <w:spacing w:after="0" w:line="240" w:lineRule="auto"/>
        <w:ind w:left="7655" w:hanging="992"/>
        <w:rPr>
          <w:rFonts w:cstheme="minorHAnsi"/>
          <w:bCs/>
          <w:sz w:val="14"/>
          <w:szCs w:val="14"/>
          <w:lang w:val="en-ID"/>
        </w:rPr>
      </w:pPr>
      <w:r w:rsidRPr="008620AB">
        <w:rPr>
          <w:rFonts w:cstheme="minorHAnsi"/>
          <w:bCs/>
          <w:sz w:val="14"/>
          <w:szCs w:val="14"/>
        </w:rPr>
        <w:tab/>
      </w:r>
      <w:r w:rsidRPr="008620AB">
        <w:rPr>
          <w:rFonts w:cstheme="minorHAnsi"/>
          <w:bCs/>
          <w:sz w:val="14"/>
          <w:szCs w:val="14"/>
        </w:rPr>
        <w:tab/>
      </w:r>
      <w:r w:rsidRPr="008620AB">
        <w:rPr>
          <w:rFonts w:cstheme="minorHAnsi"/>
          <w:bCs/>
          <w:sz w:val="14"/>
          <w:szCs w:val="14"/>
          <w:lang w:val="id-ID"/>
        </w:rPr>
        <w:t xml:space="preserve">Tanggal : </w:t>
      </w:r>
      <w:r w:rsidRPr="008620AB">
        <w:rPr>
          <w:rFonts w:cstheme="minorHAnsi"/>
          <w:bCs/>
          <w:sz w:val="14"/>
          <w:szCs w:val="14"/>
          <w:lang w:val="en-ID"/>
        </w:rPr>
        <w:t xml:space="preserve">  Januari 2021</w:t>
      </w:r>
    </w:p>
    <w:p w14:paraId="3688B3D1" w14:textId="77777777" w:rsidR="00574C7E" w:rsidRPr="008620AB" w:rsidRDefault="00574C7E" w:rsidP="00574C7E">
      <w:pPr>
        <w:tabs>
          <w:tab w:val="left" w:pos="5103"/>
          <w:tab w:val="left" w:pos="5245"/>
        </w:tabs>
        <w:spacing w:after="0" w:line="240" w:lineRule="auto"/>
        <w:ind w:left="7655" w:hanging="992"/>
        <w:rPr>
          <w:rFonts w:cstheme="minorHAnsi"/>
          <w:bCs/>
          <w:sz w:val="14"/>
          <w:szCs w:val="14"/>
        </w:rPr>
      </w:pPr>
      <w:r w:rsidRPr="008620AB">
        <w:rPr>
          <w:rFonts w:cstheme="minorHAnsi"/>
          <w:bCs/>
          <w:sz w:val="14"/>
          <w:szCs w:val="14"/>
        </w:rPr>
        <w:tab/>
      </w:r>
      <w:r w:rsidRPr="008620AB">
        <w:rPr>
          <w:rFonts w:cstheme="minorHAnsi"/>
          <w:bCs/>
          <w:sz w:val="14"/>
          <w:szCs w:val="14"/>
        </w:rPr>
        <w:tab/>
        <w:t>Tentang Peruntukan dan Penanggung Jawab Ruangan Kantor Pengadilan Tinggi Agama Padang</w:t>
      </w:r>
    </w:p>
    <w:p w14:paraId="35671F5C" w14:textId="74479D82" w:rsidR="00574C7E" w:rsidRPr="008620AB" w:rsidRDefault="009F3B3F" w:rsidP="00574C7E">
      <w:pPr>
        <w:tabs>
          <w:tab w:val="left" w:pos="5103"/>
          <w:tab w:val="left" w:pos="5245"/>
        </w:tabs>
        <w:spacing w:after="0" w:line="240" w:lineRule="auto"/>
        <w:ind w:left="7655" w:hanging="992"/>
        <w:rPr>
          <w:rFonts w:cstheme="minorHAnsi"/>
          <w:bCs/>
          <w:sz w:val="18"/>
          <w:szCs w:val="18"/>
        </w:rPr>
      </w:pPr>
      <w:r w:rsidRPr="008620AB"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36F20764" wp14:editId="2A83388F">
            <wp:simplePos x="0" y="0"/>
            <wp:positionH relativeFrom="column">
              <wp:posOffset>972312</wp:posOffset>
            </wp:positionH>
            <wp:positionV relativeFrom="paragraph">
              <wp:posOffset>22656</wp:posOffset>
            </wp:positionV>
            <wp:extent cx="7263993" cy="4359104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3993" cy="4359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4973C1" w14:textId="7913D79C" w:rsidR="001432C7" w:rsidRDefault="00570920">
      <w:pPr>
        <w:rPr>
          <w:sz w:val="20"/>
          <w:szCs w:val="20"/>
        </w:rPr>
      </w:pPr>
    </w:p>
    <w:p w14:paraId="09436C98" w14:textId="7AA9AC80" w:rsidR="00570920" w:rsidRPr="00570920" w:rsidRDefault="00570920" w:rsidP="00570920">
      <w:pPr>
        <w:rPr>
          <w:sz w:val="20"/>
          <w:szCs w:val="20"/>
        </w:rPr>
      </w:pPr>
    </w:p>
    <w:p w14:paraId="5A4BADEC" w14:textId="245C27A7" w:rsidR="00570920" w:rsidRPr="00570920" w:rsidRDefault="00570920" w:rsidP="00570920">
      <w:pPr>
        <w:rPr>
          <w:sz w:val="20"/>
          <w:szCs w:val="20"/>
        </w:rPr>
      </w:pPr>
    </w:p>
    <w:p w14:paraId="7E6A013D" w14:textId="43BE7D9E" w:rsidR="00570920" w:rsidRPr="00570920" w:rsidRDefault="00570920" w:rsidP="00570920">
      <w:pPr>
        <w:rPr>
          <w:sz w:val="20"/>
          <w:szCs w:val="20"/>
        </w:rPr>
      </w:pPr>
    </w:p>
    <w:p w14:paraId="7DE5E4FF" w14:textId="778EF93A" w:rsidR="00570920" w:rsidRPr="00570920" w:rsidRDefault="00570920" w:rsidP="00570920">
      <w:pPr>
        <w:rPr>
          <w:sz w:val="20"/>
          <w:szCs w:val="20"/>
        </w:rPr>
      </w:pPr>
    </w:p>
    <w:p w14:paraId="42FC2A2B" w14:textId="5EEA9673" w:rsidR="00570920" w:rsidRPr="00570920" w:rsidRDefault="00570920" w:rsidP="00570920">
      <w:pPr>
        <w:rPr>
          <w:sz w:val="20"/>
          <w:szCs w:val="20"/>
        </w:rPr>
      </w:pPr>
    </w:p>
    <w:p w14:paraId="689AAA05" w14:textId="10795F68" w:rsidR="00570920" w:rsidRPr="00570920" w:rsidRDefault="00570920" w:rsidP="00570920">
      <w:pPr>
        <w:rPr>
          <w:sz w:val="20"/>
          <w:szCs w:val="20"/>
        </w:rPr>
      </w:pPr>
    </w:p>
    <w:p w14:paraId="1B4DC73D" w14:textId="11E13A51" w:rsidR="00570920" w:rsidRPr="00570920" w:rsidRDefault="00570920" w:rsidP="00570920">
      <w:pPr>
        <w:rPr>
          <w:sz w:val="20"/>
          <w:szCs w:val="20"/>
        </w:rPr>
      </w:pPr>
    </w:p>
    <w:p w14:paraId="0886F006" w14:textId="3BB2CB4E" w:rsidR="00570920" w:rsidRPr="00570920" w:rsidRDefault="00570920" w:rsidP="00570920">
      <w:pPr>
        <w:rPr>
          <w:sz w:val="20"/>
          <w:szCs w:val="20"/>
        </w:rPr>
      </w:pPr>
    </w:p>
    <w:p w14:paraId="552E40DB" w14:textId="6A7B035F" w:rsidR="00570920" w:rsidRPr="00570920" w:rsidRDefault="00570920" w:rsidP="00570920">
      <w:pPr>
        <w:rPr>
          <w:sz w:val="20"/>
          <w:szCs w:val="20"/>
        </w:rPr>
      </w:pPr>
    </w:p>
    <w:p w14:paraId="0C3D5059" w14:textId="27400AF9" w:rsidR="00570920" w:rsidRPr="00570920" w:rsidRDefault="00570920" w:rsidP="00570920">
      <w:pPr>
        <w:rPr>
          <w:sz w:val="20"/>
          <w:szCs w:val="20"/>
        </w:rPr>
      </w:pPr>
    </w:p>
    <w:p w14:paraId="5EF1C57A" w14:textId="7C31BD0C" w:rsidR="00570920" w:rsidRPr="00570920" w:rsidRDefault="00570920" w:rsidP="00570920">
      <w:pPr>
        <w:rPr>
          <w:sz w:val="20"/>
          <w:szCs w:val="20"/>
        </w:rPr>
      </w:pPr>
    </w:p>
    <w:p w14:paraId="1B2E6C7F" w14:textId="5F0516C8" w:rsidR="00570920" w:rsidRPr="00570920" w:rsidRDefault="00570920" w:rsidP="00570920">
      <w:pPr>
        <w:rPr>
          <w:sz w:val="20"/>
          <w:szCs w:val="20"/>
        </w:rPr>
      </w:pPr>
    </w:p>
    <w:p w14:paraId="61220E04" w14:textId="72809A5F" w:rsidR="00570920" w:rsidRPr="00570920" w:rsidRDefault="00570920" w:rsidP="00570920">
      <w:pPr>
        <w:rPr>
          <w:sz w:val="20"/>
          <w:szCs w:val="20"/>
        </w:rPr>
      </w:pPr>
    </w:p>
    <w:p w14:paraId="1AC0B00A" w14:textId="071D7FDF" w:rsidR="00570920" w:rsidRPr="00570920" w:rsidRDefault="00570920" w:rsidP="00570920">
      <w:pPr>
        <w:spacing w:after="0" w:line="240" w:lineRule="auto"/>
        <w:ind w:firstLine="11907"/>
        <w:rPr>
          <w:b/>
          <w:bCs/>
          <w:sz w:val="20"/>
          <w:szCs w:val="20"/>
          <w:lang w:val="en-ID"/>
        </w:rPr>
      </w:pPr>
      <w:r>
        <w:rPr>
          <w:b/>
          <w:bCs/>
          <w:sz w:val="20"/>
          <w:szCs w:val="20"/>
          <w:lang w:val="en-ID"/>
        </w:rPr>
        <w:t>KETUA</w:t>
      </w:r>
    </w:p>
    <w:p w14:paraId="6D2E35D7" w14:textId="77777777" w:rsidR="00570920" w:rsidRPr="008620AB" w:rsidRDefault="00570920" w:rsidP="00570920">
      <w:pPr>
        <w:spacing w:after="0" w:line="240" w:lineRule="auto"/>
        <w:ind w:firstLine="11907"/>
        <w:rPr>
          <w:b/>
          <w:bCs/>
          <w:sz w:val="20"/>
          <w:szCs w:val="20"/>
          <w:lang w:val="id-ID"/>
        </w:rPr>
      </w:pPr>
      <w:r w:rsidRPr="008620AB">
        <w:rPr>
          <w:b/>
          <w:bCs/>
          <w:sz w:val="20"/>
          <w:szCs w:val="20"/>
          <w:lang w:val="id-ID"/>
        </w:rPr>
        <w:t>PENGADILAN TINGGI AGAMA PADANG</w:t>
      </w:r>
    </w:p>
    <w:p w14:paraId="20D45A84" w14:textId="77777777" w:rsidR="00570920" w:rsidRPr="008620AB" w:rsidRDefault="00570920" w:rsidP="00570920">
      <w:pPr>
        <w:spacing w:after="0" w:line="240" w:lineRule="auto"/>
        <w:ind w:firstLine="11907"/>
        <w:rPr>
          <w:sz w:val="20"/>
          <w:szCs w:val="20"/>
        </w:rPr>
      </w:pPr>
    </w:p>
    <w:p w14:paraId="0DA13287" w14:textId="77777777" w:rsidR="00570920" w:rsidRPr="008620AB" w:rsidRDefault="00570920" w:rsidP="00570920">
      <w:pPr>
        <w:spacing w:after="0" w:line="240" w:lineRule="auto"/>
        <w:ind w:firstLine="11907"/>
        <w:rPr>
          <w:sz w:val="20"/>
          <w:szCs w:val="20"/>
        </w:rPr>
      </w:pPr>
    </w:p>
    <w:p w14:paraId="7C1C1DD6" w14:textId="77777777" w:rsidR="00570920" w:rsidRPr="008620AB" w:rsidRDefault="00570920" w:rsidP="00570920">
      <w:pPr>
        <w:spacing w:after="0" w:line="240" w:lineRule="auto"/>
        <w:ind w:firstLine="11907"/>
        <w:rPr>
          <w:sz w:val="18"/>
          <w:szCs w:val="20"/>
        </w:rPr>
      </w:pPr>
    </w:p>
    <w:p w14:paraId="5DB18ECE" w14:textId="77777777" w:rsidR="00570920" w:rsidRPr="008620AB" w:rsidRDefault="00570920" w:rsidP="00570920">
      <w:pPr>
        <w:spacing w:after="0" w:line="240" w:lineRule="auto"/>
        <w:ind w:firstLine="11907"/>
        <w:rPr>
          <w:b/>
          <w:sz w:val="20"/>
          <w:szCs w:val="20"/>
        </w:rPr>
      </w:pPr>
      <w:r>
        <w:rPr>
          <w:b/>
          <w:sz w:val="20"/>
          <w:szCs w:val="20"/>
        </w:rPr>
        <w:t>Drs. H. Zein Ahsan, M.H.</w:t>
      </w:r>
    </w:p>
    <w:p w14:paraId="7FC05C9C" w14:textId="77777777" w:rsidR="00570920" w:rsidRPr="008620AB" w:rsidRDefault="00570920" w:rsidP="00570920">
      <w:pPr>
        <w:spacing w:after="0" w:line="240" w:lineRule="auto"/>
        <w:ind w:firstLine="11907"/>
        <w:rPr>
          <w:sz w:val="20"/>
          <w:szCs w:val="20"/>
        </w:rPr>
      </w:pPr>
      <w:r w:rsidRPr="008620AB">
        <w:rPr>
          <w:sz w:val="20"/>
          <w:szCs w:val="20"/>
        </w:rPr>
        <w:t xml:space="preserve">NIP. </w:t>
      </w:r>
      <w:r w:rsidRPr="00570920">
        <w:rPr>
          <w:sz w:val="20"/>
          <w:szCs w:val="20"/>
        </w:rPr>
        <w:t>195508261982031004</w:t>
      </w:r>
    </w:p>
    <w:p w14:paraId="4AAF366E" w14:textId="11ADBC78" w:rsidR="00570920" w:rsidRPr="00570920" w:rsidRDefault="00570920" w:rsidP="00570920">
      <w:pPr>
        <w:tabs>
          <w:tab w:val="left" w:pos="13306"/>
        </w:tabs>
        <w:rPr>
          <w:sz w:val="20"/>
          <w:szCs w:val="20"/>
        </w:rPr>
      </w:pPr>
    </w:p>
    <w:sectPr w:rsidR="00570920" w:rsidRPr="00570920" w:rsidSect="00574C7E">
      <w:pgSz w:w="18722" w:h="12242" w:orient="landscape" w:code="258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65218"/>
    <w:multiLevelType w:val="hybridMultilevel"/>
    <w:tmpl w:val="1A9424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F2510"/>
    <w:multiLevelType w:val="hybridMultilevel"/>
    <w:tmpl w:val="6658D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E38DD"/>
    <w:multiLevelType w:val="hybridMultilevel"/>
    <w:tmpl w:val="1BCE1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57E9D"/>
    <w:multiLevelType w:val="hybridMultilevel"/>
    <w:tmpl w:val="E0A6FD04"/>
    <w:lvl w:ilvl="0" w:tplc="19A07E7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32A"/>
    <w:rsid w:val="00095B57"/>
    <w:rsid w:val="000F7334"/>
    <w:rsid w:val="0011515D"/>
    <w:rsid w:val="001504C7"/>
    <w:rsid w:val="00160D96"/>
    <w:rsid w:val="001E0B7C"/>
    <w:rsid w:val="002A4272"/>
    <w:rsid w:val="002B24DB"/>
    <w:rsid w:val="002D2B7F"/>
    <w:rsid w:val="002F477E"/>
    <w:rsid w:val="003239E0"/>
    <w:rsid w:val="00382DBB"/>
    <w:rsid w:val="003A56CF"/>
    <w:rsid w:val="003F54ED"/>
    <w:rsid w:val="0041676A"/>
    <w:rsid w:val="00421559"/>
    <w:rsid w:val="00473B91"/>
    <w:rsid w:val="004D753F"/>
    <w:rsid w:val="004E7089"/>
    <w:rsid w:val="00566FA5"/>
    <w:rsid w:val="00570920"/>
    <w:rsid w:val="0057153D"/>
    <w:rsid w:val="00574C7E"/>
    <w:rsid w:val="005B05E2"/>
    <w:rsid w:val="00663398"/>
    <w:rsid w:val="00693009"/>
    <w:rsid w:val="006F1678"/>
    <w:rsid w:val="00710B97"/>
    <w:rsid w:val="00745138"/>
    <w:rsid w:val="00760678"/>
    <w:rsid w:val="00765600"/>
    <w:rsid w:val="007701AC"/>
    <w:rsid w:val="0077690A"/>
    <w:rsid w:val="007B4D7D"/>
    <w:rsid w:val="007E21B8"/>
    <w:rsid w:val="007F5D46"/>
    <w:rsid w:val="008620AB"/>
    <w:rsid w:val="00923A4C"/>
    <w:rsid w:val="00933DF5"/>
    <w:rsid w:val="009340E1"/>
    <w:rsid w:val="0096078E"/>
    <w:rsid w:val="00992BF4"/>
    <w:rsid w:val="009943EA"/>
    <w:rsid w:val="009C2925"/>
    <w:rsid w:val="009E5F6C"/>
    <w:rsid w:val="009F3B3F"/>
    <w:rsid w:val="00A443E8"/>
    <w:rsid w:val="00A67781"/>
    <w:rsid w:val="00AB57A1"/>
    <w:rsid w:val="00AF3575"/>
    <w:rsid w:val="00AF4AE0"/>
    <w:rsid w:val="00B117B4"/>
    <w:rsid w:val="00B34FAA"/>
    <w:rsid w:val="00B535E2"/>
    <w:rsid w:val="00BC78BD"/>
    <w:rsid w:val="00BD6D06"/>
    <w:rsid w:val="00BE2F90"/>
    <w:rsid w:val="00C478CE"/>
    <w:rsid w:val="00C7562F"/>
    <w:rsid w:val="00C933D7"/>
    <w:rsid w:val="00CC5C77"/>
    <w:rsid w:val="00CC7FB8"/>
    <w:rsid w:val="00D3193E"/>
    <w:rsid w:val="00DB508D"/>
    <w:rsid w:val="00DB6413"/>
    <w:rsid w:val="00E6333B"/>
    <w:rsid w:val="00F0648E"/>
    <w:rsid w:val="00F35BBD"/>
    <w:rsid w:val="00F6332A"/>
    <w:rsid w:val="00F77835"/>
    <w:rsid w:val="00FA2FD1"/>
    <w:rsid w:val="00FA3BC0"/>
    <w:rsid w:val="00FB1457"/>
    <w:rsid w:val="00FC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29E01"/>
  <w15:chartTrackingRefBased/>
  <w15:docId w15:val="{2EDDF17C-374B-4F60-8504-5F4E0650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32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32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33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33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0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5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efri</dc:creator>
  <cp:keywords/>
  <dc:description/>
  <cp:lastModifiedBy>SEKRE-EFRI</cp:lastModifiedBy>
  <cp:revision>10</cp:revision>
  <cp:lastPrinted>2017-11-07T08:23:00Z</cp:lastPrinted>
  <dcterms:created xsi:type="dcterms:W3CDTF">2021-01-07T04:51:00Z</dcterms:created>
  <dcterms:modified xsi:type="dcterms:W3CDTF">2021-01-08T09:56:00Z</dcterms:modified>
</cp:coreProperties>
</file>