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A96869E" wp14:editId="160F45B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A6762B" wp14:editId="62F2A3F8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5CA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75F03AAA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204D4">
        <w:rPr>
          <w:rFonts w:ascii="Bookman Old Style" w:hAnsi="Bookman Old Style"/>
          <w:bCs/>
          <w:sz w:val="22"/>
          <w:szCs w:val="22"/>
        </w:rPr>
        <w:t xml:space="preserve">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9204D4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35CFEA1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Kepala </w:t>
      </w:r>
      <w:r w:rsidR="00F03F31">
        <w:rPr>
          <w:rFonts w:ascii="Bookman Old Style" w:hAnsi="Bookman Old Style"/>
          <w:sz w:val="22"/>
          <w:szCs w:val="22"/>
          <w:lang w:val="en-ID"/>
        </w:rPr>
        <w:t>Sub Bagian Kepegawaian dan TI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9204D4">
        <w:rPr>
          <w:rFonts w:ascii="Bookman Old Style" w:hAnsi="Bookman Old Style"/>
          <w:sz w:val="22"/>
          <w:szCs w:val="22"/>
        </w:rPr>
        <w:t>17 s.d 19 Juli</w:t>
      </w:r>
      <w:r w:rsidR="00FC53E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628D391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03F31">
        <w:rPr>
          <w:rFonts w:ascii="Bookman Old Style" w:hAnsi="Bookman Old Style"/>
          <w:sz w:val="22"/>
          <w:szCs w:val="22"/>
          <w:lang w:val="en-ID"/>
        </w:rPr>
        <w:t xml:space="preserve">Kepala Sub Bagian Kepegawaian dan TI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3A05D0D4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152F593A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419DA951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45B31899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1299D" w:rsidRPr="00C1299D">
        <w:rPr>
          <w:rFonts w:ascii="Bookman Old Style" w:hAnsi="Bookman Old Style"/>
          <w:sz w:val="22"/>
          <w:szCs w:val="22"/>
        </w:rPr>
        <w:t>Berki Rahmat, S.Kom., NIP. 198909222015031001, Penata (III/c), Operator - Penata Layanan Operasional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74D52A06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9204D4">
        <w:rPr>
          <w:rFonts w:ascii="Bookman Old Style" w:hAnsi="Bookman Old Style"/>
          <w:sz w:val="22"/>
          <w:szCs w:val="22"/>
        </w:rPr>
        <w:t>17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C1299D" w:rsidRPr="00C1299D">
        <w:rPr>
          <w:rFonts w:ascii="Bookman Old Style" w:hAnsi="Bookman Old Style"/>
          <w:sz w:val="22"/>
          <w:szCs w:val="22"/>
        </w:rPr>
        <w:t>Operator - Penata Layanan Operasional</w:t>
      </w:r>
      <w:r w:rsidR="00C1299D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EE1838">
        <w:rPr>
          <w:rFonts w:ascii="Bookman Old Style" w:hAnsi="Bookman Old Style"/>
          <w:sz w:val="22"/>
          <w:szCs w:val="22"/>
        </w:rPr>
        <w:t>harian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F03F31">
        <w:rPr>
          <w:rFonts w:ascii="Bookman Old Style" w:hAnsi="Bookman Old Style"/>
          <w:sz w:val="22"/>
          <w:szCs w:val="22"/>
          <w:lang w:val="en-ID"/>
        </w:rPr>
        <w:t>Kepala Sub Bagian Kepegawaian dan TI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F2414BC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843496E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4B0D9D08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F328BF0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9204D4">
        <w:rPr>
          <w:rFonts w:ascii="Bookman Old Style" w:hAnsi="Bookman Old Style"/>
          <w:sz w:val="22"/>
          <w:szCs w:val="22"/>
        </w:rPr>
        <w:t xml:space="preserve">        Juli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0454FA29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Ketua,</w:t>
      </w:r>
    </w:p>
    <w:p w14:paraId="6FB16ED9" w14:textId="5F2E8834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48002212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03F31">
        <w:rPr>
          <w:rFonts w:ascii="Bookman Old Style" w:hAnsi="Bookman Old Style"/>
          <w:sz w:val="22"/>
          <w:szCs w:val="22"/>
        </w:rPr>
        <w:t>Abd. Hamid Pulungan</w:t>
      </w:r>
    </w:p>
    <w:p w14:paraId="3B1D4C60" w14:textId="22F2781B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C2F652B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 Sekretaris Mahkamah Agung RI;</w:t>
      </w:r>
    </w:p>
    <w:p w14:paraId="5DA69F42" w14:textId="3DAEF665" w:rsidR="00FC53E2" w:rsidRPr="00F03F31" w:rsidRDefault="007A6978" w:rsidP="00F03F3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03F31">
        <w:rPr>
          <w:rFonts w:ascii="Bookman Old Style" w:hAnsi="Bookman Old Style"/>
          <w:spacing w:val="-4"/>
          <w:sz w:val="20"/>
          <w:szCs w:val="20"/>
        </w:rPr>
        <w:t>.</w:t>
      </w:r>
    </w:p>
    <w:sectPr w:rsidR="00FC53E2" w:rsidRPr="00F03F31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F5E30"/>
    <w:rsid w:val="003F2A0D"/>
    <w:rsid w:val="004012A1"/>
    <w:rsid w:val="004553E0"/>
    <w:rsid w:val="00581F9A"/>
    <w:rsid w:val="006646EB"/>
    <w:rsid w:val="007030DA"/>
    <w:rsid w:val="007A6978"/>
    <w:rsid w:val="00836054"/>
    <w:rsid w:val="00847941"/>
    <w:rsid w:val="0087635C"/>
    <w:rsid w:val="008A3567"/>
    <w:rsid w:val="008D181A"/>
    <w:rsid w:val="009204D4"/>
    <w:rsid w:val="00985A12"/>
    <w:rsid w:val="009D48FE"/>
    <w:rsid w:val="009E746E"/>
    <w:rsid w:val="00A62BC7"/>
    <w:rsid w:val="00B84570"/>
    <w:rsid w:val="00B97845"/>
    <w:rsid w:val="00C1299D"/>
    <w:rsid w:val="00D45195"/>
    <w:rsid w:val="00DD3C8F"/>
    <w:rsid w:val="00E162C4"/>
    <w:rsid w:val="00E47BB8"/>
    <w:rsid w:val="00EE1838"/>
    <w:rsid w:val="00F03F31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8</cp:revision>
  <cp:lastPrinted>2024-06-26T03:46:00Z</cp:lastPrinted>
  <dcterms:created xsi:type="dcterms:W3CDTF">2024-06-06T01:36:00Z</dcterms:created>
  <dcterms:modified xsi:type="dcterms:W3CDTF">2024-07-18T02:03:00Z</dcterms:modified>
</cp:coreProperties>
</file>