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448BE0C3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C827D4">
        <w:rPr>
          <w:rFonts w:ascii="Bookman Old Style" w:hAnsi="Bookman Old Style"/>
          <w:bCs/>
          <w:sz w:val="21"/>
          <w:szCs w:val="21"/>
        </w:rPr>
        <w:t xml:space="preserve">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PS.00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="00C827D4">
        <w:rPr>
          <w:rFonts w:ascii="Bookman Old Style" w:hAnsi="Bookman Old Style"/>
          <w:bCs/>
          <w:sz w:val="21"/>
          <w:szCs w:val="21"/>
        </w:rPr>
        <w:t>2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685CD67" w14:textId="6625C481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1F06BC5" w14:textId="77777777" w:rsidR="00D4457F" w:rsidRPr="009D025F" w:rsidRDefault="00D4457F" w:rsidP="006E6B1D">
      <w:pPr>
        <w:rPr>
          <w:rFonts w:ascii="Bookman Old Style" w:hAnsi="Bookman Old Style"/>
          <w:b/>
          <w:sz w:val="7"/>
          <w:szCs w:val="7"/>
          <w:rtl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64908735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Agama di lingkungan Pengadilan Tinggi Agama Padang dipandang perlu untuk melakukan pembinaan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61F311C" w14:textId="453A7441" w:rsidR="00D16779" w:rsidRDefault="006E6B1D" w:rsidP="00C827D4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1.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Peraturan Mahkamah Agung RI Nomor 8 Tahun 2016 tentang Pengawasan dan Pembinaan Atasan Langsung di Lingkungan Mahkamah Agung dan Badan Peradilan Di Bawahnya;</w:t>
      </w:r>
    </w:p>
    <w:p w14:paraId="41FDA8CA" w14:textId="58FBBD32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827D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BD6582" w:rsidRPr="00BD6582">
        <w:rPr>
          <w:rFonts w:ascii="Bookman Old Style" w:hAnsi="Bookman Old Style"/>
          <w:sz w:val="22"/>
          <w:szCs w:val="22"/>
        </w:rPr>
        <w:t xml:space="preserve">Daftar Isian Pelaksanaan Anggaran Pengadilan Tinggi Agama </w:t>
      </w:r>
      <w:r w:rsidR="00BD6582" w:rsidRPr="00BD6582">
        <w:rPr>
          <w:rFonts w:ascii="Bookman Old Style" w:hAnsi="Bookman Old Style"/>
          <w:sz w:val="22"/>
          <w:szCs w:val="22"/>
        </w:rPr>
        <w:tab/>
        <w:t>Padang Nomor SP DIPA-005.01.2.401900/202</w:t>
      </w:r>
      <w:r w:rsidR="00860654">
        <w:rPr>
          <w:rFonts w:ascii="Bookman Old Style" w:hAnsi="Bookman Old Style"/>
          <w:sz w:val="22"/>
          <w:szCs w:val="22"/>
        </w:rPr>
        <w:t>2</w:t>
      </w:r>
      <w:r w:rsidR="00BD6582" w:rsidRPr="00BD6582">
        <w:rPr>
          <w:rFonts w:ascii="Bookman Old Style" w:hAnsi="Bookman Old Style"/>
          <w:sz w:val="22"/>
          <w:szCs w:val="22"/>
        </w:rPr>
        <w:t xml:space="preserve"> tanggal </w:t>
      </w:r>
      <w:r w:rsidR="00BD6582" w:rsidRPr="00BD6582">
        <w:rPr>
          <w:rFonts w:ascii="Bookman Old Style" w:hAnsi="Bookman Old Style"/>
          <w:sz w:val="22"/>
          <w:szCs w:val="22"/>
        </w:rPr>
        <w:br/>
      </w:r>
      <w:r w:rsidR="00BD6582" w:rsidRPr="00BD6582">
        <w:rPr>
          <w:rFonts w:ascii="Bookman Old Style" w:hAnsi="Bookman Old Style"/>
          <w:sz w:val="22"/>
          <w:szCs w:val="22"/>
        </w:rPr>
        <w:tab/>
      </w:r>
      <w:r w:rsidR="00860654">
        <w:rPr>
          <w:rFonts w:ascii="Bookman Old Style" w:hAnsi="Bookman Old Style"/>
          <w:sz w:val="22"/>
          <w:szCs w:val="22"/>
        </w:rPr>
        <w:t>17</w:t>
      </w:r>
      <w:r w:rsidR="00BD6582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860654">
        <w:rPr>
          <w:rFonts w:ascii="Bookman Old Style" w:hAnsi="Bookman Old Style"/>
          <w:sz w:val="22"/>
          <w:szCs w:val="22"/>
        </w:rPr>
        <w:t>1</w:t>
      </w:r>
      <w:r w:rsidR="00BD6582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C6232E6" w14:textId="77777777" w:rsidR="00897555" w:rsidRPr="00897555" w:rsidRDefault="006E6B1D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4042E">
        <w:rPr>
          <w:rFonts w:ascii="Bookman Old Style" w:hAnsi="Bookman Old Style"/>
          <w:sz w:val="22"/>
          <w:szCs w:val="22"/>
        </w:rPr>
        <w:t xml:space="preserve">Kepada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  <w:t>1.</w:t>
      </w:r>
      <w:r w:rsidR="0024042E" w:rsidRPr="0024042E">
        <w:rPr>
          <w:rFonts w:ascii="Bookman Old Style" w:hAnsi="Bookman Old Style"/>
          <w:sz w:val="22"/>
          <w:szCs w:val="22"/>
        </w:rPr>
        <w:t xml:space="preserve"> </w:t>
      </w:r>
      <w:r w:rsidR="00897555" w:rsidRPr="00897555">
        <w:rPr>
          <w:rFonts w:ascii="Bookman Old Style" w:hAnsi="Bookman Old Style"/>
          <w:sz w:val="22"/>
          <w:szCs w:val="22"/>
        </w:rPr>
        <w:t>Nama</w:t>
      </w:r>
      <w:r w:rsidR="00897555" w:rsidRPr="00897555">
        <w:rPr>
          <w:rFonts w:ascii="Bookman Old Style" w:hAnsi="Bookman Old Style"/>
          <w:sz w:val="22"/>
          <w:szCs w:val="22"/>
        </w:rPr>
        <w:tab/>
        <w:t>: Drs. H. Abdul Jabar, M.H.</w:t>
      </w:r>
    </w:p>
    <w:p w14:paraId="5E47AEB8" w14:textId="77777777" w:rsidR="00897555" w:rsidRP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  <w:t>NIP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196303081989031004</w:t>
      </w:r>
    </w:p>
    <w:p w14:paraId="7F06AAC6" w14:textId="77777777" w:rsidR="00897555" w:rsidRP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  <w:t>Pangkat/Gol. Ru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Pembina Utama (IV/e)</w:t>
      </w:r>
    </w:p>
    <w:p w14:paraId="60B36838" w14:textId="496B279E" w:rsidR="00E7328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  <w:t>Jabatan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Hakim Tinggi</w:t>
      </w:r>
    </w:p>
    <w:p w14:paraId="2EDBB6A9" w14:textId="3DFB3834" w:rsidR="00897555" w:rsidRP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49E6B52" w14:textId="65A5B1C0" w:rsidR="00897555" w:rsidRP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>Nama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Doan Falltrik</w:t>
      </w:r>
    </w:p>
    <w:p w14:paraId="69A7EF51" w14:textId="1C87DA8B" w:rsid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  <w:t>Jabatan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PPNPN</w:t>
      </w:r>
    </w:p>
    <w:p w14:paraId="48621F91" w14:textId="77777777" w:rsidR="00E73285" w:rsidRPr="00E73285" w:rsidRDefault="00E73285" w:rsidP="00111D5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10"/>
          <w:szCs w:val="10"/>
        </w:rPr>
      </w:pP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18D2276" w14:textId="7B7CFB8F" w:rsidR="00A668A4" w:rsidRPr="00A668A4" w:rsidRDefault="00A668A4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D6582">
        <w:rPr>
          <w:rFonts w:ascii="Bookman Old Style" w:hAnsi="Bookman Old Style"/>
          <w:sz w:val="22"/>
          <w:szCs w:val="22"/>
        </w:rPr>
        <w:t xml:space="preserve">Untuk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1BDF255C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>Pertama</w:t>
      </w:r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r w:rsidRPr="00BD6582">
        <w:rPr>
          <w:rFonts w:ascii="Bookman Old Style" w:hAnsi="Bookman Old Style"/>
          <w:spacing w:val="2"/>
          <w:sz w:val="22"/>
          <w:szCs w:val="22"/>
        </w:rPr>
        <w:t xml:space="preserve">melaksanakan pembinaan di Pengadilan Agama </w:t>
      </w:r>
      <w:r w:rsidR="00897555">
        <w:rPr>
          <w:rFonts w:ascii="Bookman Old Style" w:hAnsi="Bookman Old Style"/>
          <w:spacing w:val="2"/>
          <w:sz w:val="22"/>
          <w:szCs w:val="22"/>
        </w:rPr>
        <w:t>Solok</w:t>
      </w:r>
      <w:r w:rsidRPr="00BD6582">
        <w:rPr>
          <w:rFonts w:ascii="Bookman Old Style" w:hAnsi="Bookman Old Style"/>
          <w:spacing w:val="2"/>
          <w:sz w:val="22"/>
          <w:szCs w:val="22"/>
        </w:rPr>
        <w:t xml:space="preserve"> pada</w:t>
      </w:r>
      <w:r w:rsidR="00D34BA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BD6582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897555">
        <w:rPr>
          <w:rFonts w:ascii="Bookman Old Style" w:hAnsi="Bookman Old Style"/>
          <w:spacing w:val="2"/>
          <w:sz w:val="22"/>
          <w:szCs w:val="22"/>
        </w:rPr>
        <w:t>16 Desember</w:t>
      </w:r>
      <w:r w:rsidR="00D34BA6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27607777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F759E2"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241DA174" w:rsidR="006E6B1D" w:rsidRPr="00A668A4" w:rsidRDefault="00897555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15 Desember</w:t>
      </w:r>
      <w:r w:rsidR="00D34BA6">
        <w:rPr>
          <w:rFonts w:ascii="Bookman Old Style" w:hAnsi="Bookman Old Style"/>
          <w:sz w:val="22"/>
          <w:szCs w:val="22"/>
        </w:rPr>
        <w:t xml:space="preserve"> 2022</w:t>
      </w:r>
    </w:p>
    <w:p w14:paraId="01DB959B" w14:textId="29D284A0" w:rsidR="00076211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Wakil Ketua</w:t>
      </w:r>
    </w:p>
    <w:p w14:paraId="3AB7F7D0" w14:textId="3EAAAAF9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C36C9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777777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DD4386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184B8DC" w14:textId="6F606492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09A858EC" w14:textId="1A67FEA6" w:rsidR="00D34BA6" w:rsidRDefault="00D34BA6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</w:p>
    <w:p w14:paraId="06035F7C" w14:textId="77777777" w:rsidR="00897555" w:rsidRDefault="00897555" w:rsidP="00D34BA6">
      <w:pPr>
        <w:ind w:right="-613"/>
        <w:rPr>
          <w:rFonts w:ascii="Bookman Old Style" w:hAnsi="Bookman Old Style"/>
          <w:bCs/>
          <w:sz w:val="20"/>
          <w:szCs w:val="20"/>
        </w:rPr>
      </w:pPr>
    </w:p>
    <w:p w14:paraId="2FCBC12D" w14:textId="77777777" w:rsidR="00897555" w:rsidRDefault="00897555" w:rsidP="00D34BA6">
      <w:pPr>
        <w:ind w:right="-613"/>
        <w:rPr>
          <w:rFonts w:ascii="Bookman Old Style" w:hAnsi="Bookman Old Style"/>
          <w:bCs/>
          <w:sz w:val="20"/>
          <w:szCs w:val="20"/>
        </w:rPr>
      </w:pPr>
    </w:p>
    <w:p w14:paraId="4A00C93A" w14:textId="77777777" w:rsidR="00897555" w:rsidRDefault="00897555" w:rsidP="00D34BA6">
      <w:pPr>
        <w:ind w:right="-613"/>
        <w:rPr>
          <w:rFonts w:ascii="Bookman Old Style" w:hAnsi="Bookman Old Style"/>
          <w:bCs/>
          <w:sz w:val="20"/>
          <w:szCs w:val="20"/>
        </w:rPr>
      </w:pPr>
    </w:p>
    <w:p w14:paraId="49765B58" w14:textId="77777777" w:rsidR="00897555" w:rsidRDefault="00897555" w:rsidP="00D34BA6">
      <w:pPr>
        <w:ind w:right="-613"/>
        <w:rPr>
          <w:rFonts w:ascii="Bookman Old Style" w:hAnsi="Bookman Old Style"/>
          <w:bCs/>
          <w:sz w:val="20"/>
          <w:szCs w:val="20"/>
        </w:rPr>
      </w:pPr>
    </w:p>
    <w:p w14:paraId="22A0E087" w14:textId="1B3488F2" w:rsidR="00D34BA6" w:rsidRPr="00D34BA6" w:rsidRDefault="00D34BA6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 w:rsidRPr="00D34BA6">
        <w:rPr>
          <w:rFonts w:ascii="Bookman Old Style" w:hAnsi="Bookman Old Style"/>
          <w:bCs/>
          <w:sz w:val="20"/>
          <w:szCs w:val="20"/>
        </w:rPr>
        <w:t>Tembusan:</w:t>
      </w:r>
    </w:p>
    <w:p w14:paraId="5DC3C7E1" w14:textId="6901E06C" w:rsidR="00D34BA6" w:rsidRPr="00D34BA6" w:rsidRDefault="00897555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D34BA6" w:rsidRPr="00D34BA6">
        <w:rPr>
          <w:rFonts w:ascii="Bookman Old Style" w:hAnsi="Bookman Old Style"/>
          <w:bCs/>
          <w:sz w:val="20"/>
          <w:szCs w:val="20"/>
        </w:rPr>
        <w:t>Ketua Pengadilan Tinggi Agama Padang</w:t>
      </w:r>
      <w:r w:rsidR="009D3E44">
        <w:rPr>
          <w:rFonts w:ascii="Bookman Old Style" w:hAnsi="Bookman Old Style"/>
          <w:bCs/>
          <w:sz w:val="20"/>
          <w:szCs w:val="20"/>
        </w:rPr>
        <w:t xml:space="preserve"> (sebagai</w:t>
      </w:r>
      <w:r>
        <w:rPr>
          <w:rFonts w:ascii="Bookman Old Style" w:hAnsi="Bookman Old Style"/>
          <w:bCs/>
          <w:sz w:val="20"/>
          <w:szCs w:val="20"/>
        </w:rPr>
        <w:t xml:space="preserve"> laporan).</w:t>
      </w:r>
    </w:p>
    <w:sectPr w:rsidR="00D34BA6" w:rsidRPr="00D34BA6" w:rsidSect="00544944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1728" w14:textId="77777777" w:rsidR="00581833" w:rsidRDefault="00581833" w:rsidP="006E6B1D">
      <w:r>
        <w:separator/>
      </w:r>
    </w:p>
  </w:endnote>
  <w:endnote w:type="continuationSeparator" w:id="0">
    <w:p w14:paraId="4E881BF7" w14:textId="77777777" w:rsidR="00581833" w:rsidRDefault="00581833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D9A8" w14:textId="77777777" w:rsidR="00581833" w:rsidRDefault="00581833" w:rsidP="006E6B1D">
      <w:r>
        <w:separator/>
      </w:r>
    </w:p>
  </w:footnote>
  <w:footnote w:type="continuationSeparator" w:id="0">
    <w:p w14:paraId="371123AF" w14:textId="77777777" w:rsidR="00581833" w:rsidRDefault="00581833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1684"/>
    <w:rsid w:val="000620B3"/>
    <w:rsid w:val="00076211"/>
    <w:rsid w:val="000A10B7"/>
    <w:rsid w:val="000A33CD"/>
    <w:rsid w:val="000A7716"/>
    <w:rsid w:val="000E23D1"/>
    <w:rsid w:val="001066AD"/>
    <w:rsid w:val="00111D51"/>
    <w:rsid w:val="00113CF4"/>
    <w:rsid w:val="001140DE"/>
    <w:rsid w:val="0012165F"/>
    <w:rsid w:val="00145E55"/>
    <w:rsid w:val="001B4EBA"/>
    <w:rsid w:val="00206047"/>
    <w:rsid w:val="00215E54"/>
    <w:rsid w:val="0024042E"/>
    <w:rsid w:val="00320C2E"/>
    <w:rsid w:val="00333AED"/>
    <w:rsid w:val="0039314A"/>
    <w:rsid w:val="003A39D2"/>
    <w:rsid w:val="003C2A5B"/>
    <w:rsid w:val="00494B0B"/>
    <w:rsid w:val="004A0D89"/>
    <w:rsid w:val="004F20ED"/>
    <w:rsid w:val="005075BE"/>
    <w:rsid w:val="00531CAE"/>
    <w:rsid w:val="00541005"/>
    <w:rsid w:val="00542432"/>
    <w:rsid w:val="00544944"/>
    <w:rsid w:val="00581833"/>
    <w:rsid w:val="005A7BEE"/>
    <w:rsid w:val="005F57FB"/>
    <w:rsid w:val="00616F0A"/>
    <w:rsid w:val="00644890"/>
    <w:rsid w:val="006B220F"/>
    <w:rsid w:val="006C5CC0"/>
    <w:rsid w:val="006E6B1D"/>
    <w:rsid w:val="00744517"/>
    <w:rsid w:val="00746B12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3F59"/>
    <w:rsid w:val="00897555"/>
    <w:rsid w:val="00971100"/>
    <w:rsid w:val="009734A1"/>
    <w:rsid w:val="00986A28"/>
    <w:rsid w:val="009A3BA0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C6670"/>
    <w:rsid w:val="00BB0CB2"/>
    <w:rsid w:val="00BD6582"/>
    <w:rsid w:val="00BF4C9E"/>
    <w:rsid w:val="00C130F9"/>
    <w:rsid w:val="00C40411"/>
    <w:rsid w:val="00C72CFF"/>
    <w:rsid w:val="00C827D4"/>
    <w:rsid w:val="00CA357A"/>
    <w:rsid w:val="00CB50E1"/>
    <w:rsid w:val="00D15FBF"/>
    <w:rsid w:val="00D16779"/>
    <w:rsid w:val="00D33AE7"/>
    <w:rsid w:val="00D34BA6"/>
    <w:rsid w:val="00D4457F"/>
    <w:rsid w:val="00D862B9"/>
    <w:rsid w:val="00DA1D58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Berki Rahmat</cp:lastModifiedBy>
  <cp:revision>6</cp:revision>
  <cp:lastPrinted>2022-01-13T00:53:00Z</cp:lastPrinted>
  <dcterms:created xsi:type="dcterms:W3CDTF">2022-01-13T00:40:00Z</dcterms:created>
  <dcterms:modified xsi:type="dcterms:W3CDTF">2022-12-15T07:46:00Z</dcterms:modified>
</cp:coreProperties>
</file>