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543CB5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AF0A64">
        <w:rPr>
          <w:rFonts w:ascii="Arial" w:hAnsi="Arial" w:cs="Arial"/>
          <w:sz w:val="24"/>
          <w:szCs w:val="24"/>
        </w:rPr>
        <w:t>3694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647349">
        <w:rPr>
          <w:rFonts w:ascii="Arial" w:hAnsi="Arial" w:cs="Arial"/>
          <w:sz w:val="24"/>
          <w:szCs w:val="24"/>
        </w:rPr>
        <w:t>X</w:t>
      </w:r>
      <w:r w:rsidR="00AF0A64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AE1F9F">
        <w:rPr>
          <w:rFonts w:ascii="Arial" w:hAnsi="Arial" w:cs="Arial"/>
          <w:sz w:val="24"/>
          <w:szCs w:val="24"/>
          <w:lang w:val="id-ID"/>
        </w:rPr>
        <w:t>2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647349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AF0A64">
        <w:rPr>
          <w:rFonts w:ascii="Arial" w:hAnsi="Arial" w:cs="Arial"/>
          <w:sz w:val="24"/>
          <w:szCs w:val="24"/>
        </w:rPr>
        <w:t>08</w:t>
      </w:r>
      <w:r w:rsidR="00647349">
        <w:rPr>
          <w:rFonts w:ascii="Arial" w:hAnsi="Arial" w:cs="Arial"/>
          <w:sz w:val="24"/>
          <w:szCs w:val="24"/>
        </w:rPr>
        <w:t xml:space="preserve"> </w:t>
      </w:r>
      <w:r w:rsidR="00AF0A64">
        <w:rPr>
          <w:rFonts w:ascii="Arial" w:hAnsi="Arial" w:cs="Arial"/>
          <w:sz w:val="24"/>
          <w:szCs w:val="24"/>
        </w:rPr>
        <w:t>Desem</w:t>
      </w:r>
      <w:r w:rsidR="00647349">
        <w:rPr>
          <w:rFonts w:ascii="Arial" w:hAnsi="Arial" w:cs="Arial"/>
          <w:sz w:val="24"/>
          <w:szCs w:val="24"/>
        </w:rPr>
        <w:t>ber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9364A6">
        <w:rPr>
          <w:rFonts w:ascii="Arial" w:hAnsi="Arial" w:cs="Arial"/>
          <w:sz w:val="24"/>
          <w:szCs w:val="24"/>
          <w:lang w:val="id-ID"/>
        </w:rPr>
        <w:t>2022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</w:t>
      </w:r>
      <w:r w:rsidR="00647349">
        <w:rPr>
          <w:rFonts w:ascii="Arial" w:hAnsi="Arial" w:cs="Arial"/>
          <w:sz w:val="24"/>
          <w:szCs w:val="24"/>
        </w:rPr>
        <w:t>6404101993031002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B5" w:rsidRDefault="00543CB5" w:rsidP="00DF63DC">
      <w:pPr>
        <w:spacing w:after="0" w:line="240" w:lineRule="auto"/>
      </w:pPr>
      <w:r>
        <w:separator/>
      </w:r>
    </w:p>
  </w:endnote>
  <w:endnote w:type="continuationSeparator" w:id="0">
    <w:p w:rsidR="00543CB5" w:rsidRDefault="00543CB5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B5" w:rsidRDefault="00543CB5" w:rsidP="00DF63DC">
      <w:pPr>
        <w:spacing w:after="0" w:line="240" w:lineRule="auto"/>
      </w:pPr>
      <w:r>
        <w:separator/>
      </w:r>
    </w:p>
  </w:footnote>
  <w:footnote w:type="continuationSeparator" w:id="0">
    <w:p w:rsidR="00543CB5" w:rsidRDefault="00543CB5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4C9E"/>
    <w:rsid w:val="00337F69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3CB5"/>
    <w:rsid w:val="00547CD3"/>
    <w:rsid w:val="00552E1D"/>
    <w:rsid w:val="00555601"/>
    <w:rsid w:val="005569A6"/>
    <w:rsid w:val="005631A0"/>
    <w:rsid w:val="00564188"/>
    <w:rsid w:val="005942D0"/>
    <w:rsid w:val="005B5CE8"/>
    <w:rsid w:val="005D66E3"/>
    <w:rsid w:val="005E115D"/>
    <w:rsid w:val="00604503"/>
    <w:rsid w:val="00646A65"/>
    <w:rsid w:val="00647349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96DDE"/>
    <w:rsid w:val="007C4149"/>
    <w:rsid w:val="007E0F65"/>
    <w:rsid w:val="007E3DDB"/>
    <w:rsid w:val="00803DB8"/>
    <w:rsid w:val="00851591"/>
    <w:rsid w:val="008740F2"/>
    <w:rsid w:val="00881776"/>
    <w:rsid w:val="00895C23"/>
    <w:rsid w:val="008B75C8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0A64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63DC"/>
    <w:rsid w:val="00E04AE2"/>
    <w:rsid w:val="00E347B3"/>
    <w:rsid w:val="00E46B85"/>
    <w:rsid w:val="00E50036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51</cp:revision>
  <cp:lastPrinted>2022-12-08T03:48:00Z</cp:lastPrinted>
  <dcterms:created xsi:type="dcterms:W3CDTF">2019-08-21T09:16:00Z</dcterms:created>
  <dcterms:modified xsi:type="dcterms:W3CDTF">2022-12-08T03:54:00Z</dcterms:modified>
</cp:coreProperties>
</file>